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89527" w14:textId="77777777" w:rsidR="001B0F6F" w:rsidRDefault="001B0F6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proofErr w:type="spellStart"/>
      <w:r w:rsidRPr="001B0F6F">
        <w:rPr>
          <w:rFonts w:ascii="Noto Sans" w:hAnsi="Noto Sans" w:cs="Noto Sans"/>
          <w:b/>
          <w:color w:val="auto"/>
          <w:sz w:val="44"/>
          <w:szCs w:val="44"/>
          <w:u w:color="1D1D1D"/>
        </w:rPr>
        <w:t>Deijuvhs</w:t>
      </w:r>
      <w:proofErr w:type="spellEnd"/>
      <w:r w:rsidRPr="001B0F6F">
        <w:rPr>
          <w:rFonts w:ascii="Noto Sans" w:eastAsia="Arial Unicode MS" w:hAnsi="Noto Sans" w:cs="Noto Sans"/>
          <w:b/>
          <w:bCs/>
          <w:sz w:val="44"/>
          <w:szCs w:val="44"/>
        </w:rPr>
        <w:t xml:space="preserve"> </w:t>
      </w:r>
    </w:p>
    <w:p w14:paraId="5EAC88FA" w14:textId="77777777" w:rsidR="001B0F6F" w:rsidRDefault="000D3FD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1B0F6F">
        <w:rPr>
          <w:rFonts w:ascii="Noto Sans" w:eastAsia="Arial Unicode MS" w:hAnsi="Noto Sans" w:cs="Noto Sans"/>
          <w:b/>
          <w:bCs/>
          <w:sz w:val="28"/>
          <w:szCs w:val="28"/>
        </w:rPr>
        <w:t>Der britische</w:t>
      </w:r>
      <w:r w:rsidR="00B937B3" w:rsidRPr="001B0F6F">
        <w:rPr>
          <w:rFonts w:ascii="Noto Sans" w:eastAsia="Arial Unicode MS" w:hAnsi="Noto Sans" w:cs="Noto Sans"/>
          <w:b/>
          <w:bCs/>
          <w:sz w:val="28"/>
          <w:szCs w:val="28"/>
        </w:rPr>
        <w:t xml:space="preserve"> Genre-Vagabund </w:t>
      </w:r>
      <w:r w:rsidR="001B0F6F">
        <w:rPr>
          <w:rFonts w:ascii="Noto Sans" w:eastAsia="Arial Unicode MS" w:hAnsi="Noto Sans" w:cs="Noto Sans"/>
          <w:b/>
          <w:bCs/>
          <w:sz w:val="28"/>
          <w:szCs w:val="28"/>
        </w:rPr>
        <w:t xml:space="preserve">im Juni </w:t>
      </w:r>
    </w:p>
    <w:p w14:paraId="51445C00" w14:textId="0F30D01C" w:rsidR="0065122F" w:rsidRPr="001B0F6F" w:rsidRDefault="00B937B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1B0F6F">
        <w:rPr>
          <w:rFonts w:ascii="Noto Sans" w:eastAsia="Arial Unicode MS" w:hAnsi="Noto Sans" w:cs="Noto Sans"/>
          <w:b/>
          <w:bCs/>
          <w:sz w:val="28"/>
          <w:szCs w:val="28"/>
        </w:rPr>
        <w:t>mit zwei Deutschland</w:t>
      </w:r>
      <w:r w:rsidR="001B0F6F">
        <w:rPr>
          <w:rFonts w:ascii="Noto Sans" w:eastAsia="Arial Unicode MS" w:hAnsi="Noto Sans" w:cs="Noto Sans"/>
          <w:b/>
          <w:bCs/>
          <w:sz w:val="28"/>
          <w:szCs w:val="28"/>
        </w:rPr>
        <w:t>konzerten</w:t>
      </w:r>
    </w:p>
    <w:p w14:paraId="7FCAD7F5" w14:textId="27F00DF0" w:rsidR="0034294C" w:rsidRPr="001B0F6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4740E4B" w14:textId="5692EB80" w:rsidR="00A251BC" w:rsidRPr="001B0F6F" w:rsidRDefault="00F16CF6" w:rsidP="00AE38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Im Osten Londons aufgewachsen</w:t>
      </w:r>
      <w:r w:rsidR="001F1369" w:rsidRPr="001B0F6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3AF5" w:rsidRPr="001B0F6F">
        <w:rPr>
          <w:rFonts w:ascii="Noto Sans" w:hAnsi="Noto Sans" w:cs="Noto Sans"/>
          <w:color w:val="auto"/>
          <w:sz w:val="22"/>
          <w:szCs w:val="22"/>
          <w:u w:color="1D1D1D"/>
        </w:rPr>
        <w:t>verarbeitet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53AF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Deijuvhs</w:t>
      </w:r>
      <w:proofErr w:type="spellEnd"/>
      <w:r w:rsidR="00E53AF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Einflüsse aus</w:t>
      </w:r>
      <w:r w:rsidR="000D3FDF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Nu-</w:t>
      </w:r>
      <w:proofErr w:type="spellStart"/>
      <w:r w:rsidR="000D3FDF" w:rsidRPr="001B0F6F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0D3FDF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Drill</w:t>
      </w:r>
      <w:r w:rsidR="000D3FDF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Punk und </w:t>
      </w:r>
      <w:proofErr w:type="spellStart"/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Jungle</w:t>
      </w:r>
      <w:proofErr w:type="spellEnd"/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seine</w:t>
      </w:r>
      <w:r w:rsidR="00E53AF5" w:rsidRPr="001B0F6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und verknüpft diese in einer einzigartigen </w:t>
      </w:r>
      <w:r w:rsidR="00630896" w:rsidRPr="001B0F6F">
        <w:rPr>
          <w:rFonts w:ascii="Noto Sans" w:hAnsi="Noto Sans" w:cs="Noto Sans"/>
          <w:color w:val="auto"/>
          <w:sz w:val="22"/>
          <w:szCs w:val="22"/>
          <w:u w:color="1D1D1D"/>
        </w:rPr>
        <w:t>Mischung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, die in keiner Schublade Platz findet.</w:t>
      </w:r>
      <w:r w:rsidR="00E53AF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seinem eigenständigen und ungebrochenen </w:t>
      </w:r>
      <w:r w:rsidR="00083583" w:rsidRPr="001B0F6F">
        <w:rPr>
          <w:rFonts w:ascii="Noto Sans" w:hAnsi="Noto Sans" w:cs="Noto Sans"/>
          <w:color w:val="auto"/>
          <w:sz w:val="22"/>
          <w:szCs w:val="22"/>
          <w:u w:color="1D1D1D"/>
        </w:rPr>
        <w:t>DIY-</w:t>
      </w:r>
      <w:r w:rsidR="00E53AF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Spirit hat sich </w:t>
      </w:r>
      <w:proofErr w:type="spellStart"/>
      <w:r w:rsidR="00E53AF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Deijuvhs</w:t>
      </w:r>
      <w:proofErr w:type="spellEnd"/>
      <w:r w:rsidR="00E53AF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vergangenen Jahren als Anführer einer neuen Underground-Bewegung etabliert, die</w:t>
      </w:r>
      <w:r w:rsidR="00E522FE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als „</w:t>
      </w:r>
      <w:proofErr w:type="spellStart"/>
      <w:r w:rsidR="00E522FE" w:rsidRPr="001B0F6F">
        <w:rPr>
          <w:rFonts w:ascii="Noto Sans" w:hAnsi="Noto Sans" w:cs="Noto Sans"/>
          <w:color w:val="auto"/>
          <w:sz w:val="22"/>
          <w:szCs w:val="22"/>
          <w:u w:color="1D1D1D"/>
        </w:rPr>
        <w:t>Hoodpunks</w:t>
      </w:r>
      <w:proofErr w:type="spellEnd"/>
      <w:r w:rsidR="00E522FE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bezeichnet und </w:t>
      </w:r>
      <w:r w:rsidR="00BC15B4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E53AF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Punks, Rappern, Nerds </w:t>
      </w:r>
      <w:r w:rsidR="000F22C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53AF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Ravern besteht. </w:t>
      </w:r>
      <w:r w:rsidR="00213036" w:rsidRPr="001B0F6F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vielseitigen Vibes schärf</w:t>
      </w:r>
      <w:r w:rsidR="00213036" w:rsidRPr="001B0F6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3036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>einzigartigen Sound seit seiner ersten Single mit jedem Release</w:t>
      </w:r>
      <w:r w:rsidR="00213036" w:rsidRPr="001B0F6F">
        <w:rPr>
          <w:rFonts w:ascii="Noto Sans" w:hAnsi="Noto Sans" w:cs="Noto Sans"/>
          <w:color w:val="auto"/>
          <w:sz w:val="22"/>
          <w:szCs w:val="22"/>
          <w:u w:color="1D1D1D"/>
        </w:rPr>
        <w:t>. A</w:t>
      </w:r>
      <w:r w:rsidR="002643D0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uf </w:t>
      </w:r>
      <w:r w:rsidR="00894AF8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2643D0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drei Mixtapes 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>präsentierte</w:t>
      </w:r>
      <w:r w:rsidR="00213036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Artist </w:t>
      </w:r>
      <w:r w:rsidR="0008358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213036" w:rsidRPr="001B0F6F">
        <w:rPr>
          <w:rFonts w:ascii="Noto Sans" w:hAnsi="Noto Sans" w:cs="Noto Sans"/>
          <w:color w:val="auto"/>
          <w:sz w:val="22"/>
          <w:szCs w:val="22"/>
          <w:u w:color="1D1D1D"/>
        </w:rPr>
        <w:t>die Vielseitigkeit seiner Musik, die er auf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213036" w:rsidRPr="001B0F6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</w:t>
      </w:r>
      <w:r w:rsidR="00213036" w:rsidRPr="001B0F6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880B13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80B13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Comatos</w:t>
      </w:r>
      <w:r w:rsidR="00213036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proofErr w:type="spellEnd"/>
      <w:r w:rsidR="00213036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213036" w:rsidRPr="001B0F6F">
        <w:rPr>
          <w:rFonts w:ascii="Noto Sans" w:hAnsi="Noto Sans" w:cs="Noto Sans"/>
          <w:color w:val="auto"/>
          <w:sz w:val="22"/>
          <w:szCs w:val="22"/>
          <w:u w:color="1D1D1D"/>
        </w:rPr>
        <w:t>in einem</w:t>
      </w:r>
      <w:r w:rsidR="00213036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einzigartigen Sound konzise zusammenfasst. </w:t>
      </w:r>
      <w:r w:rsidR="001F1369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Shows auf dem </w:t>
      </w:r>
      <w:proofErr w:type="spellStart"/>
      <w:r w:rsidR="001F1369" w:rsidRPr="001B0F6F">
        <w:rPr>
          <w:rFonts w:ascii="Noto Sans" w:hAnsi="Noto Sans" w:cs="Noto Sans"/>
          <w:color w:val="auto"/>
          <w:sz w:val="22"/>
          <w:szCs w:val="22"/>
          <w:u w:color="1D1D1D"/>
        </w:rPr>
        <w:t>Pukkelpop</w:t>
      </w:r>
      <w:proofErr w:type="spellEnd"/>
      <w:r w:rsidR="001F1369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1F1369" w:rsidRPr="001B0F6F">
        <w:rPr>
          <w:rFonts w:ascii="Noto Sans" w:hAnsi="Noto Sans" w:cs="Noto Sans"/>
          <w:color w:val="auto"/>
          <w:sz w:val="22"/>
          <w:szCs w:val="22"/>
          <w:u w:color="1D1D1D"/>
        </w:rPr>
        <w:t>Outbreak</w:t>
      </w:r>
      <w:proofErr w:type="spellEnd"/>
      <w:r w:rsidR="001F1369" w:rsidRPr="001B0F6F">
        <w:rPr>
          <w:rFonts w:ascii="Noto Sans" w:hAnsi="Noto Sans" w:cs="Noto Sans"/>
          <w:color w:val="auto"/>
          <w:sz w:val="22"/>
          <w:szCs w:val="22"/>
          <w:u w:color="1D1D1D"/>
        </w:rPr>
        <w:t>, Great Escape</w:t>
      </w:r>
      <w:r w:rsidR="0008358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1F1369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Reading Festival sowie im Vorprogramm von Limp Bizkit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proofErr w:type="spellStart"/>
      <w:r w:rsidR="00213036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Deijuvhs</w:t>
      </w:r>
      <w:proofErr w:type="spellEnd"/>
      <w:r w:rsidR="00B34C43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</w:rPr>
        <w:t>mit seinem neuen Mixtape</w:t>
      </w:r>
      <w:r w:rsidR="00213036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F1369" w:rsidRPr="001B0F6F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1F1369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F1369" w:rsidRPr="001B0F6F">
        <w:rPr>
          <w:rFonts w:ascii="Noto Sans" w:hAnsi="Noto Sans" w:cs="Noto Sans"/>
          <w:color w:val="auto"/>
          <w:sz w:val="22"/>
          <w:szCs w:val="22"/>
          <w:u w:color="1D1D1D"/>
        </w:rPr>
        <w:t>Juni</w:t>
      </w:r>
      <w:r w:rsidR="001F1369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zwei </w:t>
      </w:r>
      <w:r w:rsidR="0008358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exklusive </w:t>
      </w:r>
      <w:r w:rsidR="00441DCF" w:rsidRPr="001B0F6F">
        <w:rPr>
          <w:rFonts w:ascii="Noto Sans" w:hAnsi="Noto Sans" w:cs="Noto Sans"/>
          <w:color w:val="auto"/>
          <w:sz w:val="22"/>
          <w:szCs w:val="22"/>
          <w:u w:color="1D1D1D"/>
        </w:rPr>
        <w:t>Headline-Shows</w:t>
      </w:r>
      <w:r w:rsidR="009961A6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5C74">
        <w:rPr>
          <w:rFonts w:ascii="Noto Sans" w:hAnsi="Noto Sans" w:cs="Noto Sans"/>
          <w:color w:val="auto"/>
          <w:sz w:val="22"/>
          <w:szCs w:val="22"/>
          <w:u w:color="1D1D1D"/>
        </w:rPr>
        <w:t>nach Berlin und Köln</w:t>
      </w:r>
      <w:r w:rsidR="00880B13" w:rsidRPr="001B0F6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E0F8728" w14:textId="77777777" w:rsidR="00F16CF6" w:rsidRPr="001B0F6F" w:rsidRDefault="00F16CF6" w:rsidP="00AE38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2ED025" w14:textId="34ECBCF7" w:rsidR="00A55C74" w:rsidRDefault="00B02DEF" w:rsidP="00AE38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Kind waren es Reggae, R&amp;B, Garage und </w:t>
      </w:r>
      <w:proofErr w:type="spellStart"/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Jungle</w:t>
      </w:r>
      <w:proofErr w:type="spellEnd"/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Music, die </w:t>
      </w:r>
      <w:r w:rsidR="0016704A" w:rsidRPr="001B0F6F">
        <w:rPr>
          <w:rFonts w:ascii="Noto Sans" w:hAnsi="Noto Sans" w:cs="Noto Sans"/>
          <w:color w:val="auto"/>
          <w:sz w:val="22"/>
          <w:szCs w:val="22"/>
          <w:u w:color="1D1D1D"/>
        </w:rPr>
        <w:t>den Londoner durch seine Eltern prägten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Über Linkin Parks „In The End“ kam </w:t>
      </w:r>
      <w:proofErr w:type="spellStart"/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Deijuvhs</w:t>
      </w:r>
      <w:proofErr w:type="spellEnd"/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härterer Musik, die ihn </w:t>
      </w:r>
      <w:r w:rsidR="0016704A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ebenfalls 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stark </w:t>
      </w:r>
      <w:r w:rsidR="0016704A" w:rsidRPr="001B0F6F">
        <w:rPr>
          <w:rFonts w:ascii="Noto Sans" w:hAnsi="Noto Sans" w:cs="Noto Sans"/>
          <w:color w:val="auto"/>
          <w:sz w:val="22"/>
          <w:szCs w:val="22"/>
          <w:u w:color="1D1D1D"/>
        </w:rPr>
        <w:t>inspirierte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dazu veranlasste</w:t>
      </w:r>
      <w:r w:rsidR="00E93526" w:rsidRPr="001B0F6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im Alter von 15 Jahren eine Gitarre zu kaufen und einer Band beizutreten. Bis heute </w:t>
      </w:r>
      <w:r w:rsidR="00116BEA" w:rsidRPr="001B0F6F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DIY-</w:t>
      </w:r>
      <w:r w:rsidR="00083583" w:rsidRPr="001B0F6F">
        <w:rPr>
          <w:rFonts w:ascii="Noto Sans" w:hAnsi="Noto Sans" w:cs="Noto Sans"/>
          <w:color w:val="auto"/>
          <w:sz w:val="22"/>
          <w:szCs w:val="22"/>
          <w:u w:color="1D1D1D"/>
        </w:rPr>
        <w:t>Ansatz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die Punk-Attitüde des Musikers ungebrochen. Seit dem Release seiner Debüt-Single </w:t>
      </w:r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„Grunge“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2019 hat sich </w:t>
      </w:r>
      <w:proofErr w:type="spellStart"/>
      <w:r w:rsidR="00A55C74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Deijuvhs</w:t>
      </w:r>
      <w:proofErr w:type="spellEnd"/>
      <w:r w:rsidR="00A55C74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>vielseitig ausgelebt</w:t>
      </w:r>
      <w:r w:rsidR="00474091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von seinem einstigen Hip-Hop</w:t>
      </w:r>
      <w:r w:rsidR="00A55C7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74091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stetig </w:t>
      </w:r>
      <w:proofErr w:type="gramStart"/>
      <w:r w:rsidR="00474091" w:rsidRPr="001B0F6F">
        <w:rPr>
          <w:rFonts w:ascii="Noto Sans" w:hAnsi="Noto Sans" w:cs="Noto Sans"/>
          <w:color w:val="auto"/>
          <w:sz w:val="22"/>
          <w:szCs w:val="22"/>
          <w:u w:color="1D1D1D"/>
        </w:rPr>
        <w:t>weiter entwickelt</w:t>
      </w:r>
      <w:proofErr w:type="gramEnd"/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Sein Debüt-Mixtape </w:t>
      </w:r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Forever</w:t>
      </w:r>
      <w:proofErr w:type="spellEnd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Hoodpunks</w:t>
      </w:r>
      <w:proofErr w:type="spellEnd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64A5D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2020 und 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beginnt mit dem Drill-Track </w:t>
      </w:r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Pagans</w:t>
      </w:r>
      <w:proofErr w:type="spellEnd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64A1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>mixte aber auf</w:t>
      </w:r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Creepin</w:t>
      </w:r>
      <w:proofErr w:type="spellEnd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Thru Da </w:t>
      </w:r>
      <w:proofErr w:type="spellStart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Nite</w:t>
      </w:r>
      <w:proofErr w:type="spellEnd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</w:t>
      </w:r>
      <w:proofErr w:type="spellStart"/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>-Riffs in seinen experimentellen Hip-Hop</w:t>
      </w:r>
      <w:r w:rsidR="00A55C7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E522FE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offenbarte </w:t>
      </w:r>
      <w:r w:rsidR="00130A4F" w:rsidRPr="001B0F6F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E522FE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22FE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„Infinity Pipe“</w:t>
      </w:r>
      <w:r w:rsidR="00E522FE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</w:t>
      </w:r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</w:t>
      </w:r>
      <w:r w:rsidR="00E522FE" w:rsidRPr="001B0F6F">
        <w:rPr>
          <w:rFonts w:ascii="Noto Sans" w:hAnsi="Noto Sans" w:cs="Noto Sans"/>
          <w:color w:val="auto"/>
          <w:sz w:val="22"/>
          <w:szCs w:val="22"/>
          <w:u w:color="1D1D1D"/>
        </w:rPr>
        <w:t>gr</w:t>
      </w:r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</w:rPr>
        <w:t>ö</w:t>
      </w:r>
      <w:r w:rsidR="00E522FE" w:rsidRPr="001B0F6F">
        <w:rPr>
          <w:rFonts w:ascii="Noto Sans" w:hAnsi="Noto Sans" w:cs="Noto Sans"/>
          <w:color w:val="auto"/>
          <w:sz w:val="22"/>
          <w:szCs w:val="22"/>
          <w:u w:color="1D1D1D"/>
        </w:rPr>
        <w:t>ße</w:t>
      </w:r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</w:rPr>
        <w:t>re</w:t>
      </w:r>
      <w:r w:rsidR="00E522FE" w:rsidRPr="001B0F6F">
        <w:rPr>
          <w:rFonts w:ascii="Noto Sans" w:hAnsi="Noto Sans" w:cs="Noto Sans"/>
          <w:color w:val="auto"/>
          <w:sz w:val="22"/>
          <w:szCs w:val="22"/>
          <w:u w:color="1D1D1D"/>
        </w:rPr>
        <w:t>s Potpourri an Genres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proofErr w:type="spellStart"/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>Jungle</w:t>
      </w:r>
      <w:proofErr w:type="spellEnd"/>
      <w:r w:rsidR="00A55C7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5C7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>Drum’n’Bass</w:t>
      </w:r>
      <w:proofErr w:type="spellEnd"/>
      <w:r w:rsidR="00A55C7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>Einflüssen heben sich</w:t>
      </w:r>
      <w:r w:rsidR="00D42EA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Singles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567D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567D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Freakazoid</w:t>
      </w:r>
      <w:proofErr w:type="spellEnd"/>
      <w:r w:rsidR="00D567D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567D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„Butterfly“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seinem zweiten Mixtape </w:t>
      </w:r>
      <w:r w:rsidR="00D567D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664A5D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Flower </w:t>
      </w:r>
      <w:proofErr w:type="spellStart"/>
      <w:r w:rsidR="00664A5D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Ghoul</w:t>
      </w:r>
      <w:proofErr w:type="spellEnd"/>
      <w:r w:rsidR="00D567D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ab, das 202</w:t>
      </w:r>
      <w:r w:rsidR="00664A5D" w:rsidRPr="001B0F6F"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Post-Punk</w:t>
      </w:r>
      <w:r w:rsidR="00A55C7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Hymne </w:t>
      </w:r>
      <w:r w:rsidR="00D567D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567D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Scumbag</w:t>
      </w:r>
      <w:proofErr w:type="spellEnd"/>
      <w:r w:rsidR="00D567D5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Anthem“ </w:t>
      </w:r>
      <w:r w:rsidR="00D567D5" w:rsidRPr="001B0F6F">
        <w:rPr>
          <w:rFonts w:ascii="Noto Sans" w:hAnsi="Noto Sans" w:cs="Noto Sans"/>
          <w:color w:val="auto"/>
          <w:sz w:val="22"/>
          <w:szCs w:val="22"/>
          <w:u w:color="1D1D1D"/>
        </w:rPr>
        <w:t>den bisher größten Hit des Artists beinhaltet.</w:t>
      </w:r>
      <w:r w:rsidR="00664A5D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3D3A789E" w14:textId="77777777" w:rsidR="00A55C74" w:rsidRDefault="00A55C74" w:rsidP="00AE38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33BAB56" w14:textId="50F40A42" w:rsidR="00664A5D" w:rsidRPr="001B0F6F" w:rsidRDefault="00664A5D" w:rsidP="00AE38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Ähnlich bunt gest</w:t>
      </w:r>
      <w:r w:rsidR="0016704A" w:rsidRPr="001B0F6F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ltet sich das 2022 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Mixtape </w:t>
      </w:r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Perpetual</w:t>
      </w:r>
      <w:proofErr w:type="spellEnd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States of </w:t>
      </w:r>
      <w:proofErr w:type="spellStart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Boredom</w:t>
      </w:r>
      <w:proofErr w:type="spellEnd"/>
      <w:r w:rsidR="00A251BC"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sowie die ab</w:t>
      </w:r>
      <w:r w:rsidR="00A251BC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erschienenen Singles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. Zwischen Vibes aus ätherischem Nu-</w:t>
      </w:r>
      <w:proofErr w:type="spellStart"/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à la </w:t>
      </w:r>
      <w:proofErr w:type="spellStart"/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Deftones</w:t>
      </w:r>
      <w:proofErr w:type="spellEnd"/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„Gaunt“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) und Limp Bizkit (</w:t>
      </w:r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„Moonlight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Bop“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) sowie atmosphärischem Drill (</w:t>
      </w:r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„Black </w:t>
      </w:r>
      <w:proofErr w:type="spellStart"/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Metal</w:t>
      </w:r>
      <w:proofErr w:type="spellEnd"/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) schärft sich </w:t>
      </w:r>
      <w:proofErr w:type="spellStart"/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Deijuvhs</w:t>
      </w:r>
      <w:proofErr w:type="spellEnd"/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 Vision auf seinen aktuellen Singles</w:t>
      </w:r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„LOTUS“ 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>Comatose</w:t>
      </w:r>
      <w:proofErr w:type="spellEnd"/>
      <w:r w:rsidRPr="001B0F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</w:rPr>
        <w:t>zunehmend zu einem Sound, der alle Einflüsse des Künstlers stimmig ineinander fusioniert</w:t>
      </w:r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Am 2. Mai </w:t>
      </w:r>
      <w:proofErr w:type="spellStart"/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erscheint</w:t>
      </w:r>
      <w:proofErr w:type="spellEnd"/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sein </w:t>
      </w:r>
      <w:proofErr w:type="spellStart"/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neues</w:t>
      </w:r>
      <w:proofErr w:type="spellEnd"/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Mixtape</w:t>
      </w:r>
      <w:r w:rsidR="00B34C43" w:rsidRPr="001B0F6F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</w:t>
      </w:r>
      <w:proofErr w:type="spellStart"/>
      <w:r w:rsidR="00B34C43" w:rsidRPr="001B0F6F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Cemetary</w:t>
      </w:r>
      <w:proofErr w:type="spellEnd"/>
      <w:r w:rsidR="00B34C43" w:rsidRPr="001B0F6F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Scum“ </w:t>
      </w:r>
      <w:r w:rsidR="00B34C43" w:rsidRPr="001B0F6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via 23 Records/Atlantic</w:t>
      </w:r>
      <w:r w:rsidRPr="001B0F6F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.</w:t>
      </w:r>
    </w:p>
    <w:p w14:paraId="7E2EAA39" w14:textId="77777777" w:rsidR="00664A5D" w:rsidRPr="001B0F6F" w:rsidRDefault="00664A5D" w:rsidP="00664A5D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7CD47DD8" w14:textId="77777777" w:rsidR="00AE38A3" w:rsidRPr="001B0F6F" w:rsidRDefault="00AE38A3" w:rsidP="00664A5D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59AFA618" w14:textId="77777777" w:rsidR="00AE38A3" w:rsidRPr="001B0F6F" w:rsidRDefault="00AE38A3" w:rsidP="00664A5D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5A609371" w14:textId="77777777" w:rsidR="00474091" w:rsidRPr="001B0F6F" w:rsidRDefault="00474091" w:rsidP="00664A5D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5427202A" w14:textId="77777777" w:rsidR="00474091" w:rsidRPr="001B0F6F" w:rsidRDefault="00474091" w:rsidP="00664A5D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21B7F545" w14:textId="77777777" w:rsidR="00474091" w:rsidRPr="001B0F6F" w:rsidRDefault="00474091" w:rsidP="00664A5D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2042A599" w14:textId="77777777" w:rsidR="00E9390B" w:rsidRPr="001B0F6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89F3F0D" w:rsidR="0065122F" w:rsidRPr="0026568D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26568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732F9D9" w:rsidR="0065122F" w:rsidRPr="0026568D" w:rsidRDefault="00E53AF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26568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DEIJUVHS</w:t>
      </w:r>
    </w:p>
    <w:p w14:paraId="255B02A5" w14:textId="77777777" w:rsidR="001B0F6F" w:rsidRPr="0026568D" w:rsidRDefault="001B0F6F" w:rsidP="001B0F6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proofErr w:type="spellStart"/>
      <w:r w:rsidRPr="0026568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Cemetary</w:t>
      </w:r>
      <w:proofErr w:type="spellEnd"/>
      <w:r w:rsidRPr="0026568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Scum Tour 2025</w:t>
      </w:r>
    </w:p>
    <w:p w14:paraId="2B359260" w14:textId="77777777" w:rsidR="00966871" w:rsidRPr="0026568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AC4E950" w:rsidR="00194CEA" w:rsidRPr="001B0F6F" w:rsidRDefault="009B4E8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1B0F6F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1B0F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1B0F6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B0F6F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DC164A" w:rsidRPr="001B0F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B0F6F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1B0F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1B0F6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1B0F6F">
        <w:rPr>
          <w:rFonts w:ascii="Noto Sans" w:hAnsi="Noto Sans" w:cs="Noto Sans"/>
          <w:kern w:val="0"/>
          <w:sz w:val="22"/>
          <w:szCs w:val="22"/>
        </w:rPr>
        <w:tab/>
      </w:r>
      <w:r w:rsidRPr="001B0F6F">
        <w:rPr>
          <w:rFonts w:ascii="Noto Sans" w:hAnsi="Noto Sans" w:cs="Noto Sans"/>
          <w:kern w:val="0"/>
          <w:sz w:val="22"/>
          <w:szCs w:val="22"/>
        </w:rPr>
        <w:t>Berlin</w:t>
      </w:r>
      <w:r w:rsidRPr="001B0F6F">
        <w:rPr>
          <w:rFonts w:ascii="Noto Sans" w:hAnsi="Noto Sans" w:cs="Noto Sans"/>
          <w:kern w:val="0"/>
          <w:sz w:val="22"/>
          <w:szCs w:val="22"/>
        </w:rPr>
        <w:tab/>
      </w:r>
      <w:r w:rsidRPr="001B0F6F">
        <w:rPr>
          <w:rFonts w:ascii="Noto Sans" w:hAnsi="Noto Sans" w:cs="Noto Sans"/>
          <w:kern w:val="0"/>
          <w:sz w:val="22"/>
          <w:szCs w:val="22"/>
        </w:rPr>
        <w:tab/>
        <w:t>Berghain Kantine</w:t>
      </w:r>
    </w:p>
    <w:p w14:paraId="59F04D7E" w14:textId="3DE02457" w:rsidR="00A7328C" w:rsidRPr="001B0F6F" w:rsidRDefault="009B4E8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B0F6F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1B0F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B0F6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B0F6F">
        <w:rPr>
          <w:rFonts w:ascii="Noto Sans" w:hAnsi="Noto Sans" w:cs="Noto Sans"/>
          <w:color w:val="auto"/>
          <w:kern w:val="0"/>
          <w:sz w:val="22"/>
          <w:szCs w:val="22"/>
        </w:rPr>
        <w:t>09.06.2025</w:t>
      </w:r>
      <w:r w:rsidR="00580925" w:rsidRPr="001B0F6F">
        <w:rPr>
          <w:rFonts w:ascii="Noto Sans" w:hAnsi="Noto Sans" w:cs="Noto Sans"/>
          <w:kern w:val="0"/>
          <w:sz w:val="22"/>
          <w:szCs w:val="22"/>
        </w:rPr>
        <w:tab/>
      </w:r>
      <w:r w:rsidRPr="001B0F6F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1B0F6F">
        <w:rPr>
          <w:rFonts w:ascii="Noto Sans" w:hAnsi="Noto Sans" w:cs="Noto Sans"/>
          <w:kern w:val="0"/>
          <w:sz w:val="22"/>
          <w:szCs w:val="22"/>
        </w:rPr>
        <w:tab/>
      </w:r>
      <w:r w:rsidR="00580925" w:rsidRPr="001B0F6F">
        <w:rPr>
          <w:rFonts w:ascii="Noto Sans" w:hAnsi="Noto Sans" w:cs="Noto Sans"/>
          <w:kern w:val="0"/>
          <w:sz w:val="22"/>
          <w:szCs w:val="22"/>
        </w:rPr>
        <w:tab/>
      </w:r>
      <w:r w:rsidRPr="001B0F6F">
        <w:rPr>
          <w:rFonts w:ascii="Noto Sans" w:hAnsi="Noto Sans" w:cs="Noto Sans"/>
          <w:kern w:val="0"/>
          <w:sz w:val="22"/>
          <w:szCs w:val="22"/>
        </w:rPr>
        <w:t>MTC</w:t>
      </w:r>
    </w:p>
    <w:p w14:paraId="63A45A37" w14:textId="285BFF78" w:rsidR="00290F7F" w:rsidRPr="001B0F6F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1B0F6F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1B0F6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B0F6F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239281D" w:rsidR="00373132" w:rsidRPr="001B0F6F" w:rsidRDefault="00115DCE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B0F6F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B0F6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85772" w:rsidRPr="001B0F6F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1B0F6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1B0F6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B0F6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1B0F6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B0F6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B0F6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B0F6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B0F6F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B0F6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B0F6F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B0F6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B0F6F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B0F6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9E1A244" w:rsidR="00290F7F" w:rsidRPr="001B0F6F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115DCE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85772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15DCE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15DCE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15DCE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B0F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115DCE" w:rsidRPr="001B0F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B0F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B0F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B0F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B0F6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B0F6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B0F6F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B0F6F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B0F6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B0F6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F9299C2" w:rsidR="00290F7F" w:rsidRPr="001B0F6F" w:rsidRDefault="00115DC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85772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14</w:t>
      </w:r>
      <w:r w:rsidR="001E66A3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1B0F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90F57AE" w:rsidR="00DC164A" w:rsidRPr="001B0F6F" w:rsidRDefault="00880B1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1B0F6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www.livenation.de/deijuvhs-tickets-adp1385434</w:t>
        </w:r>
      </w:hyperlink>
      <w:r w:rsidRPr="001B0F6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1B0F6F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1B0F6F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1B0F6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1B0F6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1B0F6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1B0F6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1B0F6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1B0F6F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1B0F6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1B0F6F">
          <w:rPr>
            <w:rStyle w:val="Hyperlink1"/>
            <w:rFonts w:ascii="Noto Sans" w:hAnsi="Noto Sans" w:cs="Noto Sans"/>
          </w:rPr>
          <w:t>www.livenation.de</w:t>
        </w:r>
      </w:hyperlink>
      <w:r w:rsidRPr="001B0F6F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1B0F6F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1B0F6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1B0F6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1B0F6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1B0F6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B0F6F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B0F6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B0F6F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B0F6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1B0F6F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B0F6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1B0F6F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B0F6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1B0F6F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1B0F6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1B0F6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B0F6F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2C08FF37" w:rsidR="00DC164A" w:rsidRPr="001B0F6F" w:rsidRDefault="0047409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1B0F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www.facebook.com/deijuvhs</w:t>
        </w:r>
      </w:hyperlink>
      <w:r w:rsidRPr="001B0F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38A2E62" w:rsidR="00DC164A" w:rsidRPr="001B0F6F" w:rsidRDefault="0047409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B0F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www.instagram.com/deijuvhs</w:t>
        </w:r>
      </w:hyperlink>
      <w:r w:rsidRPr="001B0F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AB53C06" w:rsidR="009C73CA" w:rsidRPr="001B0F6F" w:rsidRDefault="0047409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B0F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www.tiktok.com/@deijuvhs</w:t>
        </w:r>
      </w:hyperlink>
      <w:r w:rsidRPr="001B0F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4A1EE34A" w:rsidR="00322B4F" w:rsidRPr="00474091" w:rsidRDefault="00474091" w:rsidP="001B0F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1B0F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www.youtube.com/@Deijuvhs</w:t>
        </w:r>
      </w:hyperlink>
      <w:r w:rsidRPr="001B0F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47409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9D5C9" w14:textId="77777777" w:rsidR="00D42AF4" w:rsidRDefault="00D42AF4">
      <w:r>
        <w:separator/>
      </w:r>
    </w:p>
  </w:endnote>
  <w:endnote w:type="continuationSeparator" w:id="0">
    <w:p w14:paraId="3FD24B32" w14:textId="77777777" w:rsidR="00D42AF4" w:rsidRDefault="00D42AF4">
      <w:r>
        <w:continuationSeparator/>
      </w:r>
    </w:p>
  </w:endnote>
  <w:endnote w:type="continuationNotice" w:id="1">
    <w:p w14:paraId="4844DB50" w14:textId="77777777" w:rsidR="00D42AF4" w:rsidRDefault="00D42A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CA304" w14:textId="77777777" w:rsidR="00D42AF4" w:rsidRDefault="00D42AF4">
      <w:r>
        <w:separator/>
      </w:r>
    </w:p>
  </w:footnote>
  <w:footnote w:type="continuationSeparator" w:id="0">
    <w:p w14:paraId="1DF87CD6" w14:textId="77777777" w:rsidR="00D42AF4" w:rsidRDefault="00D42AF4">
      <w:r>
        <w:continuationSeparator/>
      </w:r>
    </w:p>
  </w:footnote>
  <w:footnote w:type="continuationNotice" w:id="1">
    <w:p w14:paraId="213BCBFF" w14:textId="77777777" w:rsidR="00D42AF4" w:rsidRDefault="00D42A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3CBD"/>
    <w:rsid w:val="000257D8"/>
    <w:rsid w:val="00030F54"/>
    <w:rsid w:val="00030FC8"/>
    <w:rsid w:val="00031AD5"/>
    <w:rsid w:val="00034F04"/>
    <w:rsid w:val="000475C4"/>
    <w:rsid w:val="000478EF"/>
    <w:rsid w:val="00052145"/>
    <w:rsid w:val="00054BE9"/>
    <w:rsid w:val="000800F9"/>
    <w:rsid w:val="00080D9D"/>
    <w:rsid w:val="00083583"/>
    <w:rsid w:val="00083E48"/>
    <w:rsid w:val="00084C3D"/>
    <w:rsid w:val="00086C3A"/>
    <w:rsid w:val="00093589"/>
    <w:rsid w:val="00093C50"/>
    <w:rsid w:val="000955E1"/>
    <w:rsid w:val="000A3654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3FDF"/>
    <w:rsid w:val="000D45FB"/>
    <w:rsid w:val="000D4F9E"/>
    <w:rsid w:val="000D6366"/>
    <w:rsid w:val="000E09FE"/>
    <w:rsid w:val="000E121F"/>
    <w:rsid w:val="000F0C14"/>
    <w:rsid w:val="000F15CF"/>
    <w:rsid w:val="000F22CD"/>
    <w:rsid w:val="000F7EAF"/>
    <w:rsid w:val="001003B4"/>
    <w:rsid w:val="00105210"/>
    <w:rsid w:val="00107756"/>
    <w:rsid w:val="00113CEC"/>
    <w:rsid w:val="00115DCE"/>
    <w:rsid w:val="00116BEA"/>
    <w:rsid w:val="00117D84"/>
    <w:rsid w:val="0012699C"/>
    <w:rsid w:val="00130A4F"/>
    <w:rsid w:val="0014171C"/>
    <w:rsid w:val="00143D04"/>
    <w:rsid w:val="00145FF0"/>
    <w:rsid w:val="00157202"/>
    <w:rsid w:val="00160833"/>
    <w:rsid w:val="0016704A"/>
    <w:rsid w:val="00171D85"/>
    <w:rsid w:val="00177A20"/>
    <w:rsid w:val="0018181A"/>
    <w:rsid w:val="00182BA0"/>
    <w:rsid w:val="00183A3D"/>
    <w:rsid w:val="00186D3A"/>
    <w:rsid w:val="00190507"/>
    <w:rsid w:val="00190995"/>
    <w:rsid w:val="001916DF"/>
    <w:rsid w:val="00194CEA"/>
    <w:rsid w:val="00195875"/>
    <w:rsid w:val="0019660B"/>
    <w:rsid w:val="001A0F6E"/>
    <w:rsid w:val="001A6CAF"/>
    <w:rsid w:val="001B0F6F"/>
    <w:rsid w:val="001B2EFE"/>
    <w:rsid w:val="001B3295"/>
    <w:rsid w:val="001C186E"/>
    <w:rsid w:val="001C2166"/>
    <w:rsid w:val="001C326F"/>
    <w:rsid w:val="001D4DCE"/>
    <w:rsid w:val="001D5824"/>
    <w:rsid w:val="001D66F0"/>
    <w:rsid w:val="001E12EA"/>
    <w:rsid w:val="001E2792"/>
    <w:rsid w:val="001E66A3"/>
    <w:rsid w:val="001F1369"/>
    <w:rsid w:val="001F6941"/>
    <w:rsid w:val="00203460"/>
    <w:rsid w:val="00210AA6"/>
    <w:rsid w:val="00213036"/>
    <w:rsid w:val="00232D29"/>
    <w:rsid w:val="0023775F"/>
    <w:rsid w:val="00242C29"/>
    <w:rsid w:val="00242C6D"/>
    <w:rsid w:val="00244163"/>
    <w:rsid w:val="002443A9"/>
    <w:rsid w:val="002641BC"/>
    <w:rsid w:val="002643D0"/>
    <w:rsid w:val="00264C4C"/>
    <w:rsid w:val="0026568D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4E70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E6FA1"/>
    <w:rsid w:val="003F1B16"/>
    <w:rsid w:val="003F27B6"/>
    <w:rsid w:val="003F3CC5"/>
    <w:rsid w:val="0040635C"/>
    <w:rsid w:val="004167DA"/>
    <w:rsid w:val="00420A48"/>
    <w:rsid w:val="004316A9"/>
    <w:rsid w:val="004321DD"/>
    <w:rsid w:val="00441DCF"/>
    <w:rsid w:val="00442769"/>
    <w:rsid w:val="00451FE8"/>
    <w:rsid w:val="00454E0F"/>
    <w:rsid w:val="00457F1C"/>
    <w:rsid w:val="00460ADA"/>
    <w:rsid w:val="00465810"/>
    <w:rsid w:val="00474091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1EB7"/>
    <w:rsid w:val="00504C71"/>
    <w:rsid w:val="0050624B"/>
    <w:rsid w:val="005103F4"/>
    <w:rsid w:val="00512C5C"/>
    <w:rsid w:val="00513E8D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0896"/>
    <w:rsid w:val="0065122F"/>
    <w:rsid w:val="0065255C"/>
    <w:rsid w:val="00661D05"/>
    <w:rsid w:val="00664A5D"/>
    <w:rsid w:val="0066589D"/>
    <w:rsid w:val="00674BCA"/>
    <w:rsid w:val="00681AD6"/>
    <w:rsid w:val="00682A5C"/>
    <w:rsid w:val="006A4867"/>
    <w:rsid w:val="006A7707"/>
    <w:rsid w:val="006B353F"/>
    <w:rsid w:val="006B5AD7"/>
    <w:rsid w:val="006C212E"/>
    <w:rsid w:val="006C76BC"/>
    <w:rsid w:val="006E40CA"/>
    <w:rsid w:val="006E6015"/>
    <w:rsid w:val="006F13A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0B13"/>
    <w:rsid w:val="00880C6A"/>
    <w:rsid w:val="00882791"/>
    <w:rsid w:val="00883009"/>
    <w:rsid w:val="00885177"/>
    <w:rsid w:val="00891932"/>
    <w:rsid w:val="00894AF8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5772"/>
    <w:rsid w:val="009961A6"/>
    <w:rsid w:val="009A00E2"/>
    <w:rsid w:val="009A6A82"/>
    <w:rsid w:val="009B4E8F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51BC"/>
    <w:rsid w:val="00A30933"/>
    <w:rsid w:val="00A32C73"/>
    <w:rsid w:val="00A339FE"/>
    <w:rsid w:val="00A33A75"/>
    <w:rsid w:val="00A41F42"/>
    <w:rsid w:val="00A43E3F"/>
    <w:rsid w:val="00A46804"/>
    <w:rsid w:val="00A55C7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38A3"/>
    <w:rsid w:val="00B00C20"/>
    <w:rsid w:val="00B02DEF"/>
    <w:rsid w:val="00B1351C"/>
    <w:rsid w:val="00B14677"/>
    <w:rsid w:val="00B1656D"/>
    <w:rsid w:val="00B306FA"/>
    <w:rsid w:val="00B34C43"/>
    <w:rsid w:val="00B372B0"/>
    <w:rsid w:val="00B40BF8"/>
    <w:rsid w:val="00B53AD8"/>
    <w:rsid w:val="00B54955"/>
    <w:rsid w:val="00B65942"/>
    <w:rsid w:val="00B8059B"/>
    <w:rsid w:val="00B91992"/>
    <w:rsid w:val="00B937B3"/>
    <w:rsid w:val="00B9542B"/>
    <w:rsid w:val="00BB29C2"/>
    <w:rsid w:val="00BC15B4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6926"/>
    <w:rsid w:val="00C1754D"/>
    <w:rsid w:val="00C22D08"/>
    <w:rsid w:val="00C27D87"/>
    <w:rsid w:val="00C44773"/>
    <w:rsid w:val="00C64A1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2AF4"/>
    <w:rsid w:val="00D42EA5"/>
    <w:rsid w:val="00D531F7"/>
    <w:rsid w:val="00D54DFD"/>
    <w:rsid w:val="00D55A58"/>
    <w:rsid w:val="00D567D5"/>
    <w:rsid w:val="00D61023"/>
    <w:rsid w:val="00D61631"/>
    <w:rsid w:val="00D676B0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04E3"/>
    <w:rsid w:val="00E11DC1"/>
    <w:rsid w:val="00E16C2B"/>
    <w:rsid w:val="00E16D0E"/>
    <w:rsid w:val="00E17404"/>
    <w:rsid w:val="00E17B1B"/>
    <w:rsid w:val="00E30E1A"/>
    <w:rsid w:val="00E33C73"/>
    <w:rsid w:val="00E522FE"/>
    <w:rsid w:val="00E53AF5"/>
    <w:rsid w:val="00E61979"/>
    <w:rsid w:val="00E66BC7"/>
    <w:rsid w:val="00E6732D"/>
    <w:rsid w:val="00E86377"/>
    <w:rsid w:val="00E93526"/>
    <w:rsid w:val="00E9390B"/>
    <w:rsid w:val="00E95DAC"/>
    <w:rsid w:val="00EA4EC7"/>
    <w:rsid w:val="00EC3006"/>
    <w:rsid w:val="00EC31A6"/>
    <w:rsid w:val="00EE5206"/>
    <w:rsid w:val="00EF1E42"/>
    <w:rsid w:val="00EF4F06"/>
    <w:rsid w:val="00F01461"/>
    <w:rsid w:val="00F0286F"/>
    <w:rsid w:val="00F0565B"/>
    <w:rsid w:val="00F107E5"/>
    <w:rsid w:val="00F14090"/>
    <w:rsid w:val="00F15C79"/>
    <w:rsid w:val="00F15EAD"/>
    <w:rsid w:val="00F16CF6"/>
    <w:rsid w:val="00F173C3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B728F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B4E8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deijuvhs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deijuvhs-tickets-adp1385434" TargetMode="External"/><Relationship Id="rId17" Type="http://schemas.openxmlformats.org/officeDocument/2006/relationships/hyperlink" Target="http://www.facebook.com/deijuvhs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Deijuvh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deijuvh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5</cp:revision>
  <dcterms:created xsi:type="dcterms:W3CDTF">2025-03-05T14:48:00Z</dcterms:created>
  <dcterms:modified xsi:type="dcterms:W3CDTF">2025-03-06T11:27:00Z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