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EF1E42" w:rsidRDefault="00EF1E42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22"/>
          <w:szCs w:val="22"/>
          <w:u w:color="000000"/>
        </w:rPr>
      </w:pPr>
    </w:p>
    <w:p w14:paraId="040D1D36" w14:textId="2B949E55" w:rsidR="0065122F" w:rsidRPr="00BB7593" w:rsidRDefault="00DB4E00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>
        <w:rPr>
          <w:rFonts w:ascii="Tahoma" w:hAnsi="Tahoma"/>
          <w:kern w:val="1"/>
          <w:sz w:val="44"/>
          <w:szCs w:val="44"/>
          <w:u w:color="000000"/>
        </w:rPr>
        <w:t>EARTHGANG</w:t>
      </w:r>
    </w:p>
    <w:p w14:paraId="51445C00" w14:textId="079CDD97" w:rsidR="0065122F" w:rsidRPr="00093C50" w:rsidRDefault="00E21DC3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>Hip-Hop</w:t>
      </w:r>
      <w:r w:rsidR="004A0D30">
        <w:rPr>
          <w:rFonts w:ascii="Tahoma" w:eastAsia="Arial Unicode MS" w:hAnsi="Tahoma" w:cs="Arial Unicode MS"/>
          <w:b/>
          <w:bCs/>
          <w:sz w:val="28"/>
          <w:szCs w:val="28"/>
        </w:rPr>
        <w:t>-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Duo </w:t>
      </w:r>
      <w:r w:rsidR="002D7585">
        <w:rPr>
          <w:rFonts w:ascii="Tahoma" w:eastAsia="Arial Unicode MS" w:hAnsi="Tahoma" w:cs="Arial Unicode MS"/>
          <w:b/>
          <w:bCs/>
          <w:sz w:val="28"/>
          <w:szCs w:val="28"/>
        </w:rPr>
        <w:t xml:space="preserve">aus Atlanta 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kommt </w:t>
      </w:r>
      <w:r w:rsidR="00C36949">
        <w:rPr>
          <w:rFonts w:ascii="Tahoma" w:eastAsia="Arial Unicode MS" w:hAnsi="Tahoma" w:cs="Arial Unicode MS"/>
          <w:b/>
          <w:bCs/>
          <w:sz w:val="28"/>
          <w:szCs w:val="28"/>
        </w:rPr>
        <w:t xml:space="preserve">im Januar 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>für zwei Shows nach Deutschland</w:t>
      </w:r>
    </w:p>
    <w:p w14:paraId="7FCAD7F5" w14:textId="27F00DF0" w:rsidR="0034294C" w:rsidRDefault="0034294C" w:rsidP="00F823E9">
      <w:pPr>
        <w:pStyle w:val="Textkrper"/>
        <w:spacing w:after="0"/>
        <w:jc w:val="both"/>
        <w:rPr>
          <w:sz w:val="28"/>
          <w:szCs w:val="28"/>
        </w:rPr>
      </w:pPr>
    </w:p>
    <w:p w14:paraId="78998E18" w14:textId="26FD5609" w:rsidR="00B561A4" w:rsidRDefault="00294197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>Mit der</w:t>
      </w:r>
      <w:r w:rsidR="004146C4">
        <w:rPr>
          <w:rFonts w:ascii="Tahoma" w:hAnsi="Tahoma"/>
          <w:color w:val="auto"/>
          <w:sz w:val="22"/>
          <w:szCs w:val="22"/>
          <w:u w:color="1D1D1D"/>
        </w:rPr>
        <w:t xml:space="preserve"> Vermischung von Southern Hip-Hop, Funk und Soul sowie d</w:t>
      </w:r>
      <w:r>
        <w:rPr>
          <w:rFonts w:ascii="Tahoma" w:hAnsi="Tahoma"/>
          <w:color w:val="auto"/>
          <w:sz w:val="22"/>
          <w:szCs w:val="22"/>
          <w:u w:color="1D1D1D"/>
        </w:rPr>
        <w:t>em</w:t>
      </w:r>
      <w:r w:rsidR="004146C4">
        <w:rPr>
          <w:rFonts w:ascii="Tahoma" w:hAnsi="Tahoma"/>
          <w:color w:val="auto"/>
          <w:sz w:val="22"/>
          <w:szCs w:val="22"/>
          <w:u w:color="1D1D1D"/>
        </w:rPr>
        <w:t xml:space="preserve"> Ziel</w:t>
      </w:r>
      <w:r w:rsidR="004A0D30">
        <w:rPr>
          <w:rFonts w:ascii="Tahoma" w:hAnsi="Tahoma"/>
          <w:color w:val="auto"/>
          <w:sz w:val="22"/>
          <w:szCs w:val="22"/>
          <w:u w:color="1D1D1D"/>
        </w:rPr>
        <w:t>,</w:t>
      </w:r>
      <w:r w:rsidR="004146C4">
        <w:rPr>
          <w:rFonts w:ascii="Tahoma" w:hAnsi="Tahoma"/>
          <w:color w:val="auto"/>
          <w:sz w:val="22"/>
          <w:szCs w:val="22"/>
          <w:u w:color="1D1D1D"/>
        </w:rPr>
        <w:t xml:space="preserve"> eine einzigartige Stimmung in jedem einzelnen Track zu erzeugen</w:t>
      </w:r>
      <w:r w:rsidR="004A0D30">
        <w:rPr>
          <w:rFonts w:ascii="Tahoma" w:hAnsi="Tahoma"/>
          <w:color w:val="auto"/>
          <w:sz w:val="22"/>
          <w:szCs w:val="22"/>
          <w:u w:color="1D1D1D"/>
        </w:rPr>
        <w:t>,</w:t>
      </w:r>
      <w:r w:rsidR="004146C4">
        <w:rPr>
          <w:rFonts w:ascii="Tahoma" w:hAnsi="Tahoma"/>
          <w:color w:val="auto"/>
          <w:sz w:val="22"/>
          <w:szCs w:val="22"/>
          <w:u w:color="1D1D1D"/>
        </w:rPr>
        <w:t xml:space="preserve"> ha</w:t>
      </w:r>
      <w:r w:rsidR="003736F8">
        <w:rPr>
          <w:rFonts w:ascii="Tahoma" w:hAnsi="Tahoma"/>
          <w:color w:val="auto"/>
          <w:sz w:val="22"/>
          <w:szCs w:val="22"/>
          <w:u w:color="1D1D1D"/>
        </w:rPr>
        <w:t>ben</w:t>
      </w:r>
      <w:r w:rsidR="00C36949">
        <w:rPr>
          <w:rFonts w:ascii="Tahoma" w:hAnsi="Tahoma"/>
          <w:color w:val="auto"/>
          <w:sz w:val="22"/>
          <w:szCs w:val="22"/>
          <w:u w:color="1D1D1D"/>
        </w:rPr>
        <w:t xml:space="preserve"> sich</w:t>
      </w:r>
      <w:r w:rsidR="003736F8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146C4" w:rsidRPr="00EA428A">
        <w:rPr>
          <w:rFonts w:ascii="Tahoma" w:hAnsi="Tahoma"/>
          <w:b/>
          <w:bCs/>
          <w:color w:val="auto"/>
          <w:sz w:val="22"/>
          <w:szCs w:val="22"/>
          <w:u w:color="1D1D1D"/>
        </w:rPr>
        <w:t>EARTHGANG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schnell </w:t>
      </w:r>
      <w:r w:rsidR="005B7C44">
        <w:rPr>
          <w:rFonts w:ascii="Tahoma" w:hAnsi="Tahoma"/>
          <w:color w:val="auto"/>
          <w:sz w:val="22"/>
          <w:szCs w:val="22"/>
          <w:u w:color="1D1D1D"/>
        </w:rPr>
        <w:t>von anderen Hip-Hop</w:t>
      </w:r>
      <w:r w:rsidR="004A0D30">
        <w:rPr>
          <w:rFonts w:ascii="Tahoma" w:hAnsi="Tahoma"/>
          <w:color w:val="auto"/>
          <w:sz w:val="22"/>
          <w:szCs w:val="22"/>
          <w:u w:color="1D1D1D"/>
        </w:rPr>
        <w:t>-</w:t>
      </w:r>
      <w:r w:rsidR="005B7C44">
        <w:rPr>
          <w:rFonts w:ascii="Tahoma" w:hAnsi="Tahoma"/>
          <w:color w:val="auto"/>
          <w:sz w:val="22"/>
          <w:szCs w:val="22"/>
          <w:u w:color="1D1D1D"/>
        </w:rPr>
        <w:t xml:space="preserve">Crews </w:t>
      </w:r>
      <w:r>
        <w:rPr>
          <w:rFonts w:ascii="Tahoma" w:hAnsi="Tahoma"/>
          <w:color w:val="auto"/>
          <w:sz w:val="22"/>
          <w:szCs w:val="22"/>
          <w:u w:color="1D1D1D"/>
        </w:rPr>
        <w:t>abgehoben</w:t>
      </w:r>
      <w:r w:rsidR="004146C4">
        <w:rPr>
          <w:rFonts w:ascii="Tahoma" w:hAnsi="Tahoma"/>
          <w:color w:val="auto"/>
          <w:sz w:val="22"/>
          <w:szCs w:val="22"/>
          <w:u w:color="1D1D1D"/>
        </w:rPr>
        <w:t>.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Kollaborationen mit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Kehlani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>, T-Pain</w:t>
      </w:r>
      <w:r w:rsidR="003736F8">
        <w:rPr>
          <w:rFonts w:ascii="Tahoma" w:hAnsi="Tahoma"/>
          <w:color w:val="auto"/>
          <w:sz w:val="22"/>
          <w:szCs w:val="22"/>
          <w:u w:color="1D1D1D"/>
        </w:rPr>
        <w:t>, Future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und Young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Thug</w:t>
      </w:r>
      <w:proofErr w:type="spellEnd"/>
      <w:r w:rsidR="003736F8">
        <w:rPr>
          <w:rFonts w:ascii="Tahoma" w:hAnsi="Tahoma"/>
          <w:color w:val="auto"/>
          <w:sz w:val="22"/>
          <w:szCs w:val="22"/>
          <w:u w:color="1D1D1D"/>
        </w:rPr>
        <w:t xml:space="preserve"> machen das Duo</w:t>
      </w:r>
      <w:r w:rsidR="005B7C44">
        <w:rPr>
          <w:rFonts w:ascii="Tahoma" w:hAnsi="Tahoma"/>
          <w:color w:val="auto"/>
          <w:sz w:val="22"/>
          <w:szCs w:val="22"/>
          <w:u w:color="1D1D1D"/>
        </w:rPr>
        <w:t xml:space="preserve"> um Johnny Venus und </w:t>
      </w:r>
      <w:proofErr w:type="spellStart"/>
      <w:r w:rsidR="005B7C44">
        <w:rPr>
          <w:rFonts w:ascii="Tahoma" w:hAnsi="Tahoma"/>
          <w:color w:val="auto"/>
          <w:sz w:val="22"/>
          <w:szCs w:val="22"/>
          <w:u w:color="1D1D1D"/>
        </w:rPr>
        <w:t>Doctur</w:t>
      </w:r>
      <w:proofErr w:type="spellEnd"/>
      <w:r w:rsidR="005B7C4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5B7C44">
        <w:rPr>
          <w:rFonts w:ascii="Tahoma" w:hAnsi="Tahoma"/>
          <w:color w:val="auto"/>
          <w:sz w:val="22"/>
          <w:szCs w:val="22"/>
          <w:u w:color="1D1D1D"/>
        </w:rPr>
        <w:t>Dot</w:t>
      </w:r>
      <w:proofErr w:type="spellEnd"/>
      <w:r w:rsidR="003736F8">
        <w:rPr>
          <w:rFonts w:ascii="Tahoma" w:hAnsi="Tahoma"/>
          <w:color w:val="auto"/>
          <w:sz w:val="22"/>
          <w:szCs w:val="22"/>
          <w:u w:color="1D1D1D"/>
        </w:rPr>
        <w:t xml:space="preserve"> auf größerer Ebene bekannt.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Schließlich war es die </w:t>
      </w:r>
      <w:r w:rsidR="005B7C44">
        <w:rPr>
          <w:rFonts w:ascii="Tahoma" w:hAnsi="Tahoma"/>
          <w:color w:val="auto"/>
          <w:sz w:val="22"/>
          <w:szCs w:val="22"/>
          <w:u w:color="1D1D1D"/>
        </w:rPr>
        <w:t>G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unst von J. Cole, der </w:t>
      </w:r>
      <w:r w:rsidRPr="003736F8">
        <w:rPr>
          <w:rFonts w:ascii="Tahoma" w:hAnsi="Tahoma"/>
          <w:b/>
          <w:bCs/>
          <w:color w:val="auto"/>
          <w:sz w:val="22"/>
          <w:szCs w:val="22"/>
          <w:u w:color="1D1D1D"/>
        </w:rPr>
        <w:t>EARTHGANG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bei seinem Label unter Vertrag nahm, die dem Duo </w:t>
      </w:r>
      <w:r w:rsidR="003736F8">
        <w:rPr>
          <w:rFonts w:ascii="Tahoma" w:hAnsi="Tahoma"/>
          <w:color w:val="auto"/>
          <w:sz w:val="22"/>
          <w:szCs w:val="22"/>
          <w:u w:color="1D1D1D"/>
        </w:rPr>
        <w:t xml:space="preserve">mit ihrem Album </w:t>
      </w:r>
      <w:r w:rsidR="003736F8" w:rsidRPr="003736F8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3736F8" w:rsidRPr="003736F8">
        <w:rPr>
          <w:rFonts w:ascii="Tahoma" w:hAnsi="Tahoma"/>
          <w:b/>
          <w:bCs/>
          <w:color w:val="auto"/>
          <w:sz w:val="22"/>
          <w:szCs w:val="22"/>
          <w:u w:color="1D1D1D"/>
        </w:rPr>
        <w:t>Mirrorland</w:t>
      </w:r>
      <w:proofErr w:type="spellEnd"/>
      <w:r w:rsidR="003736F8" w:rsidRPr="003736F8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3736F8">
        <w:rPr>
          <w:rFonts w:ascii="Tahoma" w:hAnsi="Tahoma"/>
          <w:color w:val="auto"/>
          <w:sz w:val="22"/>
          <w:szCs w:val="22"/>
          <w:u w:color="1D1D1D"/>
        </w:rPr>
        <w:t xml:space="preserve"> 2019 </w:t>
      </w:r>
      <w:r>
        <w:rPr>
          <w:rFonts w:ascii="Tahoma" w:hAnsi="Tahoma"/>
          <w:color w:val="auto"/>
          <w:sz w:val="22"/>
          <w:szCs w:val="22"/>
          <w:u w:color="1D1D1D"/>
        </w:rPr>
        <w:t>den weltweiten Durchbruch bescherte.</w:t>
      </w:r>
      <w:r w:rsidR="00975F03">
        <w:rPr>
          <w:rFonts w:ascii="Tahoma" w:hAnsi="Tahoma"/>
          <w:color w:val="auto"/>
          <w:sz w:val="22"/>
          <w:szCs w:val="22"/>
          <w:u w:color="1D1D1D"/>
        </w:rPr>
        <w:t xml:space="preserve"> Der gemeinsam mit Tiana Major9 entstandene Song </w:t>
      </w:r>
      <w:r w:rsidR="00975F03" w:rsidRPr="00975F03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975F03" w:rsidRPr="00975F03">
        <w:rPr>
          <w:rFonts w:ascii="Tahoma" w:hAnsi="Tahoma"/>
          <w:b/>
          <w:bCs/>
          <w:color w:val="auto"/>
          <w:sz w:val="22"/>
          <w:szCs w:val="22"/>
          <w:u w:color="1D1D1D"/>
        </w:rPr>
        <w:t>Collide</w:t>
      </w:r>
      <w:proofErr w:type="spellEnd"/>
      <w:r w:rsidR="00975F03" w:rsidRPr="00975F03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975F03">
        <w:rPr>
          <w:rFonts w:ascii="Tahoma" w:hAnsi="Tahoma"/>
          <w:color w:val="auto"/>
          <w:sz w:val="22"/>
          <w:szCs w:val="22"/>
          <w:u w:color="1D1D1D"/>
        </w:rPr>
        <w:t xml:space="preserve"> aus dem „Queen &amp; Slim“ Soundtrack wurde bei den Grammy Awards 2021 als bester R&amp;B Song nominiert. </w:t>
      </w:r>
      <w:r w:rsidR="005B7C44">
        <w:rPr>
          <w:rFonts w:ascii="Tahoma" w:hAnsi="Tahoma"/>
          <w:color w:val="auto"/>
          <w:sz w:val="22"/>
          <w:szCs w:val="22"/>
          <w:u w:color="1D1D1D"/>
        </w:rPr>
        <w:t xml:space="preserve">Mit über 3 Mio. monatlichen Hörer*innen auf Spotify </w:t>
      </w:r>
      <w:r w:rsidR="003736F8">
        <w:rPr>
          <w:rFonts w:ascii="Tahoma" w:hAnsi="Tahoma"/>
          <w:color w:val="auto"/>
          <w:sz w:val="22"/>
          <w:szCs w:val="22"/>
          <w:u w:color="1D1D1D"/>
        </w:rPr>
        <w:t>und nach Auftritten auf dem Coachella, dem AC3 Festival</w:t>
      </w:r>
      <w:r w:rsidR="00975F03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3736F8">
        <w:rPr>
          <w:rFonts w:ascii="Tahoma" w:hAnsi="Tahoma"/>
          <w:color w:val="auto"/>
          <w:sz w:val="22"/>
          <w:szCs w:val="22"/>
          <w:u w:color="1D1D1D"/>
        </w:rPr>
        <w:t xml:space="preserve">dem SXSW </w:t>
      </w:r>
      <w:r w:rsidR="00F1770E">
        <w:rPr>
          <w:rFonts w:ascii="Tahoma" w:hAnsi="Tahoma"/>
          <w:color w:val="auto"/>
          <w:sz w:val="22"/>
          <w:szCs w:val="22"/>
          <w:u w:color="1D1D1D"/>
        </w:rPr>
        <w:t>und</w:t>
      </w:r>
      <w:r w:rsidR="003736F8">
        <w:rPr>
          <w:rFonts w:ascii="Tahoma" w:hAnsi="Tahoma"/>
          <w:color w:val="auto"/>
          <w:sz w:val="22"/>
          <w:szCs w:val="22"/>
          <w:u w:color="1D1D1D"/>
        </w:rPr>
        <w:t xml:space="preserve"> Touren im Vorprogramm von J. Cole sowie eigenen Headliner-Touren gehören </w:t>
      </w:r>
      <w:r w:rsidR="003736F8" w:rsidRPr="003736F8">
        <w:rPr>
          <w:rFonts w:ascii="Tahoma" w:hAnsi="Tahoma"/>
          <w:b/>
          <w:bCs/>
          <w:color w:val="auto"/>
          <w:sz w:val="22"/>
          <w:szCs w:val="22"/>
          <w:u w:color="1D1D1D"/>
        </w:rPr>
        <w:t>EARTHGANG</w:t>
      </w:r>
      <w:r w:rsidR="003736F8">
        <w:rPr>
          <w:rFonts w:ascii="Tahoma" w:hAnsi="Tahoma"/>
          <w:color w:val="auto"/>
          <w:sz w:val="22"/>
          <w:szCs w:val="22"/>
          <w:u w:color="1D1D1D"/>
        </w:rPr>
        <w:t xml:space="preserve"> längst zu den </w:t>
      </w:r>
      <w:r w:rsidR="00975F03">
        <w:rPr>
          <w:rFonts w:ascii="Tahoma" w:hAnsi="Tahoma"/>
          <w:color w:val="auto"/>
          <w:sz w:val="22"/>
          <w:szCs w:val="22"/>
          <w:u w:color="1D1D1D"/>
        </w:rPr>
        <w:t>wichtigsten</w:t>
      </w:r>
      <w:r w:rsidR="003736F8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FC4F79">
        <w:rPr>
          <w:rFonts w:ascii="Tahoma" w:hAnsi="Tahoma"/>
          <w:color w:val="auto"/>
          <w:sz w:val="22"/>
          <w:szCs w:val="22"/>
          <w:u w:color="1D1D1D"/>
        </w:rPr>
        <w:t xml:space="preserve">Artists </w:t>
      </w:r>
      <w:r w:rsidR="003736F8">
        <w:rPr>
          <w:rFonts w:ascii="Tahoma" w:hAnsi="Tahoma"/>
          <w:color w:val="auto"/>
          <w:sz w:val="22"/>
          <w:szCs w:val="22"/>
          <w:u w:color="1D1D1D"/>
        </w:rPr>
        <w:t>de</w:t>
      </w:r>
      <w:r w:rsidR="00FC4F79">
        <w:rPr>
          <w:rFonts w:ascii="Tahoma" w:hAnsi="Tahoma"/>
          <w:color w:val="auto"/>
          <w:sz w:val="22"/>
          <w:szCs w:val="22"/>
          <w:u w:color="1D1D1D"/>
        </w:rPr>
        <w:t>s modernen</w:t>
      </w:r>
      <w:r w:rsidR="003736F8">
        <w:rPr>
          <w:rFonts w:ascii="Tahoma" w:hAnsi="Tahoma"/>
          <w:color w:val="auto"/>
          <w:sz w:val="22"/>
          <w:szCs w:val="22"/>
          <w:u w:color="1D1D1D"/>
        </w:rPr>
        <w:t xml:space="preserve"> Atlanta Hip-Hop</w:t>
      </w:r>
      <w:r w:rsidR="00FC4F79">
        <w:rPr>
          <w:rFonts w:ascii="Tahoma" w:hAnsi="Tahoma"/>
          <w:color w:val="auto"/>
          <w:sz w:val="22"/>
          <w:szCs w:val="22"/>
          <w:u w:color="1D1D1D"/>
        </w:rPr>
        <w:t>s</w:t>
      </w:r>
      <w:r w:rsidR="003736F8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B561A4">
        <w:rPr>
          <w:rFonts w:ascii="Tahoma" w:hAnsi="Tahoma"/>
          <w:color w:val="auto"/>
          <w:sz w:val="22"/>
          <w:szCs w:val="22"/>
          <w:u w:color="1D1D1D"/>
        </w:rPr>
        <w:t xml:space="preserve">Im Januar kommt das Duo nach </w:t>
      </w:r>
      <w:r w:rsidR="004E09FD">
        <w:rPr>
          <w:rFonts w:ascii="Tahoma" w:hAnsi="Tahoma"/>
          <w:color w:val="auto"/>
          <w:sz w:val="22"/>
          <w:szCs w:val="22"/>
          <w:u w:color="1D1D1D"/>
        </w:rPr>
        <w:t>Berlin und Köln</w:t>
      </w:r>
      <w:r w:rsidR="00B561A4">
        <w:rPr>
          <w:rFonts w:ascii="Tahoma" w:hAnsi="Tahoma"/>
          <w:color w:val="auto"/>
          <w:sz w:val="22"/>
          <w:szCs w:val="22"/>
          <w:u w:color="1D1D1D"/>
        </w:rPr>
        <w:t>.</w:t>
      </w:r>
    </w:p>
    <w:p w14:paraId="3ECFA603" w14:textId="77777777" w:rsidR="00294197" w:rsidRDefault="00294197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3E4DECA1" w14:textId="5BCF7FDB" w:rsidR="004146C4" w:rsidRDefault="00E21DC3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 xml:space="preserve">Aufgewachsen im Süden von Atlanta, wo auch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OutKast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und Future herstammen, trafen sich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Olu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O.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Fann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und</w:t>
      </w:r>
      <w:r w:rsidR="00872299">
        <w:rPr>
          <w:rFonts w:ascii="Tahoma" w:hAnsi="Tahoma"/>
          <w:color w:val="auto"/>
          <w:sz w:val="22"/>
          <w:szCs w:val="22"/>
          <w:u w:color="1D1D1D"/>
        </w:rPr>
        <w:t xml:space="preserve"> WowGr8 (bürgerlich: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Eian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Undrai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Parker</w:t>
      </w:r>
      <w:r w:rsidR="00872299">
        <w:rPr>
          <w:rFonts w:ascii="Tahoma" w:hAnsi="Tahoma"/>
          <w:color w:val="auto"/>
          <w:sz w:val="22"/>
          <w:szCs w:val="22"/>
          <w:u w:color="1D1D1D"/>
        </w:rPr>
        <w:t>)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auf der High</w:t>
      </w:r>
      <w:r w:rsidR="004A0D30">
        <w:rPr>
          <w:rFonts w:ascii="Tahoma" w:hAnsi="Tahoma"/>
          <w:color w:val="auto"/>
          <w:sz w:val="22"/>
          <w:szCs w:val="22"/>
          <w:u w:color="1D1D1D"/>
        </w:rPr>
        <w:t>s</w:t>
      </w:r>
      <w:r>
        <w:rPr>
          <w:rFonts w:ascii="Tahoma" w:hAnsi="Tahoma"/>
          <w:color w:val="auto"/>
          <w:sz w:val="22"/>
          <w:szCs w:val="22"/>
          <w:u w:color="1D1D1D"/>
        </w:rPr>
        <w:t>chool, wo sie</w:t>
      </w:r>
      <w:r w:rsidR="006F7862">
        <w:rPr>
          <w:rFonts w:ascii="Tahoma" w:hAnsi="Tahoma"/>
          <w:color w:val="auto"/>
          <w:sz w:val="22"/>
          <w:szCs w:val="22"/>
          <w:u w:color="1D1D1D"/>
        </w:rPr>
        <w:t xml:space="preserve"> Freunde </w:t>
      </w:r>
      <w:r w:rsidR="00294197">
        <w:rPr>
          <w:rFonts w:ascii="Tahoma" w:hAnsi="Tahoma"/>
          <w:color w:val="auto"/>
          <w:sz w:val="22"/>
          <w:szCs w:val="22"/>
          <w:u w:color="1D1D1D"/>
        </w:rPr>
        <w:t>wurden,</w:t>
      </w:r>
      <w:r w:rsidR="006F7862">
        <w:rPr>
          <w:rFonts w:ascii="Tahoma" w:hAnsi="Tahoma"/>
          <w:color w:val="auto"/>
          <w:sz w:val="22"/>
          <w:szCs w:val="22"/>
          <w:u w:color="1D1D1D"/>
        </w:rPr>
        <w:t xml:space="preserve"> und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anfingen</w:t>
      </w:r>
      <w:r w:rsidR="004A0D30">
        <w:rPr>
          <w:rFonts w:ascii="Tahoma" w:hAnsi="Tahoma"/>
          <w:color w:val="auto"/>
          <w:sz w:val="22"/>
          <w:szCs w:val="22"/>
          <w:u w:color="1D1D1D"/>
        </w:rPr>
        <w:t>,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gemeinsam Musik zu machen, die von Artists wie T-Pain, Curtis Mayfield und Ms. Lauryn Hill beeinflusst war. 2009 gründeten sie </w:t>
      </w:r>
      <w:r w:rsidR="006F7862">
        <w:rPr>
          <w:rFonts w:ascii="Tahoma" w:hAnsi="Tahoma"/>
          <w:color w:val="auto"/>
          <w:sz w:val="22"/>
          <w:szCs w:val="22"/>
          <w:u w:color="1D1D1D"/>
        </w:rPr>
        <w:t>unter ihren Künstlernamen „Johnny Venus“ und „</w:t>
      </w:r>
      <w:proofErr w:type="spellStart"/>
      <w:r w:rsidR="00872299">
        <w:rPr>
          <w:rFonts w:ascii="Tahoma" w:hAnsi="Tahoma"/>
          <w:color w:val="auto"/>
          <w:sz w:val="22"/>
          <w:szCs w:val="22"/>
          <w:u w:color="1D1D1D"/>
        </w:rPr>
        <w:t>Doctur</w:t>
      </w:r>
      <w:proofErr w:type="spellEnd"/>
      <w:r w:rsidR="0087229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872299">
        <w:rPr>
          <w:rFonts w:ascii="Tahoma" w:hAnsi="Tahoma"/>
          <w:color w:val="auto"/>
          <w:sz w:val="22"/>
          <w:szCs w:val="22"/>
          <w:u w:color="1D1D1D"/>
        </w:rPr>
        <w:t>Dot</w:t>
      </w:r>
      <w:proofErr w:type="spellEnd"/>
      <w:r w:rsidR="006F7862">
        <w:rPr>
          <w:rFonts w:ascii="Tahoma" w:hAnsi="Tahoma"/>
          <w:color w:val="auto"/>
          <w:sz w:val="22"/>
          <w:szCs w:val="22"/>
          <w:u w:color="1D1D1D"/>
        </w:rPr>
        <w:t xml:space="preserve">“ </w:t>
      </w:r>
      <w:r w:rsidR="00F17343">
        <w:rPr>
          <w:rFonts w:ascii="Tahoma" w:hAnsi="Tahoma"/>
          <w:color w:val="auto"/>
          <w:sz w:val="22"/>
          <w:szCs w:val="22"/>
          <w:u w:color="1D1D1D"/>
        </w:rPr>
        <w:t xml:space="preserve">das Projekt </w:t>
      </w:r>
      <w:r w:rsidRPr="00294197">
        <w:rPr>
          <w:rFonts w:ascii="Tahoma" w:hAnsi="Tahoma"/>
          <w:b/>
          <w:bCs/>
          <w:color w:val="auto"/>
          <w:sz w:val="22"/>
          <w:szCs w:val="22"/>
          <w:u w:color="1D1D1D"/>
        </w:rPr>
        <w:t>EARTHGANG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und arbeiten an ihrer ersten EP, während </w:t>
      </w:r>
      <w:r w:rsidR="00F17343">
        <w:rPr>
          <w:rFonts w:ascii="Tahoma" w:hAnsi="Tahoma"/>
          <w:color w:val="auto"/>
          <w:sz w:val="22"/>
          <w:szCs w:val="22"/>
          <w:u w:color="1D1D1D"/>
        </w:rPr>
        <w:t>beide Artists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an der Hampton University in Virginia zu studieren begann. </w:t>
      </w:r>
      <w:r w:rsidR="00DE194B">
        <w:rPr>
          <w:rFonts w:ascii="Tahoma" w:hAnsi="Tahoma"/>
          <w:color w:val="auto"/>
          <w:sz w:val="22"/>
          <w:szCs w:val="22"/>
          <w:u w:color="1D1D1D"/>
        </w:rPr>
        <w:t xml:space="preserve">Die EP </w:t>
      </w:r>
      <w:r>
        <w:rPr>
          <w:rFonts w:ascii="Tahoma" w:hAnsi="Tahoma"/>
          <w:color w:val="auto"/>
          <w:sz w:val="22"/>
          <w:szCs w:val="22"/>
          <w:u w:color="1D1D1D"/>
        </w:rPr>
        <w:t>„</w:t>
      </w:r>
      <w:r w:rsidRPr="00294197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The </w:t>
      </w:r>
      <w:proofErr w:type="spellStart"/>
      <w:r w:rsidRPr="00294197">
        <w:rPr>
          <w:rFonts w:ascii="Tahoma" w:hAnsi="Tahoma"/>
          <w:b/>
          <w:bCs/>
          <w:color w:val="auto"/>
          <w:sz w:val="22"/>
          <w:szCs w:val="22"/>
          <w:u w:color="1D1D1D"/>
        </w:rPr>
        <w:t>Better</w:t>
      </w:r>
      <w:proofErr w:type="spellEnd"/>
      <w:r w:rsidRPr="00294197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Party“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erschien 2010 als erstes Release des Duos, worauf im darauffolgenden Jahr die beiden </w:t>
      </w:r>
      <w:r w:rsidR="009F536C">
        <w:rPr>
          <w:rFonts w:ascii="Tahoma" w:hAnsi="Tahoma"/>
          <w:color w:val="auto"/>
          <w:sz w:val="22"/>
          <w:szCs w:val="22"/>
          <w:u w:color="1D1D1D"/>
        </w:rPr>
        <w:t xml:space="preserve">Mixtapes </w:t>
      </w:r>
      <w:r w:rsidRPr="00294197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Pr="00294197">
        <w:rPr>
          <w:rFonts w:ascii="Tahoma" w:hAnsi="Tahoma"/>
          <w:b/>
          <w:bCs/>
          <w:color w:val="auto"/>
          <w:sz w:val="22"/>
          <w:szCs w:val="22"/>
          <w:u w:color="1D1D1D"/>
        </w:rPr>
        <w:t>Mad</w:t>
      </w:r>
      <w:proofErr w:type="spellEnd"/>
      <w:r w:rsidRPr="00294197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Men“ </w:t>
      </w:r>
      <w:r w:rsidRPr="00294197">
        <w:rPr>
          <w:rFonts w:ascii="Tahoma" w:hAnsi="Tahoma"/>
          <w:color w:val="auto"/>
          <w:sz w:val="22"/>
          <w:szCs w:val="22"/>
          <w:u w:color="1D1D1D"/>
        </w:rPr>
        <w:t>und</w:t>
      </w:r>
      <w:r w:rsidRPr="00294197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„Good News“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als Self-Releases folgten. </w:t>
      </w:r>
      <w:r w:rsidR="008B01C0">
        <w:rPr>
          <w:rFonts w:ascii="Tahoma" w:hAnsi="Tahoma"/>
          <w:color w:val="auto"/>
          <w:sz w:val="22"/>
          <w:szCs w:val="22"/>
          <w:u w:color="1D1D1D"/>
        </w:rPr>
        <w:t xml:space="preserve">Nach ersten Touren und einer Performance auf dem A3C Festival 2013 </w:t>
      </w:r>
      <w:r w:rsidR="009F536C">
        <w:rPr>
          <w:rFonts w:ascii="Tahoma" w:hAnsi="Tahoma"/>
          <w:color w:val="auto"/>
          <w:sz w:val="22"/>
          <w:szCs w:val="22"/>
          <w:u w:color="1D1D1D"/>
        </w:rPr>
        <w:t>veröffentlichte das Duo ihr Debütalbum</w:t>
      </w:r>
      <w:r w:rsidR="008B01C0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B01C0" w:rsidRPr="00294197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8B01C0" w:rsidRPr="00294197">
        <w:rPr>
          <w:rFonts w:ascii="Tahoma" w:hAnsi="Tahoma"/>
          <w:b/>
          <w:bCs/>
          <w:color w:val="auto"/>
          <w:sz w:val="22"/>
          <w:szCs w:val="22"/>
          <w:u w:color="1D1D1D"/>
        </w:rPr>
        <w:t>Shallow</w:t>
      </w:r>
      <w:proofErr w:type="spellEnd"/>
      <w:r w:rsidR="008B01C0" w:rsidRPr="00294197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Graves </w:t>
      </w:r>
      <w:proofErr w:type="spellStart"/>
      <w:r w:rsidR="008B01C0" w:rsidRPr="00294197">
        <w:rPr>
          <w:rFonts w:ascii="Tahoma" w:hAnsi="Tahoma"/>
          <w:b/>
          <w:bCs/>
          <w:color w:val="auto"/>
          <w:sz w:val="22"/>
          <w:szCs w:val="22"/>
          <w:u w:color="1D1D1D"/>
        </w:rPr>
        <w:t>For</w:t>
      </w:r>
      <w:proofErr w:type="spellEnd"/>
      <w:r w:rsidR="008B01C0" w:rsidRPr="00294197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Toys“</w:t>
      </w:r>
      <w:r w:rsidR="009F536C">
        <w:rPr>
          <w:rFonts w:ascii="Tahoma" w:hAnsi="Tahoma"/>
          <w:color w:val="auto"/>
          <w:sz w:val="22"/>
          <w:szCs w:val="22"/>
          <w:u w:color="1D1D1D"/>
        </w:rPr>
        <w:t xml:space="preserve"> und erreichte</w:t>
      </w:r>
      <w:r w:rsidR="00294197">
        <w:rPr>
          <w:rFonts w:ascii="Tahoma" w:hAnsi="Tahoma"/>
          <w:color w:val="auto"/>
          <w:sz w:val="22"/>
          <w:szCs w:val="22"/>
          <w:u w:color="1D1D1D"/>
        </w:rPr>
        <w:t>n</w:t>
      </w:r>
      <w:r w:rsidR="008B01C0">
        <w:rPr>
          <w:rFonts w:ascii="Tahoma" w:hAnsi="Tahoma"/>
          <w:color w:val="auto"/>
          <w:sz w:val="22"/>
          <w:szCs w:val="22"/>
          <w:u w:color="1D1D1D"/>
        </w:rPr>
        <w:t xml:space="preserve"> Platz 11 der Billboard Emerging Artists.</w:t>
      </w:r>
      <w:r w:rsidR="005C5523">
        <w:rPr>
          <w:rFonts w:ascii="Tahoma" w:hAnsi="Tahoma"/>
          <w:color w:val="auto"/>
          <w:sz w:val="22"/>
          <w:szCs w:val="22"/>
          <w:u w:color="1D1D1D"/>
        </w:rPr>
        <w:t xml:space="preserve"> 2015 folgte das Album </w:t>
      </w:r>
      <w:r w:rsidR="005C5523" w:rsidRPr="005C5523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5C5523" w:rsidRPr="005C5523">
        <w:rPr>
          <w:rFonts w:ascii="Tahoma" w:hAnsi="Tahoma"/>
          <w:b/>
          <w:bCs/>
          <w:color w:val="auto"/>
          <w:sz w:val="22"/>
          <w:szCs w:val="22"/>
          <w:u w:color="1D1D1D"/>
        </w:rPr>
        <w:t>Stray</w:t>
      </w:r>
      <w:proofErr w:type="spellEnd"/>
      <w:r w:rsidR="005C5523" w:rsidRPr="005C5523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With Rabies“</w:t>
      </w:r>
      <w:r w:rsidR="005C5523">
        <w:rPr>
          <w:rFonts w:ascii="Tahoma" w:hAnsi="Tahoma"/>
          <w:color w:val="auto"/>
          <w:sz w:val="22"/>
          <w:szCs w:val="22"/>
          <w:u w:color="1D1D1D"/>
        </w:rPr>
        <w:t xml:space="preserve">, auf dem </w:t>
      </w:r>
      <w:r w:rsidR="005C5523" w:rsidRPr="005C5523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5C5523" w:rsidRPr="005C5523">
        <w:rPr>
          <w:rFonts w:ascii="Tahoma" w:hAnsi="Tahoma"/>
          <w:b/>
          <w:bCs/>
          <w:color w:val="auto"/>
          <w:sz w:val="22"/>
          <w:szCs w:val="22"/>
          <w:u w:color="1D1D1D"/>
        </w:rPr>
        <w:t>Missed</w:t>
      </w:r>
      <w:proofErr w:type="spellEnd"/>
      <w:r w:rsidR="005C5523" w:rsidRPr="005C5523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Calls“</w:t>
      </w:r>
      <w:r w:rsidR="005C5523">
        <w:rPr>
          <w:rFonts w:ascii="Tahoma" w:hAnsi="Tahoma"/>
          <w:color w:val="auto"/>
          <w:sz w:val="22"/>
          <w:szCs w:val="22"/>
          <w:u w:color="1D1D1D"/>
        </w:rPr>
        <w:t xml:space="preserve"> zum bis dato größten Hit des Duos wird. 2017 </w:t>
      </w:r>
      <w:r w:rsidR="00802545">
        <w:rPr>
          <w:rFonts w:ascii="Tahoma" w:hAnsi="Tahoma"/>
          <w:color w:val="auto"/>
          <w:sz w:val="22"/>
          <w:szCs w:val="22"/>
          <w:u w:color="1D1D1D"/>
        </w:rPr>
        <w:t>unterschrieben</w:t>
      </w:r>
      <w:r w:rsidR="005C552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C5523" w:rsidRPr="00802545">
        <w:rPr>
          <w:rFonts w:ascii="Tahoma" w:hAnsi="Tahoma"/>
          <w:b/>
          <w:bCs/>
          <w:color w:val="auto"/>
          <w:sz w:val="22"/>
          <w:szCs w:val="22"/>
          <w:u w:color="1D1D1D"/>
        </w:rPr>
        <w:t>EARTHGANG</w:t>
      </w:r>
      <w:r w:rsidR="005C5523">
        <w:rPr>
          <w:rFonts w:ascii="Tahoma" w:hAnsi="Tahoma"/>
          <w:color w:val="auto"/>
          <w:sz w:val="22"/>
          <w:szCs w:val="22"/>
          <w:u w:color="1D1D1D"/>
        </w:rPr>
        <w:t xml:space="preserve"> be</w:t>
      </w:r>
      <w:r w:rsidR="009F536C" w:rsidRPr="004146C4">
        <w:rPr>
          <w:rFonts w:ascii="Tahoma" w:hAnsi="Tahoma"/>
          <w:color w:val="auto"/>
          <w:sz w:val="22"/>
          <w:szCs w:val="22"/>
          <w:u w:color="1D1D1D"/>
        </w:rPr>
        <w:t xml:space="preserve">i J. Coles Label </w:t>
      </w:r>
      <w:proofErr w:type="spellStart"/>
      <w:r w:rsidR="009F536C" w:rsidRPr="004146C4">
        <w:rPr>
          <w:rFonts w:ascii="Tahoma" w:hAnsi="Tahoma"/>
          <w:color w:val="auto"/>
          <w:sz w:val="22"/>
          <w:szCs w:val="22"/>
          <w:u w:color="1D1D1D"/>
        </w:rPr>
        <w:t>Dreamville</w:t>
      </w:r>
      <w:proofErr w:type="spellEnd"/>
      <w:r w:rsidR="009F536C" w:rsidRPr="004146C4">
        <w:rPr>
          <w:rFonts w:ascii="Tahoma" w:hAnsi="Tahoma"/>
          <w:color w:val="auto"/>
          <w:sz w:val="22"/>
          <w:szCs w:val="22"/>
          <w:u w:color="1D1D1D"/>
        </w:rPr>
        <w:t xml:space="preserve"> Records</w:t>
      </w:r>
      <w:r w:rsidR="00294197">
        <w:rPr>
          <w:rFonts w:ascii="Tahoma" w:hAnsi="Tahoma"/>
          <w:color w:val="auto"/>
          <w:sz w:val="22"/>
          <w:szCs w:val="22"/>
          <w:u w:color="1D1D1D"/>
        </w:rPr>
        <w:t>,</w:t>
      </w:r>
      <w:r w:rsidR="004146C4" w:rsidRPr="004146C4">
        <w:rPr>
          <w:rFonts w:ascii="Tahoma" w:hAnsi="Tahoma"/>
          <w:color w:val="auto"/>
          <w:sz w:val="22"/>
          <w:szCs w:val="22"/>
          <w:u w:color="1D1D1D"/>
        </w:rPr>
        <w:t xml:space="preserve"> wo sie</w:t>
      </w:r>
      <w:r w:rsidR="004146C4">
        <w:rPr>
          <w:rFonts w:ascii="Tahoma" w:hAnsi="Tahoma"/>
          <w:color w:val="auto"/>
          <w:sz w:val="22"/>
          <w:szCs w:val="22"/>
          <w:u w:color="1D1D1D"/>
        </w:rPr>
        <w:t xml:space="preserve"> die EP-Trilogie bestehend aus </w:t>
      </w:r>
      <w:r w:rsidR="004146C4" w:rsidRPr="00294197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4146C4" w:rsidRPr="00294197">
        <w:rPr>
          <w:rFonts w:ascii="Tahoma" w:hAnsi="Tahoma"/>
          <w:b/>
          <w:bCs/>
          <w:color w:val="auto"/>
          <w:sz w:val="22"/>
          <w:szCs w:val="22"/>
          <w:u w:color="1D1D1D"/>
        </w:rPr>
        <w:t>Rags</w:t>
      </w:r>
      <w:proofErr w:type="spellEnd"/>
      <w:r w:rsidR="004146C4" w:rsidRPr="00294197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4146C4" w:rsidRPr="00294197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4146C4" w:rsidRPr="00294197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„Robots“ </w:t>
      </w:r>
      <w:r w:rsidR="004146C4" w:rsidRPr="00294197">
        <w:rPr>
          <w:rFonts w:ascii="Tahoma" w:hAnsi="Tahoma"/>
          <w:color w:val="auto"/>
          <w:sz w:val="22"/>
          <w:szCs w:val="22"/>
          <w:u w:color="1D1D1D"/>
        </w:rPr>
        <w:t>und</w:t>
      </w:r>
      <w:r w:rsidR="004146C4" w:rsidRPr="00294197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„Royalty“ </w:t>
      </w:r>
      <w:r w:rsidR="004146C4">
        <w:rPr>
          <w:rFonts w:ascii="Tahoma" w:hAnsi="Tahoma"/>
          <w:color w:val="auto"/>
          <w:sz w:val="22"/>
          <w:szCs w:val="22"/>
          <w:u w:color="1D1D1D"/>
        </w:rPr>
        <w:t xml:space="preserve">(2018) </w:t>
      </w:r>
      <w:r w:rsidR="00C36949">
        <w:rPr>
          <w:rFonts w:ascii="Tahoma" w:hAnsi="Tahoma"/>
          <w:color w:val="auto"/>
          <w:sz w:val="22"/>
          <w:szCs w:val="22"/>
          <w:u w:color="1D1D1D"/>
        </w:rPr>
        <w:t xml:space="preserve">heraus brachten </w:t>
      </w:r>
      <w:r w:rsidR="00294197">
        <w:rPr>
          <w:rFonts w:ascii="Tahoma" w:hAnsi="Tahoma"/>
          <w:color w:val="auto"/>
          <w:sz w:val="22"/>
          <w:szCs w:val="22"/>
          <w:u w:color="1D1D1D"/>
        </w:rPr>
        <w:t>und damit auf großer Ebene auf sich aufmerksam machten.</w:t>
      </w:r>
      <w:r w:rsidR="004146C4" w:rsidRPr="004146C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94197">
        <w:rPr>
          <w:rFonts w:ascii="Tahoma" w:hAnsi="Tahoma"/>
          <w:color w:val="auto"/>
          <w:sz w:val="22"/>
          <w:szCs w:val="22"/>
          <w:u w:color="1D1D1D"/>
        </w:rPr>
        <w:t>2019 erschien ihr</w:t>
      </w:r>
      <w:r w:rsidR="004146C4" w:rsidRPr="004146C4">
        <w:rPr>
          <w:rFonts w:ascii="Tahoma" w:hAnsi="Tahoma"/>
          <w:color w:val="auto"/>
          <w:sz w:val="22"/>
          <w:szCs w:val="22"/>
          <w:u w:color="1D1D1D"/>
        </w:rPr>
        <w:t xml:space="preserve"> Album </w:t>
      </w:r>
      <w:r w:rsidR="004146C4" w:rsidRPr="00294197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proofErr w:type="spellStart"/>
      <w:r w:rsidR="004146C4" w:rsidRPr="00294197">
        <w:rPr>
          <w:rFonts w:ascii="Tahoma" w:hAnsi="Tahoma"/>
          <w:b/>
          <w:bCs/>
          <w:color w:val="auto"/>
          <w:sz w:val="22"/>
          <w:szCs w:val="22"/>
          <w:u w:color="1D1D1D"/>
        </w:rPr>
        <w:t>Mirrorland</w:t>
      </w:r>
      <w:proofErr w:type="spellEnd"/>
      <w:r w:rsidR="004146C4" w:rsidRPr="00294197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4146C4">
        <w:rPr>
          <w:rFonts w:ascii="Tahoma" w:hAnsi="Tahoma"/>
          <w:color w:val="auto"/>
          <w:sz w:val="22"/>
          <w:szCs w:val="22"/>
          <w:u w:color="1D1D1D"/>
        </w:rPr>
        <w:t>, das Rang 40 der Billboard 200 erreichte</w:t>
      </w:r>
      <w:r w:rsidR="00294197">
        <w:rPr>
          <w:rFonts w:ascii="Tahoma" w:hAnsi="Tahoma"/>
          <w:color w:val="auto"/>
          <w:sz w:val="22"/>
          <w:szCs w:val="22"/>
          <w:u w:color="1D1D1D"/>
        </w:rPr>
        <w:t xml:space="preserve"> und sich mit Songs wie </w:t>
      </w:r>
      <w:r w:rsidR="00294197" w:rsidRPr="001B2A0D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294197" w:rsidRPr="001B2A0D">
        <w:rPr>
          <w:rFonts w:ascii="Tahoma" w:hAnsi="Tahoma"/>
          <w:b/>
          <w:bCs/>
          <w:color w:val="auto"/>
          <w:sz w:val="22"/>
          <w:szCs w:val="22"/>
          <w:u w:color="1D1D1D"/>
        </w:rPr>
        <w:t>Proud</w:t>
      </w:r>
      <w:proofErr w:type="spellEnd"/>
      <w:r w:rsidR="00294197" w:rsidRPr="001B2A0D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Of U“</w:t>
      </w:r>
      <w:r w:rsidR="0029419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294197">
        <w:rPr>
          <w:rFonts w:ascii="Tahoma" w:hAnsi="Tahoma"/>
          <w:color w:val="auto"/>
          <w:sz w:val="22"/>
          <w:szCs w:val="22"/>
          <w:u w:color="1D1D1D"/>
        </w:rPr>
        <w:t>feat</w:t>
      </w:r>
      <w:proofErr w:type="spellEnd"/>
      <w:r w:rsidR="00294197">
        <w:rPr>
          <w:rFonts w:ascii="Tahoma" w:hAnsi="Tahoma"/>
          <w:color w:val="auto"/>
          <w:sz w:val="22"/>
          <w:szCs w:val="22"/>
          <w:u w:color="1D1D1D"/>
        </w:rPr>
        <w:t xml:space="preserve">. Young </w:t>
      </w:r>
      <w:proofErr w:type="spellStart"/>
      <w:r w:rsidR="00294197">
        <w:rPr>
          <w:rFonts w:ascii="Tahoma" w:hAnsi="Tahoma"/>
          <w:color w:val="auto"/>
          <w:sz w:val="22"/>
          <w:szCs w:val="22"/>
          <w:u w:color="1D1D1D"/>
        </w:rPr>
        <w:t>Thug</w:t>
      </w:r>
      <w:proofErr w:type="spellEnd"/>
      <w:r w:rsidR="00294197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294197" w:rsidRPr="001B2A0D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294197" w:rsidRPr="001B2A0D">
        <w:rPr>
          <w:rFonts w:ascii="Tahoma" w:hAnsi="Tahoma"/>
          <w:b/>
          <w:bCs/>
          <w:color w:val="auto"/>
          <w:sz w:val="22"/>
          <w:szCs w:val="22"/>
          <w:u w:color="1D1D1D"/>
        </w:rPr>
        <w:t>Swivel</w:t>
      </w:r>
      <w:proofErr w:type="spellEnd"/>
      <w:r w:rsidR="00294197" w:rsidRPr="001B2A0D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294197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="00294197" w:rsidRPr="001B2A0D">
        <w:rPr>
          <w:rFonts w:ascii="Tahoma" w:hAnsi="Tahoma"/>
          <w:b/>
          <w:bCs/>
          <w:color w:val="auto"/>
          <w:sz w:val="22"/>
          <w:szCs w:val="22"/>
          <w:u w:color="1D1D1D"/>
        </w:rPr>
        <w:t>„Stuck“</w:t>
      </w:r>
      <w:r w:rsidR="0029419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294197">
        <w:rPr>
          <w:rFonts w:ascii="Tahoma" w:hAnsi="Tahoma"/>
          <w:color w:val="auto"/>
          <w:sz w:val="22"/>
          <w:szCs w:val="22"/>
          <w:u w:color="1D1D1D"/>
        </w:rPr>
        <w:t>feat</w:t>
      </w:r>
      <w:proofErr w:type="spellEnd"/>
      <w:r w:rsidR="00294197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proofErr w:type="spellStart"/>
      <w:r w:rsidR="00294197">
        <w:rPr>
          <w:rFonts w:ascii="Tahoma" w:hAnsi="Tahoma"/>
          <w:color w:val="auto"/>
          <w:sz w:val="22"/>
          <w:szCs w:val="22"/>
          <w:u w:color="1D1D1D"/>
        </w:rPr>
        <w:t>Arin</w:t>
      </w:r>
      <w:proofErr w:type="spellEnd"/>
      <w:r w:rsidR="00294197">
        <w:rPr>
          <w:rFonts w:ascii="Tahoma" w:hAnsi="Tahoma"/>
          <w:color w:val="auto"/>
          <w:sz w:val="22"/>
          <w:szCs w:val="22"/>
          <w:u w:color="1D1D1D"/>
        </w:rPr>
        <w:t xml:space="preserve"> Ray als bisher erfolgreichstes Release des Duos exponiert</w:t>
      </w:r>
      <w:r w:rsidR="004146C4">
        <w:rPr>
          <w:rFonts w:ascii="Tahoma" w:hAnsi="Tahoma"/>
          <w:color w:val="auto"/>
          <w:sz w:val="22"/>
          <w:szCs w:val="22"/>
          <w:u w:color="1D1D1D"/>
        </w:rPr>
        <w:t>. 2022 erschien</w:t>
      </w:r>
      <w:r w:rsidR="00B561A4">
        <w:rPr>
          <w:rFonts w:ascii="Tahoma" w:hAnsi="Tahoma"/>
          <w:color w:val="auto"/>
          <w:sz w:val="22"/>
          <w:szCs w:val="22"/>
          <w:u w:color="1D1D1D"/>
        </w:rPr>
        <w:t xml:space="preserve"> das aktuelle Album</w:t>
      </w:r>
      <w:r w:rsidR="004146C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146C4" w:rsidRPr="003736F8">
        <w:rPr>
          <w:rFonts w:ascii="Tahoma" w:hAnsi="Tahoma"/>
          <w:b/>
          <w:bCs/>
          <w:color w:val="auto"/>
          <w:sz w:val="22"/>
          <w:szCs w:val="22"/>
          <w:u w:color="1D1D1D"/>
        </w:rPr>
        <w:t>„Ghetto Gods</w:t>
      </w:r>
      <w:r w:rsidR="004146C4">
        <w:rPr>
          <w:rFonts w:ascii="Tahoma" w:hAnsi="Tahoma"/>
          <w:color w:val="auto"/>
          <w:sz w:val="22"/>
          <w:szCs w:val="22"/>
          <w:u w:color="1D1D1D"/>
        </w:rPr>
        <w:t>“</w:t>
      </w:r>
      <w:r w:rsidR="00B561A4">
        <w:rPr>
          <w:rFonts w:ascii="Tahoma" w:hAnsi="Tahoma"/>
          <w:color w:val="auto"/>
          <w:sz w:val="22"/>
          <w:szCs w:val="22"/>
          <w:u w:color="1D1D1D"/>
        </w:rPr>
        <w:t xml:space="preserve">, auf dem </w:t>
      </w:r>
      <w:r w:rsidR="00B561A4" w:rsidRPr="003736F8">
        <w:rPr>
          <w:rFonts w:ascii="Tahoma" w:hAnsi="Tahoma"/>
          <w:b/>
          <w:bCs/>
          <w:color w:val="auto"/>
          <w:sz w:val="22"/>
          <w:szCs w:val="22"/>
          <w:u w:color="1D1D1D"/>
        </w:rPr>
        <w:t>EARTHGANG</w:t>
      </w:r>
      <w:r w:rsidR="00B561A4">
        <w:rPr>
          <w:rFonts w:ascii="Tahoma" w:hAnsi="Tahoma"/>
          <w:color w:val="auto"/>
          <w:sz w:val="22"/>
          <w:szCs w:val="22"/>
          <w:u w:color="1D1D1D"/>
        </w:rPr>
        <w:t xml:space="preserve"> unter anderem mit Future, JID und Baby Tate kollaborierten</w:t>
      </w:r>
      <w:r w:rsidR="003736F8">
        <w:rPr>
          <w:rFonts w:ascii="Tahoma" w:hAnsi="Tahoma"/>
          <w:color w:val="auto"/>
          <w:sz w:val="22"/>
          <w:szCs w:val="22"/>
          <w:u w:color="1D1D1D"/>
        </w:rPr>
        <w:t xml:space="preserve"> und laut </w:t>
      </w:r>
      <w:proofErr w:type="spellStart"/>
      <w:r w:rsidR="003736F8">
        <w:rPr>
          <w:rFonts w:ascii="Tahoma" w:hAnsi="Tahoma"/>
          <w:color w:val="auto"/>
          <w:sz w:val="22"/>
          <w:szCs w:val="22"/>
          <w:u w:color="1D1D1D"/>
        </w:rPr>
        <w:t>Consequence</w:t>
      </w:r>
      <w:proofErr w:type="spellEnd"/>
      <w:r w:rsidR="003736F8">
        <w:rPr>
          <w:rFonts w:ascii="Tahoma" w:hAnsi="Tahoma"/>
          <w:color w:val="auto"/>
          <w:sz w:val="22"/>
          <w:szCs w:val="22"/>
          <w:u w:color="1D1D1D"/>
        </w:rPr>
        <w:t xml:space="preserve"> Einflüsse aus „Reggae, Gospel, Funk, R&amp;B und </w:t>
      </w:r>
      <w:r w:rsidR="005239DE">
        <w:rPr>
          <w:rFonts w:ascii="Tahoma" w:hAnsi="Tahoma"/>
          <w:color w:val="auto"/>
          <w:sz w:val="22"/>
          <w:szCs w:val="22"/>
          <w:u w:color="1D1D1D"/>
        </w:rPr>
        <w:t xml:space="preserve">Atlanta </w:t>
      </w:r>
      <w:r w:rsidR="003736F8">
        <w:rPr>
          <w:rFonts w:ascii="Tahoma" w:hAnsi="Tahoma"/>
          <w:color w:val="auto"/>
          <w:sz w:val="22"/>
          <w:szCs w:val="22"/>
          <w:u w:color="1D1D1D"/>
        </w:rPr>
        <w:t xml:space="preserve">Hip-Hop </w:t>
      </w:r>
      <w:r w:rsidR="00081568">
        <w:rPr>
          <w:rFonts w:ascii="Tahoma" w:hAnsi="Tahoma"/>
          <w:color w:val="auto"/>
          <w:sz w:val="22"/>
          <w:szCs w:val="22"/>
          <w:u w:color="1D1D1D"/>
        </w:rPr>
        <w:t>in einem exzentrischen Mix</w:t>
      </w:r>
      <w:r w:rsidR="005239D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3736F8">
        <w:rPr>
          <w:rFonts w:ascii="Tahoma" w:hAnsi="Tahoma"/>
          <w:color w:val="auto"/>
          <w:sz w:val="22"/>
          <w:szCs w:val="22"/>
          <w:u w:color="1D1D1D"/>
        </w:rPr>
        <w:t xml:space="preserve">vereinen und dabei zweifelsfrei nach </w:t>
      </w:r>
      <w:r w:rsidR="003736F8" w:rsidRPr="003736F8">
        <w:rPr>
          <w:rFonts w:ascii="Tahoma" w:hAnsi="Tahoma"/>
          <w:b/>
          <w:bCs/>
          <w:color w:val="auto"/>
          <w:sz w:val="22"/>
          <w:szCs w:val="22"/>
          <w:u w:color="1D1D1D"/>
        </w:rPr>
        <w:t>EARTHGANG</w:t>
      </w:r>
      <w:r w:rsidR="003736F8">
        <w:rPr>
          <w:rFonts w:ascii="Tahoma" w:hAnsi="Tahoma"/>
          <w:color w:val="auto"/>
          <w:sz w:val="22"/>
          <w:szCs w:val="22"/>
          <w:u w:color="1D1D1D"/>
        </w:rPr>
        <w:t xml:space="preserve"> klingen“</w:t>
      </w:r>
      <w:r w:rsidR="00B561A4">
        <w:rPr>
          <w:rFonts w:ascii="Tahoma" w:hAnsi="Tahoma"/>
          <w:color w:val="auto"/>
          <w:sz w:val="22"/>
          <w:szCs w:val="22"/>
          <w:u w:color="1D1D1D"/>
        </w:rPr>
        <w:t>.</w:t>
      </w:r>
      <w:r w:rsidR="00FA069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081568">
        <w:rPr>
          <w:rFonts w:ascii="Tahoma" w:hAnsi="Tahoma"/>
          <w:color w:val="auto"/>
          <w:sz w:val="22"/>
          <w:szCs w:val="22"/>
          <w:u w:color="1D1D1D"/>
        </w:rPr>
        <w:t xml:space="preserve">Auch die 2024 veröffentlichte EP </w:t>
      </w:r>
      <w:r w:rsidR="00081568" w:rsidRPr="00081568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081568" w:rsidRPr="00081568">
        <w:rPr>
          <w:rFonts w:ascii="Tahoma" w:hAnsi="Tahoma"/>
          <w:b/>
          <w:bCs/>
          <w:color w:val="auto"/>
          <w:sz w:val="22"/>
          <w:szCs w:val="22"/>
          <w:u w:color="1D1D1D"/>
        </w:rPr>
        <w:t>Robophobia</w:t>
      </w:r>
      <w:proofErr w:type="spellEnd"/>
      <w:r w:rsidR="00081568" w:rsidRPr="00081568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081568">
        <w:rPr>
          <w:rFonts w:ascii="Tahoma" w:hAnsi="Tahoma"/>
          <w:color w:val="auto"/>
          <w:sz w:val="22"/>
          <w:szCs w:val="22"/>
          <w:u w:color="1D1D1D"/>
        </w:rPr>
        <w:t xml:space="preserve"> sowie die Anfang Oktober </w:t>
      </w:r>
      <w:r w:rsidR="00C36949">
        <w:rPr>
          <w:rFonts w:ascii="Tahoma" w:hAnsi="Tahoma"/>
          <w:color w:val="auto"/>
          <w:sz w:val="22"/>
          <w:szCs w:val="22"/>
          <w:u w:color="1D1D1D"/>
        </w:rPr>
        <w:t>erschienene</w:t>
      </w:r>
      <w:r w:rsidR="00081568">
        <w:rPr>
          <w:rFonts w:ascii="Tahoma" w:hAnsi="Tahoma"/>
          <w:color w:val="auto"/>
          <w:sz w:val="22"/>
          <w:szCs w:val="22"/>
          <w:u w:color="1D1D1D"/>
        </w:rPr>
        <w:t xml:space="preserve"> Single </w:t>
      </w:r>
      <w:r w:rsidR="00081568" w:rsidRPr="00081568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„Love </w:t>
      </w:r>
      <w:proofErr w:type="spellStart"/>
      <w:r w:rsidR="00081568" w:rsidRPr="00081568">
        <w:rPr>
          <w:rFonts w:ascii="Tahoma" w:hAnsi="Tahoma"/>
          <w:b/>
          <w:bCs/>
          <w:color w:val="auto"/>
          <w:sz w:val="22"/>
          <w:szCs w:val="22"/>
          <w:u w:color="1D1D1D"/>
        </w:rPr>
        <w:t>You</w:t>
      </w:r>
      <w:proofErr w:type="spellEnd"/>
      <w:r w:rsidR="00081568" w:rsidRPr="00081568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More“</w:t>
      </w:r>
      <w:r w:rsidR="00081568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081568">
        <w:rPr>
          <w:rFonts w:ascii="Tahoma" w:hAnsi="Tahoma"/>
          <w:color w:val="auto"/>
          <w:sz w:val="22"/>
          <w:szCs w:val="22"/>
          <w:u w:color="1D1D1D"/>
        </w:rPr>
        <w:t>feat</w:t>
      </w:r>
      <w:proofErr w:type="spellEnd"/>
      <w:r w:rsidR="00081568">
        <w:rPr>
          <w:rFonts w:ascii="Tahoma" w:hAnsi="Tahoma"/>
          <w:color w:val="auto"/>
          <w:sz w:val="22"/>
          <w:szCs w:val="22"/>
          <w:u w:color="1D1D1D"/>
        </w:rPr>
        <w:t>. T-Pain führ</w:t>
      </w:r>
      <w:r w:rsidR="006628C7">
        <w:rPr>
          <w:rFonts w:ascii="Tahoma" w:hAnsi="Tahoma"/>
          <w:color w:val="auto"/>
          <w:sz w:val="22"/>
          <w:szCs w:val="22"/>
          <w:u w:color="1D1D1D"/>
        </w:rPr>
        <w:t>en</w:t>
      </w:r>
      <w:r w:rsidR="00081568">
        <w:rPr>
          <w:rFonts w:ascii="Tahoma" w:hAnsi="Tahoma"/>
          <w:color w:val="auto"/>
          <w:sz w:val="22"/>
          <w:szCs w:val="22"/>
          <w:u w:color="1D1D1D"/>
        </w:rPr>
        <w:t xml:space="preserve"> diesen Sound mit Bravour weiter.</w:t>
      </w:r>
    </w:p>
    <w:p w14:paraId="3D356293" w14:textId="77777777" w:rsidR="00AE6B1E" w:rsidRDefault="00AE6B1E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3A29AE2C" w14:textId="77777777" w:rsidR="00AE6B1E" w:rsidRDefault="00AE6B1E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1315DF27" w14:textId="77777777" w:rsidR="00AE6B1E" w:rsidRDefault="00AE6B1E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619AA114" w14:textId="563C3A19" w:rsidR="00E21DC3" w:rsidRDefault="00E21DC3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042A599" w14:textId="77777777" w:rsidR="00E9390B" w:rsidRPr="00794880" w:rsidRDefault="00E9390B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489F3F0D" w:rsidR="0065122F" w:rsidRPr="00794880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</w:rPr>
      </w:pPr>
      <w:r w:rsidRPr="00794880">
        <w:rPr>
          <w:rFonts w:ascii="Tahoma" w:hAnsi="Tahoma"/>
          <w:b/>
          <w:bCs/>
          <w:kern w:val="0"/>
          <w:sz w:val="22"/>
          <w:szCs w:val="22"/>
        </w:rPr>
        <w:t xml:space="preserve">Live Nation </w:t>
      </w:r>
      <w:proofErr w:type="spellStart"/>
      <w:r w:rsidRPr="00794880">
        <w:rPr>
          <w:rFonts w:ascii="Tahoma" w:hAnsi="Tahoma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4C7FC615" w:rsidR="0065122F" w:rsidRPr="00DB4E00" w:rsidRDefault="00DB4E00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8"/>
          <w:szCs w:val="48"/>
        </w:rPr>
      </w:pPr>
      <w:r>
        <w:rPr>
          <w:rFonts w:ascii="Tahoma" w:hAnsi="Tahoma"/>
          <w:b/>
          <w:bCs/>
          <w:kern w:val="0"/>
          <w:sz w:val="48"/>
          <w:szCs w:val="48"/>
        </w:rPr>
        <w:t>EARTHGANG</w:t>
      </w:r>
    </w:p>
    <w:p w14:paraId="742642CF" w14:textId="464A6A89" w:rsidR="0001293C" w:rsidRPr="00DB4E00" w:rsidRDefault="00DB4E00" w:rsidP="00966871">
      <w:pPr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>European Fantasy</w:t>
      </w:r>
      <w:r w:rsidR="00BB7593" w:rsidRPr="00DB4E00">
        <w:rPr>
          <w:rFonts w:ascii="Tahoma" w:hAnsi="Tahoma" w:cs="Tahoma"/>
          <w:b/>
          <w:bCs/>
          <w:sz w:val="28"/>
          <w:szCs w:val="28"/>
        </w:rPr>
        <w:t xml:space="preserve"> Tour</w:t>
      </w:r>
    </w:p>
    <w:p w14:paraId="2B359260" w14:textId="77777777" w:rsidR="00966871" w:rsidRPr="00DB4E00" w:rsidRDefault="00966871" w:rsidP="00966871">
      <w:pPr>
        <w:jc w:val="center"/>
        <w:rPr>
          <w:rFonts w:ascii="Tahoma" w:hAnsi="Tahoma" w:cs="Tahoma"/>
          <w:b/>
          <w:bCs/>
          <w:kern w:val="0"/>
          <w:sz w:val="28"/>
          <w:szCs w:val="28"/>
        </w:rPr>
      </w:pPr>
    </w:p>
    <w:p w14:paraId="5AE044FC" w14:textId="04D58230" w:rsidR="00194CEA" w:rsidRDefault="00DB4E00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bookmarkStart w:id="0" w:name="_Hlk137808582"/>
      <w:r>
        <w:rPr>
          <w:rFonts w:ascii="Tahoma" w:hAnsi="Tahoma"/>
          <w:color w:val="auto"/>
          <w:kern w:val="0"/>
          <w:sz w:val="22"/>
          <w:szCs w:val="22"/>
        </w:rPr>
        <w:t>So</w:t>
      </w:r>
      <w:r w:rsidR="00DE5860" w:rsidRPr="00BB7593">
        <w:rPr>
          <w:rFonts w:ascii="Tahoma" w:hAnsi="Tahoma"/>
          <w:color w:val="auto"/>
          <w:kern w:val="0"/>
          <w:sz w:val="22"/>
          <w:szCs w:val="22"/>
        </w:rPr>
        <w:t>.</w:t>
      </w:r>
      <w:r w:rsidR="00194CEA" w:rsidRPr="00BB7593">
        <w:rPr>
          <w:rFonts w:ascii="Tahoma" w:hAnsi="Tahoma"/>
          <w:color w:val="auto"/>
          <w:kern w:val="0"/>
          <w:sz w:val="22"/>
          <w:szCs w:val="22"/>
        </w:rPr>
        <w:tab/>
      </w:r>
      <w:r>
        <w:rPr>
          <w:rFonts w:ascii="Tahoma" w:hAnsi="Tahoma"/>
          <w:color w:val="auto"/>
          <w:kern w:val="0"/>
          <w:sz w:val="22"/>
          <w:szCs w:val="22"/>
        </w:rPr>
        <w:t>19</w:t>
      </w:r>
      <w:r w:rsidR="00DC164A" w:rsidRPr="00BB7593">
        <w:rPr>
          <w:rFonts w:ascii="Tahoma" w:hAnsi="Tahoma"/>
          <w:color w:val="auto"/>
          <w:kern w:val="0"/>
          <w:sz w:val="22"/>
          <w:szCs w:val="22"/>
        </w:rPr>
        <w:t>.</w:t>
      </w:r>
      <w:r w:rsidR="00BB7593" w:rsidRPr="00BB7593">
        <w:rPr>
          <w:rFonts w:ascii="Tahoma" w:hAnsi="Tahoma"/>
          <w:color w:val="auto"/>
          <w:kern w:val="0"/>
          <w:sz w:val="22"/>
          <w:szCs w:val="22"/>
        </w:rPr>
        <w:t>0</w:t>
      </w:r>
      <w:r>
        <w:rPr>
          <w:rFonts w:ascii="Tahoma" w:hAnsi="Tahoma"/>
          <w:color w:val="auto"/>
          <w:kern w:val="0"/>
          <w:sz w:val="22"/>
          <w:szCs w:val="22"/>
        </w:rPr>
        <w:t>1</w:t>
      </w:r>
      <w:r w:rsidR="0001293C" w:rsidRPr="00BB7593">
        <w:rPr>
          <w:rFonts w:ascii="Tahoma" w:hAnsi="Tahoma"/>
          <w:color w:val="auto"/>
          <w:kern w:val="0"/>
          <w:sz w:val="22"/>
          <w:szCs w:val="22"/>
        </w:rPr>
        <w:t>.</w:t>
      </w:r>
      <w:bookmarkEnd w:id="0"/>
      <w:r w:rsidR="00BB7593" w:rsidRPr="00BB7593">
        <w:rPr>
          <w:rFonts w:ascii="Tahoma" w:hAnsi="Tahoma"/>
          <w:color w:val="auto"/>
          <w:kern w:val="0"/>
          <w:sz w:val="22"/>
          <w:szCs w:val="22"/>
        </w:rPr>
        <w:t>2025</w:t>
      </w:r>
      <w:r w:rsidR="00194CEA" w:rsidRPr="00BB7593">
        <w:rPr>
          <w:rFonts w:ascii="Tahoma" w:hAnsi="Tahoma"/>
          <w:kern w:val="0"/>
          <w:sz w:val="22"/>
          <w:szCs w:val="22"/>
        </w:rPr>
        <w:tab/>
      </w:r>
      <w:r w:rsidR="00BB7593" w:rsidRPr="00BB7593">
        <w:rPr>
          <w:rFonts w:ascii="Tahoma" w:hAnsi="Tahoma"/>
          <w:kern w:val="0"/>
          <w:sz w:val="22"/>
          <w:szCs w:val="22"/>
        </w:rPr>
        <w:t>Berlin</w:t>
      </w:r>
      <w:r w:rsidR="00DE5860" w:rsidRPr="00BB7593">
        <w:rPr>
          <w:rFonts w:ascii="Tahoma" w:hAnsi="Tahoma"/>
          <w:kern w:val="0"/>
          <w:sz w:val="22"/>
          <w:szCs w:val="22"/>
        </w:rPr>
        <w:tab/>
      </w:r>
      <w:r w:rsidR="0001293C" w:rsidRPr="00BB7593">
        <w:rPr>
          <w:rFonts w:ascii="Tahoma" w:hAnsi="Tahoma"/>
          <w:kern w:val="0"/>
          <w:sz w:val="22"/>
          <w:szCs w:val="22"/>
        </w:rPr>
        <w:tab/>
      </w:r>
      <w:r>
        <w:rPr>
          <w:rFonts w:ascii="Tahoma" w:hAnsi="Tahoma"/>
          <w:kern w:val="0"/>
          <w:sz w:val="22"/>
          <w:szCs w:val="22"/>
        </w:rPr>
        <w:t>Gretchen</w:t>
      </w:r>
    </w:p>
    <w:p w14:paraId="4FB96A5C" w14:textId="418B3BAD" w:rsidR="00DB4E00" w:rsidRPr="00BB7593" w:rsidRDefault="00DB4E00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>
        <w:rPr>
          <w:rFonts w:ascii="Tahoma" w:hAnsi="Tahoma"/>
          <w:color w:val="auto"/>
          <w:kern w:val="0"/>
          <w:sz w:val="22"/>
          <w:szCs w:val="22"/>
        </w:rPr>
        <w:t xml:space="preserve">Di. </w:t>
      </w:r>
      <w:r>
        <w:rPr>
          <w:rFonts w:ascii="Tahoma" w:hAnsi="Tahoma"/>
          <w:color w:val="auto"/>
          <w:kern w:val="0"/>
          <w:sz w:val="22"/>
          <w:szCs w:val="22"/>
        </w:rPr>
        <w:tab/>
        <w:t>21.01.2025</w:t>
      </w:r>
      <w:r>
        <w:rPr>
          <w:rFonts w:ascii="Tahoma" w:hAnsi="Tahoma"/>
          <w:color w:val="auto"/>
          <w:kern w:val="0"/>
          <w:sz w:val="22"/>
          <w:szCs w:val="22"/>
        </w:rPr>
        <w:tab/>
        <w:t>Köln</w:t>
      </w:r>
      <w:r>
        <w:rPr>
          <w:rFonts w:ascii="Tahoma" w:hAnsi="Tahoma"/>
          <w:color w:val="auto"/>
          <w:kern w:val="0"/>
          <w:sz w:val="22"/>
          <w:szCs w:val="22"/>
        </w:rPr>
        <w:tab/>
      </w:r>
      <w:r>
        <w:rPr>
          <w:rFonts w:ascii="Tahoma" w:hAnsi="Tahoma"/>
          <w:color w:val="auto"/>
          <w:kern w:val="0"/>
          <w:sz w:val="22"/>
          <w:szCs w:val="22"/>
        </w:rPr>
        <w:tab/>
        <w:t>CBE</w:t>
      </w:r>
    </w:p>
    <w:p w14:paraId="63A45A37" w14:textId="285BFF78" w:rsidR="00290F7F" w:rsidRPr="00BB7593" w:rsidRDefault="00290F7F" w:rsidP="00290F7F">
      <w:pPr>
        <w:rPr>
          <w:rStyle w:val="Hyperlink0"/>
        </w:rPr>
      </w:pPr>
    </w:p>
    <w:p w14:paraId="6E18C8E5" w14:textId="77777777" w:rsidR="00373132" w:rsidRPr="00BB7593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BB7593">
        <w:rPr>
          <w:rStyle w:val="OhneA"/>
          <w:rFonts w:cs="Tahoma"/>
          <w:sz w:val="20"/>
          <w:szCs w:val="20"/>
        </w:rPr>
        <w:t xml:space="preserve">Telekom </w:t>
      </w:r>
      <w:proofErr w:type="spellStart"/>
      <w:r w:rsidRPr="00BB7593">
        <w:rPr>
          <w:rStyle w:val="OhneA"/>
          <w:rFonts w:cs="Tahoma"/>
          <w:sz w:val="20"/>
          <w:szCs w:val="20"/>
        </w:rPr>
        <w:t>Prio</w:t>
      </w:r>
      <w:proofErr w:type="spellEnd"/>
      <w:r w:rsidRPr="00BB7593">
        <w:rPr>
          <w:rStyle w:val="OhneA"/>
          <w:rFonts w:cs="Tahoma"/>
          <w:sz w:val="20"/>
          <w:szCs w:val="20"/>
        </w:rPr>
        <w:t xml:space="preserve"> Tickets:</w:t>
      </w:r>
    </w:p>
    <w:p w14:paraId="47DFD953" w14:textId="39ADBBEF" w:rsidR="00373132" w:rsidRPr="00BB7593" w:rsidRDefault="00BB7593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BB7593">
        <w:rPr>
          <w:rStyle w:val="Hyperlink0"/>
          <w:color w:val="000000" w:themeColor="text1"/>
          <w:u w:val="none"/>
        </w:rPr>
        <w:t>Mi</w:t>
      </w:r>
      <w:r w:rsidR="00373132" w:rsidRPr="00BB7593">
        <w:rPr>
          <w:rStyle w:val="Hyperlink0"/>
          <w:color w:val="000000" w:themeColor="text1"/>
          <w:u w:val="none"/>
        </w:rPr>
        <w:t xml:space="preserve">., </w:t>
      </w:r>
      <w:r w:rsidR="00DB4E00">
        <w:rPr>
          <w:rStyle w:val="Hyperlink0"/>
          <w:color w:val="000000" w:themeColor="text1"/>
          <w:u w:val="none"/>
        </w:rPr>
        <w:t>23</w:t>
      </w:r>
      <w:r w:rsidR="00373132" w:rsidRPr="00BB7593">
        <w:rPr>
          <w:rStyle w:val="Hyperlink0"/>
          <w:color w:val="000000" w:themeColor="text1"/>
          <w:u w:val="none"/>
        </w:rPr>
        <w:t>.</w:t>
      </w:r>
      <w:r w:rsidRPr="00BB7593">
        <w:rPr>
          <w:rStyle w:val="Hyperlink0"/>
          <w:color w:val="000000" w:themeColor="text1"/>
          <w:u w:val="none"/>
        </w:rPr>
        <w:t>10</w:t>
      </w:r>
      <w:r w:rsidR="00373132" w:rsidRPr="00BB7593">
        <w:rPr>
          <w:rStyle w:val="Hyperlink0"/>
          <w:color w:val="000000" w:themeColor="text1"/>
          <w:u w:val="none"/>
        </w:rPr>
        <w:t>.</w:t>
      </w:r>
      <w:r w:rsidRPr="00BB7593">
        <w:rPr>
          <w:rStyle w:val="Hyperlink0"/>
          <w:color w:val="000000" w:themeColor="text1"/>
          <w:u w:val="none"/>
        </w:rPr>
        <w:t>24</w:t>
      </w:r>
      <w:r w:rsidR="00373132" w:rsidRPr="00BB7593">
        <w:rPr>
          <w:rStyle w:val="Hyperlink0"/>
          <w:color w:val="000000" w:themeColor="text1"/>
          <w:u w:val="none"/>
        </w:rPr>
        <w:t xml:space="preserve">, </w:t>
      </w:r>
      <w:r w:rsidRPr="00BB7593">
        <w:rPr>
          <w:rStyle w:val="Hyperlink0"/>
          <w:color w:val="000000" w:themeColor="text1"/>
          <w:u w:val="none"/>
        </w:rPr>
        <w:t>10</w:t>
      </w:r>
      <w:r w:rsidR="00373132" w:rsidRPr="00BB7593">
        <w:rPr>
          <w:rStyle w:val="Hyperlink0"/>
          <w:color w:val="000000" w:themeColor="text1"/>
          <w:u w:val="none"/>
        </w:rPr>
        <w:t xml:space="preserve">:00 Uhr </w:t>
      </w:r>
      <w:r w:rsidR="00373132" w:rsidRPr="00BB7593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373132" w:rsidRPr="00BB7593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373132" w:rsidRPr="00BB7593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BB7593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373132" w:rsidRPr="00BB7593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BB7593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BB7593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BB7593" w:rsidRDefault="00DE5860" w:rsidP="00DE5860"/>
    <w:p w14:paraId="562FAFE8" w14:textId="77777777" w:rsidR="00C83780" w:rsidRPr="00BB7593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BB7593">
        <w:rPr>
          <w:rStyle w:val="OhneA"/>
          <w:rFonts w:cs="Tahoma"/>
          <w:sz w:val="20"/>
          <w:szCs w:val="20"/>
        </w:rPr>
        <w:t xml:space="preserve">RTL+ </w:t>
      </w:r>
      <w:proofErr w:type="spellStart"/>
      <w:r w:rsidRPr="00BB7593">
        <w:rPr>
          <w:rStyle w:val="OhneA"/>
          <w:rFonts w:cs="Tahoma"/>
          <w:sz w:val="20"/>
          <w:szCs w:val="20"/>
        </w:rPr>
        <w:t>Prio</w:t>
      </w:r>
      <w:proofErr w:type="spellEnd"/>
      <w:r w:rsidRPr="00BB7593">
        <w:rPr>
          <w:rStyle w:val="OhneA"/>
          <w:rFonts w:cs="Tahoma"/>
          <w:sz w:val="20"/>
          <w:szCs w:val="20"/>
        </w:rPr>
        <w:t xml:space="preserve"> Tickets in Kooperation mit der Telekom</w:t>
      </w:r>
    </w:p>
    <w:p w14:paraId="7E7C3756" w14:textId="28DF496A" w:rsidR="00C83780" w:rsidRPr="00BB7593" w:rsidRDefault="00BB7593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BB7593">
        <w:rPr>
          <w:rStyle w:val="Hyperlink0"/>
          <w:color w:val="000000" w:themeColor="text1"/>
          <w:u w:val="none"/>
        </w:rPr>
        <w:t>Mi</w:t>
      </w:r>
      <w:r w:rsidR="000257D8" w:rsidRPr="00BB7593">
        <w:rPr>
          <w:rStyle w:val="Hyperlink0"/>
          <w:color w:val="000000" w:themeColor="text1"/>
          <w:u w:val="none"/>
        </w:rPr>
        <w:t xml:space="preserve">., </w:t>
      </w:r>
      <w:r w:rsidR="00DB4E00">
        <w:rPr>
          <w:rStyle w:val="Hyperlink0"/>
          <w:color w:val="000000" w:themeColor="text1"/>
          <w:u w:val="none"/>
        </w:rPr>
        <w:t>23</w:t>
      </w:r>
      <w:r w:rsidR="000257D8" w:rsidRPr="00BB7593">
        <w:rPr>
          <w:rStyle w:val="Hyperlink0"/>
          <w:color w:val="000000" w:themeColor="text1"/>
          <w:u w:val="none"/>
        </w:rPr>
        <w:t>.</w:t>
      </w:r>
      <w:r w:rsidRPr="00BB7593">
        <w:rPr>
          <w:rStyle w:val="Hyperlink0"/>
          <w:color w:val="000000" w:themeColor="text1"/>
          <w:u w:val="none"/>
        </w:rPr>
        <w:t>10</w:t>
      </w:r>
      <w:r w:rsidR="000257D8" w:rsidRPr="00BB7593">
        <w:rPr>
          <w:rStyle w:val="Hyperlink0"/>
          <w:color w:val="000000" w:themeColor="text1"/>
          <w:u w:val="none"/>
        </w:rPr>
        <w:t>.</w:t>
      </w:r>
      <w:r w:rsidRPr="00BB7593">
        <w:rPr>
          <w:rStyle w:val="Hyperlink0"/>
          <w:color w:val="000000" w:themeColor="text1"/>
          <w:u w:val="none"/>
        </w:rPr>
        <w:t>24</w:t>
      </w:r>
      <w:r w:rsidR="000257D8" w:rsidRPr="00BB7593">
        <w:rPr>
          <w:rStyle w:val="Hyperlink0"/>
          <w:color w:val="000000" w:themeColor="text1"/>
          <w:u w:val="none"/>
        </w:rPr>
        <w:t xml:space="preserve">, </w:t>
      </w:r>
      <w:r w:rsidRPr="00BB7593">
        <w:rPr>
          <w:rStyle w:val="Hyperlink0"/>
          <w:color w:val="000000" w:themeColor="text1"/>
          <w:u w:val="none"/>
        </w:rPr>
        <w:t>10</w:t>
      </w:r>
      <w:r w:rsidR="000257D8" w:rsidRPr="00BB7593">
        <w:rPr>
          <w:rStyle w:val="Hyperlink0"/>
          <w:color w:val="000000" w:themeColor="text1"/>
          <w:u w:val="none"/>
        </w:rPr>
        <w:t xml:space="preserve">:00 Uhr </w:t>
      </w:r>
      <w:r w:rsidR="000257D8" w:rsidRPr="00BB7593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0257D8" w:rsidRPr="00BB7593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0257D8" w:rsidRPr="00BB7593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BB7593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0257D8" w:rsidRPr="00BB7593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BB7593">
        <w:rPr>
          <w:rStyle w:val="Hyperlink0"/>
          <w:color w:val="000000" w:themeColor="text1"/>
        </w:rPr>
        <w:br/>
      </w:r>
      <w:r w:rsidR="00CA682C" w:rsidRPr="00BB7593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BB7593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BB7593" w:rsidRDefault="00290F7F" w:rsidP="00290F7F">
      <w:pPr>
        <w:rPr>
          <w:rStyle w:val="Hyperlink0"/>
          <w:u w:val="none"/>
        </w:rPr>
      </w:pPr>
    </w:p>
    <w:p w14:paraId="114E33E0" w14:textId="0E06B953" w:rsidR="00290F7F" w:rsidRPr="00DB4E00" w:rsidRDefault="00290F7F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DB4E00">
        <w:rPr>
          <w:rStyle w:val="Hyperlink0"/>
          <w:color w:val="000000" w:themeColor="text1"/>
          <w:u w:val="none"/>
          <w:lang w:val="en-US"/>
        </w:rPr>
        <w:t>Ticketmaster Pre</w:t>
      </w:r>
      <w:r w:rsidR="00580925" w:rsidRPr="00DB4E00">
        <w:rPr>
          <w:rStyle w:val="Hyperlink0"/>
          <w:color w:val="000000" w:themeColor="text1"/>
          <w:u w:val="none"/>
          <w:lang w:val="en-US"/>
        </w:rPr>
        <w:t>s</w:t>
      </w:r>
      <w:r w:rsidRPr="00DB4E00">
        <w:rPr>
          <w:rStyle w:val="Hyperlink0"/>
          <w:color w:val="000000" w:themeColor="text1"/>
          <w:u w:val="none"/>
          <w:lang w:val="en-US"/>
        </w:rPr>
        <w:t>ale:</w:t>
      </w:r>
    </w:p>
    <w:p w14:paraId="0028DBAA" w14:textId="5B8DAF92" w:rsidR="00290F7F" w:rsidRPr="00DB4E00" w:rsidRDefault="001E66A3" w:rsidP="00290F7F">
      <w:pPr>
        <w:jc w:val="center"/>
        <w:rPr>
          <w:rStyle w:val="OhneA"/>
          <w:rFonts w:cs="Tahoma"/>
          <w:b/>
          <w:bCs/>
          <w:sz w:val="20"/>
          <w:szCs w:val="20"/>
          <w:lang w:val="en-US"/>
        </w:rPr>
      </w:pPr>
      <w:r w:rsidRPr="00DB4E00">
        <w:rPr>
          <w:rStyle w:val="Hyperlink0"/>
          <w:color w:val="000000" w:themeColor="text1"/>
          <w:u w:val="none"/>
          <w:lang w:val="en-US"/>
        </w:rPr>
        <w:t>D</w:t>
      </w:r>
      <w:r w:rsidR="00BB7593" w:rsidRPr="00DB4E00">
        <w:rPr>
          <w:rStyle w:val="Hyperlink0"/>
          <w:color w:val="000000" w:themeColor="text1"/>
          <w:u w:val="none"/>
          <w:lang w:val="en-US"/>
        </w:rPr>
        <w:t>o</w:t>
      </w:r>
      <w:r w:rsidRPr="00DB4E00">
        <w:rPr>
          <w:rStyle w:val="Hyperlink0"/>
          <w:color w:val="000000" w:themeColor="text1"/>
          <w:u w:val="none"/>
          <w:lang w:val="en-US"/>
        </w:rPr>
        <w:t xml:space="preserve">., </w:t>
      </w:r>
      <w:r w:rsidR="00DB4E00">
        <w:rPr>
          <w:rStyle w:val="Hyperlink0"/>
          <w:color w:val="000000" w:themeColor="text1"/>
          <w:u w:val="none"/>
          <w:lang w:val="en-US"/>
        </w:rPr>
        <w:t>24</w:t>
      </w:r>
      <w:r w:rsidRPr="00DB4E00">
        <w:rPr>
          <w:rStyle w:val="Hyperlink0"/>
          <w:color w:val="000000" w:themeColor="text1"/>
          <w:u w:val="none"/>
          <w:lang w:val="en-US"/>
        </w:rPr>
        <w:t>.</w:t>
      </w:r>
      <w:r w:rsidR="00BB7593" w:rsidRPr="00DB4E00">
        <w:rPr>
          <w:rStyle w:val="Hyperlink0"/>
          <w:color w:val="000000" w:themeColor="text1"/>
          <w:u w:val="none"/>
          <w:lang w:val="en-US"/>
        </w:rPr>
        <w:t>10</w:t>
      </w:r>
      <w:r w:rsidRPr="00DB4E00">
        <w:rPr>
          <w:rStyle w:val="Hyperlink0"/>
          <w:color w:val="000000" w:themeColor="text1"/>
          <w:u w:val="none"/>
          <w:lang w:val="en-US"/>
        </w:rPr>
        <w:t>.</w:t>
      </w:r>
      <w:r w:rsidR="00BB7593" w:rsidRPr="00DB4E00">
        <w:rPr>
          <w:rStyle w:val="Hyperlink0"/>
          <w:color w:val="000000" w:themeColor="text1"/>
          <w:u w:val="none"/>
          <w:lang w:val="en-US"/>
        </w:rPr>
        <w:t>24</w:t>
      </w:r>
      <w:r w:rsidRPr="00DB4E00">
        <w:rPr>
          <w:rStyle w:val="Hyperlink0"/>
          <w:color w:val="000000" w:themeColor="text1"/>
          <w:u w:val="none"/>
          <w:lang w:val="en-US"/>
        </w:rPr>
        <w:t xml:space="preserve">, </w:t>
      </w:r>
      <w:r w:rsidR="00BB7593" w:rsidRPr="00DB4E00">
        <w:rPr>
          <w:rStyle w:val="Hyperlink0"/>
          <w:color w:val="000000" w:themeColor="text1"/>
          <w:u w:val="none"/>
          <w:lang w:val="en-US"/>
        </w:rPr>
        <w:t>10</w:t>
      </w:r>
      <w:r w:rsidRPr="00DB4E00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290F7F" w:rsidRPr="00DB4E00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="00BB7593" w:rsidRPr="00DB4E00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="00290F7F" w:rsidRPr="00DB4E00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DB4E00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Stunden</w:t>
      </w:r>
      <w:proofErr w:type="spellEnd"/>
      <w:r w:rsidR="00290F7F" w:rsidRPr="00DB4E00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BB7593" w:rsidRDefault="00290F7F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Pr="00BB7593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BB7593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BB7593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BB7593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25DAD6DC" w:rsidR="00290F7F" w:rsidRPr="00DB4E00" w:rsidRDefault="00BB7593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DB4E00">
        <w:rPr>
          <w:rStyle w:val="Hyperlink0"/>
          <w:color w:val="000000" w:themeColor="text1"/>
          <w:u w:val="none"/>
          <w:lang w:val="en-US"/>
        </w:rPr>
        <w:t>Fr</w:t>
      </w:r>
      <w:r w:rsidR="001E66A3" w:rsidRPr="00DB4E00">
        <w:rPr>
          <w:rStyle w:val="Hyperlink0"/>
          <w:color w:val="000000" w:themeColor="text1"/>
          <w:u w:val="none"/>
          <w:lang w:val="en-US"/>
        </w:rPr>
        <w:t xml:space="preserve">., </w:t>
      </w:r>
      <w:r w:rsidR="00DB4E00">
        <w:rPr>
          <w:rStyle w:val="Hyperlink0"/>
          <w:color w:val="000000" w:themeColor="text1"/>
          <w:u w:val="none"/>
          <w:lang w:val="en-US"/>
        </w:rPr>
        <w:t>25</w:t>
      </w:r>
      <w:r w:rsidR="001E66A3" w:rsidRPr="00DB4E00">
        <w:rPr>
          <w:rStyle w:val="Hyperlink0"/>
          <w:color w:val="000000" w:themeColor="text1"/>
          <w:u w:val="none"/>
          <w:lang w:val="en-US"/>
        </w:rPr>
        <w:t>.</w:t>
      </w:r>
      <w:r w:rsidRPr="00DB4E00">
        <w:rPr>
          <w:rStyle w:val="Hyperlink0"/>
          <w:color w:val="000000" w:themeColor="text1"/>
          <w:u w:val="none"/>
          <w:lang w:val="en-US"/>
        </w:rPr>
        <w:t>10</w:t>
      </w:r>
      <w:r w:rsidR="001E66A3" w:rsidRPr="00DB4E00">
        <w:rPr>
          <w:rStyle w:val="Hyperlink0"/>
          <w:color w:val="000000" w:themeColor="text1"/>
          <w:u w:val="none"/>
          <w:lang w:val="en-US"/>
        </w:rPr>
        <w:t>.</w:t>
      </w:r>
      <w:r w:rsidRPr="00DB4E00">
        <w:rPr>
          <w:rStyle w:val="Hyperlink0"/>
          <w:color w:val="000000" w:themeColor="text1"/>
          <w:u w:val="none"/>
          <w:lang w:val="en-US"/>
        </w:rPr>
        <w:t>24</w:t>
      </w:r>
      <w:r w:rsidR="001E66A3" w:rsidRPr="00DB4E00">
        <w:rPr>
          <w:rStyle w:val="Hyperlink0"/>
          <w:color w:val="000000" w:themeColor="text1"/>
          <w:u w:val="none"/>
          <w:lang w:val="en-US"/>
        </w:rPr>
        <w:t xml:space="preserve">, </w:t>
      </w:r>
      <w:r w:rsidRPr="00DB4E00">
        <w:rPr>
          <w:rStyle w:val="Hyperlink0"/>
          <w:color w:val="000000" w:themeColor="text1"/>
          <w:u w:val="none"/>
          <w:lang w:val="en-US"/>
        </w:rPr>
        <w:t>10</w:t>
      </w:r>
      <w:r w:rsidR="001E66A3" w:rsidRPr="00DB4E00">
        <w:rPr>
          <w:rStyle w:val="Hyperlink0"/>
          <w:color w:val="000000" w:themeColor="text1"/>
          <w:u w:val="none"/>
          <w:lang w:val="en-US"/>
        </w:rPr>
        <w:t>:00 Uhr</w:t>
      </w:r>
    </w:p>
    <w:p w14:paraId="6D232D97" w14:textId="287A9C06" w:rsidR="00DC164A" w:rsidRPr="00794880" w:rsidRDefault="00F1770E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F1770E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https://www.livenation.de/artist-earthgang-890229</w:t>
      </w:r>
    </w:p>
    <w:p w14:paraId="00FE7678" w14:textId="56E6DA9C" w:rsidR="00DE5860" w:rsidRPr="00794880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794880" w:rsidRDefault="00030FC8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Pr="00794880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4" w:history="1">
        <w:r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14171C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5" w:history="1">
        <w:r w:rsidRPr="0014171C">
          <w:rPr>
            <w:rStyle w:val="Hyperlink1"/>
          </w:rPr>
          <w:t>www.livenation.de</w:t>
        </w:r>
      </w:hyperlink>
      <w:r w:rsidRPr="0014171C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Pr="0014171C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Pr="0014171C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830B22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830B22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6" w:history="1">
        <w:r w:rsidRPr="00830B22">
          <w:rPr>
            <w:rStyle w:val="Hyperlink2"/>
          </w:rPr>
          <w:t>www.livenation-promotion.de</w:t>
        </w:r>
      </w:hyperlink>
    </w:p>
    <w:p w14:paraId="1818C3AB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 xml:space="preserve"> | Akkreditierung</w:t>
      </w:r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14171C" w:rsidRDefault="00A7328C" w:rsidP="001C326F">
      <w:pPr>
        <w:widowControl w:val="0"/>
        <w:jc w:val="center"/>
        <w:rPr>
          <w:lang w:val="en-US"/>
        </w:rPr>
      </w:pPr>
    </w:p>
    <w:p w14:paraId="380695D8" w14:textId="09D4E61C" w:rsidR="00DC164A" w:rsidRPr="000C7AF8" w:rsidRDefault="00175B0F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175B0F">
        <w:rPr>
          <w:rStyle w:val="Hyperlink"/>
          <w:rFonts w:ascii="Tahoma" w:hAnsi="Tahoma" w:cs="Tahoma"/>
          <w:sz w:val="20"/>
          <w:szCs w:val="20"/>
          <w:lang w:val="en-US"/>
        </w:rPr>
        <w:t>https://www.ghettogods.com</w:t>
      </w:r>
    </w:p>
    <w:p w14:paraId="2D1A65D0" w14:textId="478C7106" w:rsidR="00DC164A" w:rsidRPr="000C7AF8" w:rsidRDefault="00175B0F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175B0F">
        <w:rPr>
          <w:rStyle w:val="Hyperlink"/>
          <w:rFonts w:ascii="Tahoma" w:hAnsi="Tahoma" w:cs="Tahoma"/>
          <w:sz w:val="20"/>
          <w:szCs w:val="20"/>
          <w:lang w:val="en-US"/>
        </w:rPr>
        <w:t>https://www.facebook.com/EarthGanghbt</w:t>
      </w:r>
    </w:p>
    <w:p w14:paraId="3B5EF748" w14:textId="71D8DD80" w:rsidR="00DC164A" w:rsidRPr="00AE6B1E" w:rsidRDefault="00AE6B1E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</w:rPr>
      </w:pPr>
      <w:r w:rsidRPr="00AE6B1E">
        <w:rPr>
          <w:rStyle w:val="Hyperlink"/>
          <w:rFonts w:ascii="Tahoma" w:hAnsi="Tahoma" w:cs="Tahoma"/>
          <w:sz w:val="20"/>
          <w:szCs w:val="20"/>
        </w:rPr>
        <w:t>https://www.instagram.com/earthgang</w:t>
      </w:r>
    </w:p>
    <w:p w14:paraId="1A435809" w14:textId="27B66E0A" w:rsidR="00DC164A" w:rsidRDefault="00AE6B1E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AE6B1E">
        <w:rPr>
          <w:rStyle w:val="Hyperlink"/>
          <w:rFonts w:ascii="Tahoma" w:hAnsi="Tahoma" w:cs="Tahoma"/>
          <w:sz w:val="20"/>
          <w:szCs w:val="20"/>
          <w:lang w:val="en-US"/>
        </w:rPr>
        <w:t>https://twitter.com/EarthGang</w:t>
      </w:r>
    </w:p>
    <w:p w14:paraId="716DE11E" w14:textId="1CA836E6" w:rsidR="009C73CA" w:rsidRDefault="00175B0F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175B0F">
        <w:rPr>
          <w:rStyle w:val="Hyperlink"/>
          <w:rFonts w:ascii="Tahoma" w:hAnsi="Tahoma" w:cs="Tahoma"/>
          <w:sz w:val="20"/>
          <w:szCs w:val="20"/>
          <w:lang w:val="en-US"/>
        </w:rPr>
        <w:t>https://www.tiktok.com/@earthgang</w:t>
      </w:r>
    </w:p>
    <w:p w14:paraId="466B6EB9" w14:textId="7C4ED10B" w:rsidR="00A7328C" w:rsidRDefault="00175B0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175B0F">
        <w:rPr>
          <w:rStyle w:val="Hyperlink"/>
          <w:rFonts w:ascii="Tahoma" w:hAnsi="Tahoma" w:cs="Tahoma"/>
          <w:sz w:val="20"/>
          <w:szCs w:val="20"/>
          <w:lang w:val="en-US"/>
        </w:rPr>
        <w:t>https://www.youtube.com/@EarthGanghbt</w:t>
      </w:r>
    </w:p>
    <w:p w14:paraId="65AF29D6" w14:textId="77777777" w:rsidR="00322B4F" w:rsidRDefault="00322B4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2FC6714C" w14:textId="1244C2FD" w:rsidR="00322B4F" w:rsidRDefault="00322B4F" w:rsidP="00BB7593">
      <w:pPr>
        <w:suppressAutoHyphens w:val="0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322B4F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6F66F4" w14:textId="77777777" w:rsidR="00EB129C" w:rsidRDefault="00EB129C">
      <w:r>
        <w:separator/>
      </w:r>
    </w:p>
  </w:endnote>
  <w:endnote w:type="continuationSeparator" w:id="0">
    <w:p w14:paraId="6785A483" w14:textId="77777777" w:rsidR="00EB129C" w:rsidRDefault="00EB129C">
      <w:r>
        <w:continuationSeparator/>
      </w:r>
    </w:p>
  </w:endnote>
  <w:endnote w:type="continuationNotice" w:id="1">
    <w:p w14:paraId="16AC3AF2" w14:textId="77777777" w:rsidR="00EB129C" w:rsidRDefault="00EB12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CD77861" id="Gruppieren 1073741830" o:spid="_x0000_s1026" style="position:absolute;margin-left:0;margin-top:804pt;width:594.3pt;height:36.4pt;z-index:-251658239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390474" w14:textId="77777777" w:rsidR="00EB129C" w:rsidRDefault="00EB129C">
      <w:r>
        <w:separator/>
      </w:r>
    </w:p>
  </w:footnote>
  <w:footnote w:type="continuationSeparator" w:id="0">
    <w:p w14:paraId="61863172" w14:textId="77777777" w:rsidR="00EB129C" w:rsidRDefault="00EB129C">
      <w:r>
        <w:continuationSeparator/>
      </w:r>
    </w:p>
  </w:footnote>
  <w:footnote w:type="continuationNotice" w:id="1">
    <w:p w14:paraId="1CFC38A1" w14:textId="77777777" w:rsidR="00EB129C" w:rsidRDefault="00EB12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7378D49" id="Gruppieren 1073741827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Lb7BAgAACgcAAA4AAABkcnMvZTJvRG9jLnhtbKyVbW/aMBDH30/a&#10;d7D8HpJQCm1EqKYyqknVWq3bBzCOk3j1k2xD4Nvv7AQobaVu7SIR4tg+3/3uf5fZ1VYKtGHWca0K&#10;nA1TjJiiuuSqLvCvn8vBBUbOE1USoRUr8I45fDX//GnWmpyNdKNFySwCI8rlrSlw473Jk8TRhkni&#10;htowBZOVtpJ4GNo6KS1pwboUyShNJ0mrbWmspsw5eLvoJvE82q8qRv1dVTnmkSgw+Obj3cb7KtyT&#10;+YzktSWm4bR3g7zDC0m4gkMPphbEE7S2/IUpyanVTld+SLVMdFVxymIMEE2WPovmxuq1ibHUeVub&#10;AyZA+4zTu83S75sbax7MvQUSramBRRyFWLaVleEfvETbiGx3QMa2HlF4OT0fTyfZGCMKc5NxdnnZ&#10;M6UNgD9uG2Qdatp8Pdl5dtx5cRmWJPtzkxNvWgP6cEcE7mMIHhpiWCTrckBwbxEvQb7p9Gw6zi5G&#10;5xgpIkGucR168j5SinsOzFzuAN8rwCBmBFQGoy70N5AdAie5sc7fMC1ReCiwBRVHcZHNrfMdo/2S&#10;cKzTgpdLLkQc2Hp1LSzaEFD8Ml491pNlQqEWAh5NU6gKSqDyKkG6U5QOtuAYkkvuoToFlwUep+Hq&#10;TQkVZlmsr96lkKCOQ3ha6XIXJQVZjImbzwynOfx6EcPTiwy+Xeywy68tw70R+Vc2JLGPazOAejPE&#10;8xUX3O9i7wCmwSm1uec0JDAMXhHDZC8GLknNsuFvw+rAYb+82wxZ4/RW00eHlL5uiKrZF2cgc0A5&#10;UjtdnoThyckrwc0+ieG5jxF61bNafwVT10cWmq4lU75rjJZBQqEru4Ybh5HNmVwxELn9Vva16Lxl&#10;njYhlRVk/Ac424nrMBG9PDoWfP6o1jsY+yL/Z63/d90eY4rBwhB6UGg90HBjN+o/DqGjPx3HVcdP&#10;2PwPAAAA//8DAFBLAwQKAAAAAAAAACEASKQXtQCwAQAAsAEAFQAAAGRycy9tZWRpYS9pbWFnZTEu&#10;anBlZ//Y/+AAEEpGSUYAAQIBASwBLAAA/+0ALFBob3Rvc2hvcCAzLjAAOEJJTQPtAAAAAAAQASwA&#10;AAABAAEBLAAAAAEAAf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BNBZG9iZQBkAAAAAAEF&#10;AAJJRP/bAIQAAQEBAQEBAQEBAQEBAQEBAgEBAQECAgICAgICAgICAgICAgICAgICAgICAgMDAwMD&#10;AwMDAwMDAwMDAwMDAwMDAwEBAQECAQIDAgIDAwMDAwMDAwMDAwMDAwMDAwMDAwMEBAQEAwMDBAQE&#10;BAQDBAQEBAQEBAQEBAQEBAQEBAQEBAQE/8AAEQgA1QmwAwERAAIRAQMRAf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pP8AeO/X2k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vE/8ACaH/ALIT7Y/8W1zv/vHbD9yryN/uI/8AzWb/AI5H18+X97B/08Xb&#10;v/FctP8Au57v0pN5f8KNvhFsfd+6tl5bq35U1GU2huSu2vkqjHYTaL071GPqpaSZ4Hl3xDI0LSQk&#10;oXRGKkFkU3AvJztaRsVKS4JHwp5Y/wB+dFWw/wB1v7gcw2NvuEO4cvLHcwQ3Eavd7kHCTRrIoYLt&#10;LAMAwqAxFeBIz00Y/wD4Uk/ALOVkOHy3XPyew+MyRNHX5LP7d2xNRRROpVzUxUW8a+qkhKnSyx08&#10;rEG2gi/ug53s2wVlofVUp/Jz0tuv7qz3J26Mzw3uwSyR0ZI4b2/WVmBBGhpdshQN5gtIoxx6GXuH&#10;4J/y5P5s3R0/bPR/9xcPujN0zwbX746loI8ZkKTJ08QKUW58R4aJ63xh4lqaTIwRVyU5QU89NeKX&#10;2ouNoseYovEh0gng6ChB9GXFfKoIrTgR0BOR/vEe6X3L+YRsvMH1ctvEwNxtG4zNPBJA7GslpNql&#10;EdaMY5YHaEvXxEk7l60Wu8umd9fHjt3sHpPsvGDE74633JPtvPUsbB4naOzw1NPIOJaStpnjqKeT&#10;jyQyxvYare4pubZ7ORopBRlJBH+ry9Pl19D3t5z5t3ufsllzBtMniWl9As8LEUYBqhkYeTxuGjce&#10;Tqw8utzP/hND/wBkJ9sf+La53/3jth+5O5G/3Ef/AJrN/wAcj64Sf3sH/Txdu/8AFctP+7nu/Sk3&#10;l/wo2+EWx937q2XlurflTUZTaG5K7a+SqMdhNovTvUY+qlpJngeXfEMjQtJCShdEYqQWRTcC8nO1&#10;pGxUpLgkfCnlj/fnRVsP91v7gcw2NvuEO4cvLHcwQ3Eavd7kHCTRrIoYLtLAMAwqAxFeBIz00Y//&#10;AIUk/ALOVkOHy3XPyew+MyRNHX5LP7d2xNRRROpVzUxUW8a+qkhKnSyx08rEG2gi/ug53s2wVlof&#10;VUp/Jz0tuv7qz3J26Mzw3uwSyR0ZI4b2/WVmBBGhpdshQN5gtIoxx6Gvt74M/wAuX+bJ0VN2n0hH&#10;sDFbjzNPNFtTvXqfHx4zI0WUiiLLR7lxSw0MtZ4nnQ1NFkYYqxYmUwy0+qOT2puNoseYofEh0gng&#10;6ChB9GGK/MHNOBHQA5J+8L7pfcw5iGz7+bySCJlNxtG4zNPBLbswBe0mLSqmoIfDmgZoiwOtXoy9&#10;aKvenTG+vjv2/wBhdI9lY5MZvfrXc0+2s7BC2uGRoiGgqqaQgGWkrqZ46inew1wSxvYarCKLq2ez&#10;kaKQUZSQf9XofL5dfRD7d8+bd7obHZcwbS5ktL6BJ4iRRlDVDI48njcNG4zR1YVNOtzL/hND/wBk&#10;J9sf+La53/3jth+5O5G/3Ef/AJrN/wAcj64S/wB7B/08Xbv/ABXLT/u57v0pN5f8KNvhFsfd+6tl&#10;5bq35U1GU2huSu2vkqjHYTaL071GPqpaSZ4Hl3xDI0LSQkoXRGKkFkU3AvJztaRsVKS4JHwp5Y/3&#10;50VbD/db+4HMNjb7hDuHLyx3MENxGr3e5Bwk0ayKGC7SwDAMKgMRXgSM9Jv/AKCXvgn/AM+n+Wv/&#10;AJ4tnf8A2ee6f15tP4Jv95T/AK2dGv8Ayaf9xf8Ao48uf9le5/8Aeo69/wBBL3wT/wCfT/LX/wA8&#10;Wzv/ALPPfv682n8E3+8p/wBbOvf8mn/cX/o48uf9le5/96jrR29xV19BvW1n/KN/kp9Z776s2x8u&#10;fmfj3zO3N1Ysbu6z6hyFQ1HjDhSgnpdw7jqIpYpZ4K2EfcUtIJI6f7QpPVmdZ/BCP+XeV0mjFzdf&#10;CRVUrQaf4mOMHiBwpk1rTrjb99f7/G7cu7xcck8hv4U1vJ9Nf7kiCW4+qroe1tVZWCtGx8OSXS0n&#10;igpFoKa3Pvub+dh/Kj+JuSfrrpfZ2Y3PjME74SWb4w7QwVJhIhHp1pT1ddkNs0tdTl0AE1J9xBKV&#10;DpI6aXJu3NG3bcdESkgYrEihf5la/aKg9Y4bR9wT3l96Iv3pv1zFbyTUlA3/AHK7kum1VoWSGG/e&#10;NqE1WXw3UGhUGo6eNsfzWf5Pnzaddi9x4fbGDqtxNHTw4z5SbRxsVPJK5RVLZuNs1h8fNEwXTNLX&#10;0+gqrRy3UEWTmDbN17ZQBXH6qD/jw1AfaSOkG7/c398PYH/djsclxKsFSZOX9ynZwoqTS3ItZ5FI&#10;JqiwPUEhlz1XR/Nf/kp9CdV9N7v+XfxX3rheuNpbXxibm3R1duvJtU4WvpKlk8Em0stUST1CVtTJ&#10;Mgp8fNLPDWeRUo5qcrFTzkvMPK8NtEbm3YKooShNQQeGkmufka1rg+Ryi+5n9/nmTnDfbbknnG1l&#10;vri4kNvb7hbwBLqGRAdQvYUVFMaBSZJ1VHi0kypICzpqqewD12O63NP5ev8AJW+Onx+6Xo/k5/ME&#10;x+3M/u8bYG+cxsjsuaKDaeysf4vuNObgmkSlymTjgYfditMlFBITTx08kkX3Mkl7NyvDaRfUXtCa&#10;atLYRB8/U+tcDhQnPXCL7zX39+aPcvfm5S9tHnhtvqPpIrqxVn3HdZtWituygvDEWH6XhaZXXvZ1&#10;VvDUZ8v/AD+f5YvR9fLsvqrYnam49uUI+ziyfSezsJisMVp2ZI1ggzGZ2xUmIAsYyKQJpJIIvYqj&#10;zfYWh0RK5HqiKq/sLKf5dAOx/u2vdv3BjF/vF3t8E79xj3Xc7q4uquASWa2tb9K4GqstajPDpebR&#10;+dP8mf8AmKTQde9g4frD+9meqft8Xt75CbapcJk5J5tQX+Hbh0yUcFdKzsiLTZVKqRn0xqxflyPd&#10;tr3rskChjwEihT+TDAP+2r0HN7+7x77fdfVtz2yS/wDp4VrJPs19JdQBFoT4tsCsjRgAEmS2MYAq&#10;xFMUm/ziP5O/W3ww2inyN6G7Apsb1blNy0+267p7ftcZctSVlax8A23XS3nzVIiK7zU1QTWUsMbV&#10;BqKuPyfbhjmXltNrXxom7CaaGPcCf4T5j5HI41Pln59xz78m6++99/VbmOzaTcI4HnTc7OLTbyRR&#10;Aavq41osDkkBJI6RSOwj8OJtOuo/4Cf9l2fCr/xbXrj/AN7HDew9s/8AuXB/zWj/AOPr1mv95L/p&#10;3XNP/iub3/3bLrr6BHzs/mD9Mfy99obF3p3Ptns/c2L7B3JUbXw1P1hRYqtqIqimpfu3eqTK5rCx&#10;pCYxZSjyMW4KAc+5g3beotmVWlDnUSBpAPDOasvXzUfd2+7Pv33mb672/YZ7CCSzgS4la/luIkZH&#10;k8MBDb2t0S1eIZVFPOuOqy/+gl74J/8APp/lr/54tnf/AGeeyP8ArzafwTf7yn/WzrLP/k0/7i/9&#10;HHlz/sr3P/vUde/6CXvgn/z6f5a/+eLZ3/2ee/f15tP4Jv8AeU/62de/5NP+4v8A0ceXP+yvc/8A&#10;vUdUd/zmv5l/RP8AMT/2W/8A0KbT7b2v/of/AL4f3m/0pUGHovP/AHg/ut9l9j/Cc9m/L4v4JP5v&#10;L4dOuLR5NT+MKcz75DvXheEHGjXXWFHxaKUozfwnroP9xH7p/MX3YP35+/7nbbj95/uzwP3fNcy6&#10;Po/3h4nifU2dpSv1aaNOutG1aaDULX/CaH/suztj/wAVKzv/AL2Ow/ankb/ct/8Ami3/AB+PoFf3&#10;sH/Tutu/8WO0/wC7Zu/QVf8AChv/ALeNZ7/xD+1v+tFV7S84/wC5zf6VP8HQw/uxf+nWxf8ASz3D&#10;/j0fQq/8Jof+y7O2P/FSs7/72Ow/arkb/ct/+aLf8fj6B/8Aewf9O627/wAWO0/7tm79Xp/zpP5a&#10;1P8ANTpk9qdY4aN/kt0zhZqnbC0wAl3Lg4zLVVm2pDcB6pXd6jGM19FSZacaErZJYxVzTsf7zi8W&#10;MfqoMf0l4lft8x86jz653/cM+9Y/sJv37n3eUjYt0lVbjVlbG7bTGl2PRKAR3AHGMLJkwqp0E6in&#10;qKSonpaqCamqqaZqeppqhWSSORGKujowDI6MCGUgEEEEX9xF19JEUqzqHQhlYBlZSCrKRUEEYIIy&#10;COPWH37q/Wz/AP8ACYb/AJnf8pP/ABFWE/8AdvN7HXIn9vL/AKQf8eHXIv8Avb/+SBy//wBLC7/7&#10;Rk6rq/nof9vTvlH/AOST/wC+62j7J+bP+ShL/tP+radZRf3eX/TnuX/+pr/3e9y6tq/4S3/9zzf+&#10;Uy/+aD7EXIP+j/8ANr/rJ1hb/e+/86l/1Pv+8N1Y78iP59XxA+M/dnY3Q2++uPkllt39Y7gbbeey&#10;W0sPtefGzTrFFMXo5qzeNBVSRaZQLyU8TXB9NrEnV5zfbWUrROspKGhIVKVHpVx/g6xZ9r/7uPnf&#10;3Z5fsuY9uvtjjtr+Hx4Uubm/SdU1MtHWLbJkDVU/C7Cnn0C//QS98E/+fT/LX/zxbO/+zz2m/rza&#10;fwTf7yn/AFs6Hv8Ayaf9xf8Ao48uf9le5/8Aeo69/wBBL3wT/wCfT/LX/wA8Wzv/ALPPfv682n8E&#10;3+8p/wBbOvf8mn/cX/o48uf9le5/96jrTn+TvZmB7p+SnyF7j2tSZeg2x2z3juzszblDn44Yq+Gg&#10;z2fyGVo4a2KnqKqnjq46eqRZlinmjWQMElkUBzGt/OLqeSVa0eR2FeNGYkVpXOeu5ftJync8hcqb&#10;LsV40bz7dtO3WE7wlmheazs4bd2jLpGxQtGShZEYrQlVOAJ3wo+E/c/zr7joOpeosbHBBTRpld97&#10;8yyyDE7dxevQ1bXyICzyysClLSp+9VTelAsaTTQvbZtku6yiOIfNmPBR6n/J69BL399/th+7tsT7&#10;1vbkliY7OzjK/UXtxSojjB4KOMkjdka5NWKI24Hsv+Xj/Kh/lcdZ43sX5LVPX28dzUx1v2V8goYs&#10;rU5GtgV5jFtvZwSupzNACXhioqKrr0Co8lTK0ayLI8ey7dsCB7gqx/ikzU/0Uz/gJHr1w/3/AO85&#10;7y/e+3aTa+VFvbaBsCx2Zmt44YnKpW7vqxNpbAdppooCSQsahipSNZ/wom/lydeTHbWyOuu/svgK&#10;dRJBWdfbU27j8aT/AJu0dNktzYWqVhHGvJpVGgoAbgqtP66WUPaiSU/oogH83H+Do7t/7sD3S5nX&#10;6vcL3Z4pmNCt7uF7NPT4qloLG6QirH/RCa1NMgkRNmd/fyW/5otV/o4y+1up8j2Nlo2o8Tt7snAp&#10;tLdsxmjdfFg89AKSoqagqhY0+OyUsw8ayvCFSN/bkV3te/8AYVXUeAZdDn7GHH7Afy6C2++23vz9&#10;0JP3rDPuMdlGQ0k1jeHcduXSwzcW7GRUWpAD3FuqHUVVqlh1RV/NP/kkbn+H+FzPfvx6yWb7H+Pd&#10;HVGfdmByoE2e2lFNJaOeokhjRMpg42ZYzVBEqKa6GqSSMSVYCu/8rNtgM0JLR+YPxJ9vqPn+3166&#10;Jfc9+/8A2nvfcRct8zpFY7yy0tpo+2z3JlXKqGYmG4IBYR1KSZEZVtMR1/PYQ66V9ban/CW//ueb&#10;/wApl/8ANB9yJyD/AKP/AM2v+snXFv8Avff+dS/6n3/eG6sd+RH8+r4gfGfuzsbobffXHySy27+s&#10;dwNtvPZLaWH2vPjZp1iimL0c1ZvGgqpItMoF5KeJrg+m1iTq85vtrKVonWUlDQkKlKj0q4/wdYs+&#10;1/8Adx87+7PL9lzHt19scdtfw+PClzc36Tqmplo6xbZMgaqn4XYU8+gdp/8AhS18D5qiCGTq/wCV&#10;9JHLMsUlVUYHaRjiVmAMjiLfMspRAbsER3sDpVjYFN/Xm0/gm/3lP+tnQ6l/uovcaNSwv+XWIBIV&#10;bzcdTEDgNW0qKngKkD1IGejIt1L/ACuP5xHT2cz+ycHsfcOSpEGOrd77Oxse3d87YrpgXhFaGpYK&#10;3SzQsY0q46rH1SpKYfMoLhX9Lt/MsZKBa+bKAsik+uP8NQc06ikc6e7/ANxzfIra/lu4EY61tLmd&#10;r3ab+JcNopI8eAw1GJo54yVDaTQdaR/zY+I+/PhH8iN69Bb8njysuCaLL7U3VTRmGDN4Ot1PjspD&#10;EXkMPlVHimi1v4KqGeDW/j1tF257e+1zNC+acD5Mp4H/AFcDUdd//YH3r277wHK9rzJtymMS6orm&#10;3ZtT2t3FQSws1F1aahkag1xsj0XVQbEn/CW//ueb/wApl/8ANB9jXkH/AEf/AJtf9ZOuYX977/zq&#10;X/U+/wC8N1Yz/Pw+LJ+QPwfzfYmDoTVb5+M2SftbGvFbyPgjEKfdFPco1oY8eEyMlipP8NUavqrH&#10;POG3/WWviKO6I6v9qcN/kP5dYt/3cHvB/rae4MW13D6bTfUG3SV4C71a7NuI7jLWAcf9yDjzGgl7&#10;iLr6SOve/de6t4/kkfFY/Jz52df1mZxzVnX3RKDurebSx6oJJcXPCuCoXZiELVWblp5DEdRlpqeq&#10;9BVXZRDyvt/192tRVU72/wBrwH5mmPSvWEn94B7xf60vt3eR276b3dz+67Who6rOjG5kAAJolurr&#10;qxpkkjzUgHfb72/5kh3J/wCIq3D/AO6is9y7ff2En+kf/jp6+cL28/5L+2f9LCy/7SY+vlWe4B6+&#10;xjr3v3Xurwf5BHxfHfXzjw/Y+cxv3uyPjTh/9J+QeZQ0LZ2VnpNsQNcEiaKtMuRhIt6saTf8EUco&#10;2H1l2HI7Yu8/6b8P51z+XXPr+8k93f8AW59vZNqt5NF3vsv0CAEhhZqBJdsKEdpj0wPxxccPMbqH&#10;eGy+rvl11F8kPjLWZ3FZR6jDTdW79pICss+Cy2RwtBnMRPLEeVqKWHJUGRpzYqWCWJZGCyheRR7n&#10;FLb1HDS39FioYH8qgjrgn7f79u/spvex82RwyR6ZU3CzZgVS7t4Lqa0mVW81doJ4HHGlfIgn5jW/&#10;dkbk603xvHrreOPfFbt2Huiv2dubGycmCvxtVLR1cV7DUEnhYA2sQARwfcFSxtCxRhQqSCPQg0PX&#10;1r8t8wWvNm32u6WL+JbXlvDcwOPxwzxrKh/NWGPLh0Ivxi7MwPS3yU+PXce6aTL1+2Opu8dp9mbj&#10;ocBHDLXzUGBz+PytZDRRVFRS08lXJT0rrCss8MbSFQ8sakuFFhOLWeOVq0SRGNONFYE0rTOOgv7t&#10;8p3PPvKm9bFZtGk+47TuNhA8xZYUmvLOa3RpCiSMEDSAuVR2C1IVjg7jH/QS98E/+fT/AC1/88Wz&#10;v/s89yV/Xm0/gm/3lP8ArZ1w0/5NP+4v/Rx5c/7K9z/71HRzPg5/N7+Nfz+7Z3D0505sjvHbW59t&#10;dd1fZldXdmY3AUdA9BR5LEYqWGGXFbmzNQ1W1RmYGVWgWMxrKTKrKiOZ7VzJBvEhiiWQEKW7goFA&#10;QPJmz3dQT94T7kfNf3bNlh33fbvaZ4J72OwRLCe8lmE0sFzcBmFxYWqhAtq4JDltRUBSCSE/8yv5&#10;z3xd+DvdVX0T2xsPvzcO7qPbdBuiXI9eYvb1XjTT5FZHgRZslunE1RmQRnWDThQbaXb8N7lzRb7V&#10;KYZFkLAA1UKRnPm4/wAHRl7E/cP5v+8HsC8xbLebPDbNPNbhL24vY59cBUMdMG33KaTqFDrr6gdF&#10;T/6CXvgn/wA+n+Wv/ni2d/8AZ57Qf15tP4Jv95T/AK2dTJ/yaf8AcX/o48uf9le5/wDeo60su090&#10;Y/fHZ3Y+9MTDWU+L3fvzMboxtPkVRKhKfIZCoq4UnSKSaNZljmAcI7qGBCuwsTF0ziR2YeZJ/aa9&#10;d6eTtnl5e2ix2+Yq0ltZ21vIyElC8MKRsVLKpKkqaEqDTiAcdb1v/ChP/t2/u3/xKu1P/c6T3LHO&#10;f+4X+3X/AC9fO7/dmf8AT1Lb/pX7j/1ZHWgt7iPr6RurH/5c38tbt/8AmGdjVeJ2zOdj9RbPniPZ&#10;fbuSpmnpqHyDXHjsdT64Rks1Ux+pKcSJHDF+9Uyxq0KzHWy7JLvL6V7VHxORUD5D1Py/b1ix96T7&#10;1myfdk2tZrsfV7lchvoNtRwjy6cGWVqN4VupwX0lnbsjViHKbXJ+Of8AJ1/lJ7LwGW7cxvWs+/Go&#10;fPjtydtUqbw3rmJ1EcMtZicKKWtegQyWRpcdQ0lJAHImlQSSO0gGx2zl1QZQpanFxrdvmFoafaAB&#10;8+uNX+uj75ffTv5oNlkvhaa6PBt0h23arZDqdY5p/EiEhpUhZ5pZX0jQpKqAHMv/AAoz/l34qpO0&#10;cd1t8i6nbKyDHDI4ra+2osQYJ7eZxSTbrpq37ZfI3lQ0YdrPpikuNTP9dbJe0JLThhEp+zX/AJOh&#10;Sn91x7n3ifWy32yLPTX4cl/fNc60+Ea02949R0jSfG0jFWWhoJ+2Yv5MH82qiyWBwG2uqcr2bLRS&#10;PUUdNjTsjsGnVNEpqaeaGLH1+Xp6VmVy0b5ChjZ2SYfuSxs9GNr5iGlQuvOAPDk+3FNX8x0Ed2b3&#10;4+5bJHc3M+4xWAddLNP+9dmcmq6GVmmihZwCAGWCYgBkParDWl/mgfyjOyv5f+Qpt/bXytf2j8cN&#10;xZQYvE77khVMjhauS5gxu44YEWBHqACKathC09QylGjppmihkBG/cuybOdQOuMmgbzB9G/yHgflw&#10;66u/dF++xtX3lIm228jTb98hj8SS0DEwXUa/FLas5LELgyQuTJGCGDSIGZaePYc6zk63if8AhND/&#10;ANkJ9sf+La53/wB47YfuVeRv9xH/AOazf8cj6+fL+9g/6eLt3/iuWn/dz3fogn8/n+WcNjZ/I/Ob&#10;pDb7LtDd2UUfITbWLjJXG5mqk0x7pijXhKLLzMsVfYAR17JUnX97MYSXm/Y/AY3cQ7WP6gHkx/F9&#10;h8/n9uMkf7tr72P9YLZPbzmCb/GbaM/uWeQ5nto1qbMk8ZIFBaCvxQgxinhIG1cfYE66+de9+691&#10;v0/8J7P+3b+0v/Eq7r/9zo/cucmf7hf7dv8AJ183P95n/wBPUuf+lft3/Vk9aC3uI+vpG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eJ/4TQ/8AZCfbH/i2&#10;ud/947YfuVeRv9xH/wCazf8AHI+vny/vYP8Ap4u3f+K5af8Adz3frTW+Qv8AzP3vH/xMG5v/AHdV&#10;vuMbr+1f/TN/hPXdT2w/5Vraf+lZYf8AaLF0D/tjoc9bIP8Awmk7N3jifln271LSVlbPsPenRtXv&#10;LN4dXfwRZTCZjC01BkSlmRXWmy1VTMbKX88d3PjRGGvI87LcvGK6WjJI8qqVof5kfn1yw/vXuUrG&#10;95L23e3VBeWu7R2sUtBra3ura6kkirgka7aOQcaaGoO4kBl/wo82xhcB/MEweVxS0y129vjrtzc+&#10;5TAqhmrYsruPDRmYqSWl/h2IpQC1m8YjFtIUljnWMJeAji0ak/bVl/wKOhb/AHWe7XG5e2k0MxbR&#10;a73fQQVJoImt7G6OmvAeLcyHGNWo8Serlf8AhND/ANkJ9sf+La53/wB47YfsT8jf7iP/AM1m/wCO&#10;R9YKf3sH/Txdu/8AFctP+7nu/Wmt8hf+Z+94/wDiYNzf+7qt9xjdf2r/AOmb/Ceu6nth/wAq1tP/&#10;AErLD/tFi6B/2x0OetkH/hNJ2XvTFfLPt3qairK2fYO8ejavemfw6tIYIclhMxhaXH5EoLxxusGX&#10;qKZmIXX54wWJRFI15HmZbl4xXS0ZJHlVStD/ADI/Prlh/evcp2F5yXtu9SKgvLbdo7WGWih2gura&#10;6kkirgkaraOQDNNDEDJPQZf8KPNsYXAfzBMHlcUtMtdvb467c3PuUwKoZq2LK7jw0ZmKklpf4diK&#10;UAtZvGIxbSFJY51jCXgI4tGpP21Zf8CjoW/3We7XG5e2k0MxbRa73fQQVJoImt7G6OmvAeLcyHGN&#10;Wo8Serlf+E0P/ZCfbH/i2ud/947YfsT8jf7iP/zWb/jkfWCn97B/08Xbv/FctP8Au57v1prfIX/m&#10;fveP/iYNzf8Au6rfcY3X9q/+mb/Ceu6nth/yrW0/9Kyw/wC0WLoH/bHQ5697917r3v3XuvosfzRN&#10;n7/3b/K57j2n8YaPJZmoqetMDFh8TtRWkra7aUFbipMrTUEVOmqfz7cimDwxreem80Mas7pG0zb/&#10;ABtJt7rb1PatAvEoCK0p/R/lXr5efuh75tmye722XvNzRxKt9dmWS4IEUW4vFcLC8jOe3TdMhDsa&#10;JJpdiApYfOn9wz19Q3XvfuvdDbn/AJId6bp6W2h8dtxdn7sy/S2w9wVG59p9fV1U70FHWVEYjLIp&#10;9bRQAyGnhZmipmnqXgSNqiYupe8leIQliUUkha4BP+r8qmnE9R/tvtXy7s+/3PNFrYW0W6XkKW9z&#10;epGBLLGh1UJ4Bm7fEcANIEjDlgi0UHw7h29UfLn4s0+7mhTak/yO2PDud6jT4xjm3Ni1rTJrDLoF&#10;MX1XBFr3BHu+3BTcRa/h8RNX2ahX+XRZ75vcx8k8wNZVNwNj3Ywaa6vGFhcGOlKGuulKZ63Pf+FD&#10;+1e4d0fAmBus6HMZTau3e2sXubuehwSySSDbtLQ5Qx1dXFGrGTF0OYainqD9IWSGpcCKCSSOTedI&#10;5HtBoqVDgvT+GhyfkDT+R64P/wB2LvOx7R7jkbs8UdxPt1xBtbzEKv1sktuCiFiKTSQCZI/NwXjH&#10;c6q2hr7ibr6M+ve/de6G3tP5Id6d27X6y2X2v2fuzfe2OnNvybY64xG4ap548bRySeR1TV6pZSqx&#10;wiaUvKKeCnpw4hgiRFM95LcqqyMWCCigmukf6v5ADgB1H/J3tXy77f3l/f7LYW1pcbnMLi+khjCN&#10;PIq0BNMKtSz6FCr4jvJTW7EiR8BP+y7PhV/4tr1x/wC9jhvajZ/9y4P+a0f/AB9egt95L/p3XNP/&#10;AIrm9/8Adsuutn//AIU7f8yC+Mn/AImDK/8AulPsdc+f2UX+mb/AOuRf90l/ysu/f9KyD/tKHWmX&#10;7jTru71737r3XvfuvdbD/wDwmh/7Ls7Y/wDFSs7/AO9jsP2M+Rv9y3/5ot/x+PrmJ/ewf9O627/x&#10;Y7T/ALtm79BV/wAKG/8At41nv/EP7W/60VXtLzj/ALnN/pU/wdDD+7F/6dbF/wBLPcP+PR9Cr/wm&#10;h/7Ls7Y/8VKzv/vY7D9quRv9y3/5ot/x+PoH/wB7B/07rbv/ABY7T/u2bv1sG5v+Y7jOnf5pO4fh&#10;Z3BlqLGdfdo7F2tlOnNyVgWNcdumuhlglw9VObf5JnzHEKUtxFXqIhcVpMQubfPptwa1lPa4TQf4&#10;XI4fY38j9vXM3b/utTc8+0EPPuxxvJebfebhHucC1YzbfEyuJ0X+O21MZQPigOrHg91J/wDP2/ln&#10;P11ueu+b3SG21j6+3lkVXvzbuJQhMPnKmVY4NxRwrdUx+blcR1mkKsNeUlOr79vCGOb9i+nb6qId&#10;rH9QD8LHz+xvP0P29Z9/3bn3sRzPaJ7fcwT1vLZD+555Dm5tI1Ja1LHjJbqNUVal4KrjwRr1g/YF&#10;665dbP8A/wAJhv8Amd/yk/8AEVYT/wB283sdcif28v8ApB/x4dci/wC9v/5IHL//AEsLv/tGTqur&#10;+eh/29O+Uf8A5JP/AL7raPsn5s/5KEv+0/6tp1lF/d5f9Oe5f/6mv/d73Lq2r/hLf/3PN/5TL/5o&#10;PsRcg/6P/wA2v+snWFv977/zqX/U+/7w3VIH82z/ALeQfLr/AMSrL/7g0XsJ8wf7mzf6c9dAvuVf&#10;9Or5b/6V4/6vS9V1eyfrKLr3v3Xuve/de6+gf8KOqOtv5Tv8snIdqb9xkcG6oeux3r3bUK6LWZDO&#10;VtJEcZt2KoeIaDTtPTYmljIaJaqSWYXaold5e2q3Tl2wMrju0+I/qWI7V/mF9Kknz6+aP385z3X7&#10;5vu0mz7bITbte/unaloTHDaRSMJboqGNdQSS5lbDGNVTARQNH35UfKft/wCYXcW5u5u5NxVWXzmb&#10;rJP4NhUkf+HYTHayaXEYmmZilLRUkdlFh5JnDT1Dy1Ekkjxbf38m4yGWU1J/YB5ADyA/2Tnr6CfZ&#10;32d2P2O2ODYdigWKKJV8WUgePdz075pnAq8jmp/hQURAqKqguXtH1KfWanqKikqIKqlnmpqqmmWo&#10;pqmnZkkjkRgyOjqQyOjAFWBBBAIN/fuqSxLOpRwGVgVZWAKspFCCDggjBB49by/8jP5/ZP5mdJb0&#10;+NPftXFvTtHqDbqUsuX3Joqpd17Nry9AGyccqsKyqxjutDWyyA/cwVFG8xlqJKiR5V5U3g7nE1vN&#10;3Mg4nOtDjPrTgfUEVqanr56P7wr7tcPsRzBa818tqbXb9ynLCOCsa7fucNJqRFSNCTAGaFVp4bpK&#10;qaUWNRqu/wAzX4kxfC35j9p9N4dX/uHPVR776teRndht3M+SooaZ5JP3JJMZKs1A8jcyvSNL/b9g&#10;De9u/ddy8Q+GtU/0pyP2cD8x12I+6X71H365F2/fZ6fWKrWe4AAAfW2tEkcAYAmUpOFGFEoXy6vZ&#10;/wCEt/8A3PN/5TL/AOaD7F3IP+j/APNr/rJ1zt/vff8AnUv+p9/3huqQP5tn/byD5df+JVl/9waL&#10;2E+YP9zZv9OeugX3Kv8Ap1fLf/SvH/V6Xqur2T9ZRdXGfyH+y96bF/mSdM7b2vWVv8E7Vxm4dk76&#10;w1O0njrMdDt/J5mJ5Y0upNBXYuCqDsp0LFILqru3sScpzNFfRha0bUrD1Gkn+RAP5dYM/wB4vynY&#10;cxe1W53d2qeLt0lldWkpC6opmvLe1IBOf1I7h4yAcllNCQB1Y7/wqE2xhaTfPw73nAtMNxZ/am89&#10;sZV0VfMaLEVm3KvHiRgdZiE+brPGCAoYyFSSWsd8+RgPC/mVcH7FKkf8ePWLX90Tu1xNt/M1gxbw&#10;Ibja54xU6fFuY76OSg4V02sWqmSAteA6Vf8Awlv/AO55v/KZf/NB9u8g/wCj/wDNr/rJ0Tf3vv8A&#10;zqX/AFPv+8N1c78R/kbjO6O9f5gvxI31JDmK7pnuasbFYjIkstZs/ddGkktLpYlpY6TKmtjlsbRx&#10;VdLGAAR7Ee2Xoupbm2fOiRqA+aPxH5Gv7R1gb71e1s3IfLvJvOu3gxpum2R+JImDHuW3SlQ+OBeH&#10;wWXzZopGznrQ2+bXxuyfxI+VHdHQNeKt6LYm8Jo9qV1bfXWYKtVK/B1bPpVXknxVVAZSvpE3kT6q&#10;QIm3OyO3TvCfwtg+qnIP5gjr6NPYD3Ui96uTtr5lj0h7u2U3CLwju4iYbhAKkgLNG+muSmk+fRV/&#10;aHqYut5z+Rr0dtz4ffy994/KXtOODbdb27Q1vdW6czV+ESUmytv0dUcMHe4HjkplrclGGksUr4ww&#10;Rww9ypypartlm1zJjXVyfSNQaf5T+Y6+eb+8J9wrr3w9zLblDZy06ba8W128S6yJN0vJYxPQU4hz&#10;FbsQvGEkEinRufhr3fub5Jfyus13tu6SVs52hge5d0yU8hDfaU02899rQY+MgC8ONoEhpYvqfHCl&#10;yTckx226a924ytxdZz9lXkx+Qx1Cfvt7fWntV7ux8u2QHhWEvLFuGFR4ki7XtBllNfxSyl5W/pOe&#10;HDr51XuGuvqF697917rfK/kydM7Z+EX8tfJfIPs9I9v1/ZmCyHyQ7ByVSoEtNtqgoZZMFBchS6fw&#10;WnNdGh5EuQkQXJt7lnli2XarEzyY1gyN66FB0/yyP9N185f37ue7v7wHusnLW0VmSwmh2OyjU1WS&#10;+lmVbhsVofqH8FjwKwKeqsf5JXz/ANy7x/mNd/YjsvLyxUfzayGT3nQUNbO7xUm5cXNV5PFUdPqt&#10;FHEMDJWUKAKhk+3oYgT40T2H+Vd3Z71xIf7ep+xwSw/lUD8uswvv+/drtNi9rdmn2mMFuVUgtXdU&#10;AaSxuFjgmkancT9SsUxqSF8SZvxE9AP/AMKIfi1/od+XmI74wGONNs75Lbd/jFfJCpEUe58IlNQZ&#10;dOBoQ1dG9DVm5DSzzVT2Olj7S85WH0tz4o+GUV/2y0B/yH7SepG/uwveD+vHJMvLly+q52Kfw0BP&#10;c1hdl5oD6nRIJovRUWMeY61+/YQ66Wde9+691sP/APCaH/suztj/AMVKzv8A72Ow/Yz5G/3Lf/mi&#10;3/H4+uYn97B/07rbv/FjtP8Au2bv0FX/AAob/wC3jWe/8Q/tb/rRVe0vOP8Auc3+lT/B0MP7sX/p&#10;1sX/AEs9w/49H1Rr7C3XQvr3v3Xut+n/AIUJ/wDbt/dv/iVdqf8AudJ7lznP/cL/AG6/5evm5/uz&#10;P+nqW3/Sv3H/AKsjrQ42htXN763ZtfZO2aM5Dce8dxUW1dv0CmxnrshUxUlJCCeAZZ5lW/8Aj7iV&#10;EMjBVySQAPUnHX0Zb5vNvy7ZXG4XbaILWCW4mfjoihjaR2/JVJ6+gl2Hnus/5LX8syOPaGLxeVzm&#10;wcDT7c25TVbFf7z7+zl/NX1kipFNPE9WJ62VPRImNozTQtGsUQWYJnTlaw7QCwAA/pyN5n+Z/wBK&#10;KdfNDyxtu7ffz92Sb6SSOK8meedlFfoNntPhjQEsqkJohU5BuJfEbUWaugj21252R3r2DubtPtrd&#10;+Y3xvzd2RfJ5zcGakLyO7sSsUSC0VNSwA6IKeFUggjCxxRoiqoiO4uHunMkhLMxqSf8AV+wcB5df&#10;STyVyTtXt3tkGz7LbRWlnbIEihiWgAAoWY5Lu3F5HJd2JZmJJPQc+2ehT097b3LuHZ2fxG6tpZzL&#10;bZ3NgK+PK4PcGBqJaSso6mFg8U9NUwMk0MsbC6sjAj+vuyOYyGUkEGoINCD0X7rtNrvttLZ3sMc8&#10;EyNHNDMiyRSxsKFXRwVZSOIII637/wCWx8pNqfzW/gtvLrvv/F4/cO88Ni26Z7+xQEcf8Uiq6O+O&#10;3JBHGgWhnycSNKrxKn2+To6iWmWJI4Qsu7HfrzFaNHOKsBok+YIw3yJ/kwJFMdfNt96v2fvPube4&#10;lrufLUjw2ssg3TZ5O5vp2jl/VtWLEmRYWIUhiddvLGshYs9dG35QdD7g+MPyE7d6C3NULW5Xq7et&#10;XtpcmilFraRWE2OyCoeUTIY+aCpVTyolCnke4qvrRrGZ4W4oxFfX0P5jPX0J+0PuNbe7nLO28yWi&#10;6I9wtY5zGTUxSGqyxk+ZilV4yfPTXrcR/wCE0P8A2Qn2x/4trnf/AHjth+5L5G/3Ef8A5rN/xyPr&#10;hx/ewf8ATxdu/wDFctP+7nu/Rg/5dvzy2R86MP8AIH4md7x4LOdsdabi3Nsvce2sxFH4N27JXKVW&#10;LgyAgPpmmpaeSKiyarz5Ggq7g1ZWJTse7ru6yW09C66gQeDx1pX7RwP5HzxGP3nvu57h93mbZudO&#10;XTNFt1/BYXUE8THXt26m3juGi1cVV2Vprcn8IePPhVbUl/mlfy+dz/AT5CZHblHTV2R6O7AqKncX&#10;SW7py0nkoA6Gow1ZKb/7lMI8ywy3N54DT1ll+4Mcceb9s7bPMVyUapRvUen2jgfyPn12p+5/95i0&#10;+8lyyl1IyJu1kEg3W2FFpNQhZ41FP0bgKXWgojiSLOgM1Zvsk6yy636f+E9n/bt/aX/iVd1/+50f&#10;uXOTP9wv9u3+Tr5uf7zP/p6lz/0r9u/6snrQW9xH19I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bxP/CaH/shPtj/xbXO/+8dsP3KvI3+4j/8ANZv+OR9f&#10;Pl/ewf8ATxdu/wDFctP+7nu/VFHcn8k7+Zxuvt7tXdGA+M/3+C3J2RnM/ha7++fX0XmpKzJ1VRTS&#10;+Kbdcc0fkhkVtMiK63syqwIARn5Wv3diIsFiR3x8Cf8AT9dEORPv9+0uzbHt1nc77omgsbSGVP3X&#10;vLaJIreNHWqbcymjKRVSQeIJHSJxH8iH+aLksnRUFb8dcbt+lqphFPmsvvTYr01MpB/cmSg3JXVj&#10;IP6RQSvzwp59trynfk08KnzLx/5GPQgvv7xX2htIWkj3uSZlFRFFte7CRz6KZrGKMH/TOo+fW0P/&#10;ACwv5bOyv5XfVnYva/dG/wDamS7W3Lt0VPZu/YpXptv7dwOPBrJMdQ1ValNLJTeZfPV1c0cBnaKn&#10;VYI1gBlHew7GmwRtLMw1kdzcFRRmgJp9pP2YxnkP97j71V/97zeLLZths7iPboJithZlQ95e3c36&#10;YlkSIuA+k6IokZ9AZyXYv26en8zL5cUvzW+YnZ/dWBWpj2F5afZXWENZE0M3938Qhp6Oomif9yKX&#10;JTGaueN/VE1UYj+j3G+97j+9Ll5R8PBf9KMD9vH8+u4n3TPZR/YPkaw2C50m8o91flWDL9ZckO6q&#10;RgiJQkIYYYR6hx62kf8AhND/ANkJ9sf+La53/wB47Yfsf8jf7iP/AM1m/wCOR9cg/wC9g/6eLt3/&#10;AIrlp/3c936oo7k/knfzON19vdq7owHxn+/wW5OyM5n8LXf3z6+i81JWZOqqKaXxTbrjmj8kMitp&#10;kRXW9mVWBACM/K1+7sRFgsSO+PgT/p+uiHIn3+/aXZtj26zud90TQWNpDKn7r3ltEkVvGjrVNuZT&#10;RlIqpIPEEjpE4j+RD/NFyWToqCt+OuN2/S1UwinzWX3psV6amUg/uTJQbkrqxkH9IoJX54U8+215&#10;TvyaeFT5l4/8jHoQX394r7Q2kLSR73JMyioii2vdhI59FM1jFGD/AKZ1Hz62if5Yf8tvY/8AK66s&#10;7E7U7n7C2jku1N04CKo7N7A8v2m39uYSgBqnxlDWV608r0v3P71XWTJB9y0VMBTxCAeQebDsabBG&#10;0szLrI7m4KijNATTzyTjyxjPIb73H3qdw+95vFls+xWVym328zLYWenxLy9upv0xLJHCXAfT2RRI&#10;X8MNJ3sXNNPX+Zt8uKH5rfMbs7urbi1kewNVLsrrGGviMM/8BxEX29NUSxN+5FJkakz1xjf1xGq8&#10;TAFLe423zcf3pcvKPhwFr/CMD9vH8+u4f3SvZST2D5GsNgutJvP1Lq/KNqT6u5bWyhhgiJAkOoYb&#10;w9Q49bR3/CaH/shPtj/xbXO/+8dsP2P+Rv8AcR/+azf8cj65C/3sH/Txdu/8Vy0/7ue79F67D/4T&#10;Nf383/vjfP8As6/8K/vnvDJ7r/hf+jfz/bfxGtnrPt/P/f2HzeHzaNfjTXbVoW+kIZeRfEYt49Kk&#10;n+y9TX/fnUm8r/3sf9W9stNu/qr4n0trBbeJ+/NHieBEkWrT+5206tNdOpqVpU8ekf8A9At//gc3&#10;/sMv/wBIPun9Qf8Ah/8A1S/66dHn/J33/wANL/uvf98bpK77/wCEyv8AcrY+8t5f7Oz/ABP+6W1M&#10;juf+G/6N/D9x9hRzVXg839/pfF5fFp16H031aGtYtT8jeCjP49dKlqeHxoK/786OOXv72f8Af24W&#10;1j/VXw/qbiGDX+/NWjxpFj1af3OuqmqtKitKVHHrVV9gDrsZ1tT/AMqj+e1s7qnrnZnxo+ZRztLg&#10;dk0UW2uu+9sdFNkhT4uMiOixm46CBHrRDi4LQU1bSJUMaZIYZ6VTC9XKPuX+bVtUWC5rRcLIM0Hk&#10;GHHHkRXFBTz646ffH/u7L/nHdLrmzkTwmmunae92h2WDXcMKyTWsjkR6pmq8kMpQCQu6SEMIlua3&#10;z8Iv5VP8yGlyHY2EwPUHYWfyp++ynZvQmbhoMuZ3XxmbKtgqlI6msAAUjKU00ilQrKCtgJZdq27f&#10;KuoRieLRtRvzA8/9MOsEeXvvAe8f3WHTa55tysoY+yOw3i1aa20A6tMIu4yUTNQbaRFIJIOeqn/k&#10;B/wmQxrQV+V+LvyLroKmOJ3oNld50UcySvyyK24sFDA0CjhbHDzE31FxaxILzkTzt5P9rIP+fl/6&#10;B6zN9tf72mZWSHm/ZEZSQHutplZSo4E/S3bOGPn/ALlJ6U9Nbn5RfDv5E/Dbe0WxPkF1zlNl5Cvj&#10;eo29mlaOrxGXgjKh5sXlaZpKOsEetPLGrieDWi1EUTMFIIvtum219EylT5eYI+RGD/k8+uqXtD75&#10;cr++u3nceWb6O6RCFmiIMdzbOwNFmhkCyJWh0sRoehKMwBPRaIZpaeWKeCWSCeCRZoZoWKujqQys&#10;rKQVZSLgjkHke0XUsOiyqVYAggggioIOCCDxB63Mv5dH8/vqLeGyNq9PfN3JVOwOx8Li4Ntx911c&#10;UlZgdxpFEIUq854I3qMNlahQoqZGjloJpPJUtPRq4p0kvZecI3QRXdVYCnicVb/TeYPrxB4464R/&#10;eh/u2d72LcLjfPb9FvLGWR5ztassV5Ylm1FLfWwWeFST4YDLOi6YwkpHiE9nYv8AKy/lYfOPG1fY&#10;+ytqbEWozzPUydnfF7O0tHFJNU/vPO8GKkrdtz1UjsZGknoZJWYsXJuwJtNy/t+7DXGFz+KJgP5C&#10;q1/LrHblf74PvD93uVdqv7m7pDpUWG/2kkrKsfaFDXAiulQAaQqTKoAFKUHVQfyK/wCEzG8cRS5L&#10;N/Frv7Hbv8MZmotgdxUYxtY4XkxxbgxgmoqiokHCLLjqKINYPOqksocveRnSpt5A39FxQ/tFQT+Q&#10;6zd9r/72WxvXjt+cNne2qaPebZL48Qr5m2n0yKo8ys8rU4ISKHW871+P3cvxn7CyfVnenX2f663v&#10;i1E74rNxr46inZmWOsoKuFpaPI0MrIwSppZZYGZXUPqRgATdWktk5jlUqw8j/hHkR8xjrqh7d+5m&#10;xe7O2R7xy7eQ3tpJgSRE1RwATHIjBZIpACCY5FVwCDShBIpfAT/suz4Vf+La9cf+9jhvanZ/9y4P&#10;+a0f/H16CH3kv+ndc0/+K5vf/dsuut7n+Z3/AC4v+HHdgdZbG/0yf6G/9HO8Krdf8U/u9/eH7z7m&#10;iNH9v4P45g/t9F9evyS3/ToH6vcsb9sf77VF16NJJ+HVWop/EvXzrfdJ+9J/wLW53+4/uz95/W2s&#10;dt4f1v0XhaJRLq1fSXeqvDTpWnGp4dUy/wDQLf8A+Bzf+wy//SD7DX9Qf+H/APVL/rp1nd/yd9/8&#10;NL/uvf8AfG69/wBAt/8A4HN/7DL/APSD79/UH/h//VL/AK6de/5O+/8Ahpf917/vjdU1fzPP5bv/&#10;AA3Bvjq3Zv8Apm/0y/6StqVu5/4l/d3+7v2X2dYlL4PD/Hc79z5NerXri0206G+vsMb7sv7kdU16&#10;9S6q6dNM0/ibrOr7o/3qf+Cm2/cL791/uz6G4ig0fW/W+L4sbSatX0lpopSlKNXjUcOjwf8ACaH/&#10;ALLs7Y/8VKzv/vY7D9m3I3+5b/8ANFv+Px9Y/f3sH/Tutu/8WO0/7tm79BV/wob/AO3jWe/8Q/tb&#10;/rRVe0vOP+5zf6VP8HQw/uxf+nWxf9LPcP8Aj0fQq/8ACaH/ALLs7Y/8VKzv/vY7D9quRv8Act/+&#10;aLf8fj6B/wDewf8ATutu/wDFjtP+7Zu/QYf8KE6iopP5kWXqqWeamqqbqXalRTVNOzJJHIkVSyOj&#10;qQyOjAFWBBBAIN/aXnH/AHOb/Sp/g6Fv92VEs/tXGjgMrbluKsrAFWUmMEEHBBGCDx6v9/lHfPTZ&#10;v8xn407m+OHyHjxG6+49k7KfaHaG3twBXTeW1amIY9M6YjpMszrKKXKiP/N1TQ1IMQroY4xhy5u6&#10;71AbeehdVowP404V+3yPzofPrmv99b7uN991zmyDmnlgy2+2XV0Lnb54SQds3BG8Y2+rOkAr4ltq&#10;+KMNH3GF2Oqt/NA+AG5/gF8h8ls6KPIZXprfT1G5+k941QLGoxnlAlxVZMAEOXwjyLBU2sZo2p6w&#10;JGlUsaADfdobZ5ymSjZRvVfQ/McD+R8+uxn3RfvKWn3k+WEvmKR7paaLfdbZaDRPp7Zo14+BcBS8&#10;f8DCSKrGMsbW/wDhMN/zO/5Sf+Iqwn/u3m9iDkT+3l/0g/48OsNf72//AJIHL/8A0sLv/tGTqur+&#10;eh/29O+Uf/kk/wDvuto+yfmz/koS/wC0/wCradZRf3eX/TnuX/8Aqa/93vcurav+Et//AHPN/wCU&#10;y/8Amg+xFyD/AKP/AM2v+snWFv8Ae+/86l/1Pv8AvDdGL+W3/Cez/Zpfkh278g/9m6/uL/pU3W25&#10;/wC6P9wf4n9hqghh8H3/APfXH/dW8N9f20P1to4uVm4cmfXTPN42nWxanh1pX56x/g6i72V/vM/9&#10;Z/lXbeWf6t/V/u+3EH1P74+n8aju+rw/3XNo+KlPEbhx6Lp/0C3/APgc3/sMv/0g+0f9Qf8Ah/8A&#10;1S/66dSj/wAnff8Aw0v+69/3xuvf9At//gc3/sMv/wBIPv39Qf8Ah/8A1S/66de/5O+/+Gl/3Xv+&#10;+N1rgda9U41fmHsDo/M1MGdw6/JXFdU5WsqqbTFWUw3RBiJ5ZKPzPaOoi1M0PmawYp5D+r2B4YAb&#10;hYjkeIFP+9U66mc185StyLecwwK0Mp2K43GNVkq0Un7ve5UB9AyhoA+kZFdI4dbk3/CjfemQ2t/L&#10;3xmDolZqbsj5B7b2XlyshQCngx+f3EpZQpEo+7wEI0EgAkPe6AGTedpClmAPxSKD9lGb/Co64Wf3&#10;W+wRbx7mvcSfFY7NfXUfbWrvNZ2RzUaey8fOf4aZqNET3E3X0V9e9+691737r3Vzv8gfe2S2r/Mz&#10;6jwVD5Ptey9mbv2TmdEjIPtoNt5Dcaa1AImX7zb8HoJADWkvdACJuUJCl+gH4g4P2aC3+FR1gf8A&#10;3kvL8W8+025XMlNVhdbbdxVUHve+hsTQ17TovHyK4qvBiQef/hT1tXG0fdHxX3vFDAuY3D1fntq1&#10;1QsdpWpsNlqWrpEeXUdcaS52oKJpGgu5u3ksprz3GBNE/mUI/wB5av8Az91jx/dH7xLPsPMO3kt4&#10;UN/Z3CLq7RJdW8kbkLTBItI6muQFFBpyKH/CW/8A7nm/8pl/80H2p5B/0f8A5tf9ZOgl/e+/86l/&#10;1Pv+8N0WX+Yj/KI/mHd6/Nj5GdudV/Hv+9PXm/OwHze1Nwf3s2PQ/dUppaWMS/aZHctHXQXeNhpm&#10;hjfi+mxBJfvHLd7dXUskcdVZyQdcYqPzYHqWfuv/AH2fbH275A2TZN53n6e9s7MRXEP7u3aXw5PE&#10;kamuCxljbDDKOw+fRNaf+RX/ADS5qiCGT4yQ0kcsyxSVVRvbr4xxKzAGRxFuuWUogN2CI72B0qxs&#10;CW/1T3D/AH1/xuP/AKD6naX+8Q9n41LDfixAJCrtW86mIHAatvUVPAVIHqQM9bGX8pH+TtUfBbOZ&#10;X5GfIfc+1s73XLtmpw238Nt2VpcPtSgqRfI1T5GpjpzV5WopUEMkqRx09LA1TEklSsxmUZ8uctHa&#10;mM85BehAA4IDxNfWmPQCvGuOXH31fvyL94i3j5X5YguIdqE8cs0s6hbncJk/skESM+iFHOpVLM8j&#10;iNisZTSdfX+eB82NqfMP5axY/rHKxZzqbofAzdcbYz9KVamy2SasknzuWopVLCahnnSGmp5VJjnh&#10;o0qYiY51JB/NO6Ludz+maog0qfImtSR8jwHqAD10u/u+vYG99juSzLu8Zh3Hd5lvp4WqHt4BEEt4&#10;ZAQNMiqXkkU9yNKY2oyEdWef8Jb/APueb/ymX/zQfZ/yD/o//Nr/AKydYk/3vv8AzqX/AFPv+8N0&#10;WOo+VJ+I/wDwoC7c35lMm2N2BvLueTqjtFmKiEYXPU2Npvu6gsyhYMTklpMi7A6glIyqG1FGLf3h&#10;+7d3eQmimQq/+lag/kaH8upZi9nf9er7tO27dDHrvLXbBuNhx1fVWck76FoDVpojLAoONUoJIpUG&#10;w/4Ut/Ff7rGdN/MPbWLXzYpz0v2nVUyrc08zTZDbVZMFINoZzX0skpVifNRxFlCRqTLnnb/guVH9&#10;B/8ACp/wiv2DqGv7qH3i8Cbc+RruTEg/em3qxOHULDdotQfiUQyKoIpolahJY9a1HxB+PWc+VfyY&#10;6Z6AwSVIk7H3tTYvM1lKLvR4eDVWZvIDhh/kGIpqmo5FiYwv59gfb7M7hOkK/iYD7BxJ/IVPXVv3&#10;v9zbf2b5T3TmW4K0sbWSSJW4S3L0it4+I/tJ3jT5Bq+XW3Z/P9+QWB+N3wl2D8Tutnh27XdzS0Wy&#10;6PBYtjH9jsfasdI9TDGVDNHFNUR46hVCVE1M1Ul2VZFMi84Xi2NqltHjXQUHlGlP8tB8xXrib/ds&#10;e2dz7qc/3nOe6gzptYlummkGrxt13BpAjGtAWVTPMTQ6JBGaAlSBs/lS/wDbkLYH/iKu2P8A3rt9&#10;e1ew/wDJJH+km/4/J0APvl/+JAXv/Sw5d/7tu09aC3uI+vpG6NR8JPjlkPln8q+kugaNagUW/d6Q&#10;xbpq6a4emwVCkmRztSrAeiSHE0lQ0ZNgZdC3uw9rtssjuNwkI/E2fkoyT+QB6h37wHulH7L8m7rz&#10;I9NdnasbdWoQ93KRBbqQeIaaRNXouo+XW3N/woP+RuP6E+GG0PjVsWemwWY75y8G1v4Ri2WI0mzt&#10;trTVNdHEiXeKCeqGOogvpWWmeqj1FVdGkXnK9FpbLbpjxDSg8kSh/wANB9lR1xQ/uzfa2T3I58ue&#10;a9xDSxbPG9x4kgLeJud8ZI4yScFlTx5q5KyLG1ASCNK7qvsfc3T3ZnX/AGvsyq+z3Z1vvLG7427U&#10;EuFFXjKuKsgWTQyM0MjwhZFBGuMsp4J9xjBM1u6yLxVgw+0Go672848q2nPO03my366re+tZ7SYY&#10;r4c8bRMRUEBgGqpphgD5db3f8zfrLbH8xj+Vk3bvWVKuWy+J2Rjfk/1WIAZagCloGqcvi+Ejlapf&#10;DVFbTGHQrGtihV4w8YUSxv0K73t/jIKkKJV9cDuH7K49QOvnV+6Xzbd/dd94Bsm7N4ccl3PsG4Vo&#10;qfqTCOGbiyhBOkMgepHgsxDUap0B/cRdfSd1737r3Ww//wAJof8Asuztj/xUrO/+9jsP2M+Rv9y3&#10;/wCaLf8AH4+uYn97B/07rbv/ABY7T/u2bv0FX/Chv/t41nv/ABD+1v8ArRVe0vOP+5zf6VP8HQw/&#10;uxf+nWxf9LPcP+PR9Ua+wt10L697917rfp/4UJ/9u392/wDiVdqf+50nuXOc/wDcL/br/l6+bn+7&#10;M/6epbf9K/cf+rI61MP5Ru1cbvH+ZH8RsRlYYJ6Wj7QG6okqY/KoqcFjq/N0ThdSWkjrMdE6Pf8A&#10;bdVezadJjzl6MS3sIP8AGD/vNW/yddofvsbxLsXtVzJPCWDNYfTkq2k+Hdzw2kgrQ4MczBh+IErU&#10;Vr1fZ/wqC3pkKHr74gddxKxxW6d5bw3pWuJCAKjAUOAoaUGLTpcmPclRZyQUsQAfISBfz7IQkKeR&#10;Lk/aoUD/AI8eucX90XsEVxufMu6H+0t7XbbVRpzovJbyZ+6uM2KYpnjUac6fPuN+u4XXvfuvde9+&#10;691spf8ACZPe2SoPlT8gOuYvJ/B91fH0b2rrSMF+52/uPDUFJeG2l28W5aizkgoNSgESEgb8iyEX&#10;MieRjqftVlA/48euU397Ry/Fc8nbNupp4lvvP0idorovLK5mfurUZsI6indgmmkVL5/wog2rjdvf&#10;zGMtl6GGCKq3101tfdWZeGPQ0lTClbhEeVtTeWQUeGgQPZbIqJb0amRc5RhL4kfiRCf2af8An3qS&#10;/wC7D3iXc/a6OCQsVtN03C3iBaoWNjDdkKKDSPEunNM5JauaC7r/AITQ/wDZCfbH/i2ud/8AeO2H&#10;7FfI3+4j/wDNZv8AjkfWAH97B/08Xbv/ABXLT/u57v1qdv3z2P8AGT5v737w6ozL4Xeuwu+txZXH&#10;u2o09VF/Gq5KrH10SsvnoMhTM8FRHcFopG0srhWWOlu3sbkyxmjK7EftOD8jwPy67Mp7cbV7te3t&#10;py/vMXi2t5s9lG4wHjb6WIpLGSDpkicB0ahowFQRUHd4y+M+OX877+X3T1VK1Ni6jcdI1Ri6t9NR&#10;ktg7+x9NpkilA8byLSyVGiRf2hkcVUrIniFTFIkqMsPNdlXgTw8zHIB/s/mp8uvn9srvmn+799y2&#10;Rw0ggYLIoqkG8bPM9QR8QGsJVT3eBcxlTqMbKdBfvDpbsT47dsb56W7Wwcu3t+dfZ2XA52ga7ROU&#10;s0NXSSlU+4oa2ndKilnUBZoJI5V4Ye4iubZ7ORopBRlNCP8AV5HiD5jr6RPb7n3a/dDZbTf9mlE1&#10;newrNC+AwBwyOoJ0yRsCkiE1R1ZTw63lP+E9n/bt/aX/AIlXdf8A7nR+5V5M/wBwv9u3+Tr56/7z&#10;P/p6lz/0r9u/6snrQW9xH19I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bxP/CaH/shPtj/AMW1zv8A7x2w/cq8jf7iP/zWb/jkfXz5f3sH/Txdu/8AFctP&#10;+7nu/VaPaf8Awo2+bux+zux9l4nq34rVGL2hvzMbXxtRkcJu56h6fH5CopIXneLfEMbTNHCC5REU&#10;sSVRRYAhm52u43ZQkWCR8L+Rp/vzrK7k7+639v8AmHaLHcJtw5hWS5s7a4kVLvbQgeaFJGChtpYh&#10;QWNAWJpxJOeg+n/4UtfO+aCaKPq74n0sksTRpUwYHdxeMsCBIgl3zJGXQm41oy3HqVhcFo88XZ/D&#10;F/vL/wDWzoTx/wB1F7dIwJ3DmJgCCVN5ttGAPA6dpU0PA0IPoQeq1flp/Mp+YnzUgXC93dq1dRsa&#10;GpjrKbrLaEEWH2+ssR1RSz0NIA+Rmiku0UtdLVSREnxOgsARbhvVzumJnJX+Edq/sHH7TU9ZWey3&#10;3UuRvYRvqOX9vUXZVla/uXa5vSrChVZJMRKwwywrGrD4gTnoh/sq6yM63if+E0P/AGQn2x/4trnf&#10;/eO2H7lXkb/cR/8Ams3/AByPr58v72D/AKeLt3/iuWn/AHc936rR7T/4UbfN3Y/Z3Y+y8T1b8Vqj&#10;F7Q35mNr42oyOE3c9Q9Pj8hUUkLzvFviGNpmjhBcoiKWJKoosAQzc7XcbsoSLBI+F/I0/wB+dZXc&#10;nf3W/t/zDtFjuE24cwrJc2dtcSKl3toQPNCkjBQ20sQoLGgLE04knPV+n8qv+Y5TfzEujdw5LclP&#10;tvZHffX2QbDdj7X2iJFpEhrPK+JzmKpcjUZCoShqY0aIpPNUeOqppldjG8WoX8vb3++ojqosimjB&#10;eFDwIqT9ma5HzHXN774v3Wn+7BzDDFatPd7PeoJbG4udJkLRaRNbzPCkKmRCQ1UVNUciEAMGpqU/&#10;zae7v5gkPf2/vjd8ue4c9uLb208umT2rt7blNDg9r5jESv58Nm4MXj44YK7zRoGD1b1k1HVLUUvn&#10;EkDgR1zBdXnjNBcuTpOAO1CPIgDB/OpGRWteu0n3Lfb/ANtH5as+auStshhnuIzHcTTyNd7hbXKj&#10;TPbtNMWaPSTSkQiSWIpJo0uOqhvYe6zc63if+E0P/ZCfbH/i2ud/947YfuVeRv8AcR/+azf8cj6+&#10;fL+9g/6eLt3/AIrlp/3c9361f+9fnV83cR3d3HicT8x/lTi8Xi+1Nw47G43Hdhbugp6engy9ZFDB&#10;BDFl1jhhhjUIiIAqqAqgAAewDcbtdrIwE0vxN/oj+p+fXXL26+7v7f33L21zTcs8vSSSbdZPJI+y&#10;7a7u720TMzM1sSzMSSSSSSanPQV/7P387P8AvNX5a/8Aox94/wD159s/vi7/AN/zf85H/wCguhl/&#10;wNvt1/0y3Ln/AHJNs/7Zeolf87Pm/lKGsxmT+ZHyqyONyNJJQZDH1/Ye7poJ4JkMcsM0UmXaOWKW&#10;NirowKspKsCCR7027XTChmlIOCDI9CP29PW/3dvb6zkWWLljl5HRldHTZdtV0dSGVlZbYEMCAQQa&#10;g5HRVfZf1MfXvfuvdPm3Nzbk2fmKTcO0twZza2fx7F6DObcq56GsgLAqTDU00kU0RKkglWFwSPdl&#10;coaqSCPMYPRfuu0Wm+wNa3sMVxC+HhnjSWJ6Gvckispz6jq2f4w/zw/np8dsniabcPZM/wAgNgUb&#10;xQ5DZfczNkKqSnRlEn2u47fx2mqjCCkbzVFXToxDvSTW0kQ2HNN5ZEVfxF81fP8Axr4h8s0+R6wu&#10;93P7vj2490IpHtbEbNeNqKXW2foxhyDTXa1+nZNRqyokTkYEqVr1ty9g4Ho/+b9/LpbPYrCCbHdq&#10;bCrNydczZSKCXJ7X3jjVq6SMJJb01ONzNNLR1BiaNaykM0auIakN7kWdIuZbHUB8SkrXijrUfyIo&#10;fUfb1xQ5a3HmH7kXuh9PNLSTbryKC9EbOsF/tk5jkNR5pLA6yx6gTFJoYjXHTr5y/uF+vqQ69791&#10;7pYbJ7C391pmk3J1xvjeHX+4o08cee2Tk63FVqqGV9K1VBPBOF1qGsGtcA/UD25HK0J1ISp9QSD/&#10;AC6I+YOWNt5sgNrutpbXkJNTDdwRXERNCK6Jkda0JHDgerpfiN/P2+ZXRW4MJi+788Pkl1SKyKDN&#10;47eEcEW5aak/TLLi8/BHDNUVagh9OTFYkunxB6fWZkE23c3XVmQJT4qeYb4qfJuNftr1gV72f3bf&#10;IvuHayzcvQ/uPcdLGJ7ZnaxeTiBNbOWVUPCtuYitdRWSmg7Fv82PpLp75yfy2tzd+7ap6LLZTYPU&#10;n+zK9L7/AIoEFZHiYsfFm8jSOzATpR5TBJIJ6cuoSpjp5nVpKYIRpzFax7tYmdclU8VGpnTSpH2E&#10;cR6genXLz7mPP++fd891bflu7Lxx3m5fuLdLMufDNw0zWkTgDtLw3BUo9DWMugIWQnrSy+An/Zdn&#10;wq/8W164/wDexw3uMtn/ANy4P+a0f/H1671/eS/6d1zT/wCK5vf/AHbLrrbO/wCFE/dvc/SXSPx3&#10;y3THbnZ/UWUzfamSx2ZyXWGfyuAqKunjxBlSCqmxVXSSVEKSetUcsob1AX59yFzpdy2scRid0qzV&#10;0sVrgcaEdcXv7sDkDYef+Yd6h37bbDco4tuheKO/s7e8SNzchSyLcRyBWIwSoBIxw61Mf9n7+dn/&#10;AHmr8tf/AEY+8f8A68+49/fF3/v+b/nI/wD0F12h/wCBt9uv+mW5c/7km2f9svXv9n7+dn/eavy1&#10;/wDRj7x/+vPv374u/wDf83/OR/8AoLr3/A2+3X/TLcuf9yTbP+2XoGuz+7+6O7q7F5Puft7tDt3J&#10;YOkegwmQ7Pz+Wz89HBK4kkhpZcrV1clPFJIAzJGVVmAYgnn2lnupbogyuzkYBZixA/Mnod8o+3+w&#10;+38ckWw7bt+2pMweVLCzt7NJXUaQzrbxxhmANAWBIGB1ef8A8Jof+y7O2P8AxUrO/wDvY7D9izkb&#10;/ct/+aLf8fj655f3sH/Tutu/8WO0/wC7Zu/QVf8AChv/ALeNZ7/xD+1v+tFV7S84/wC5zf6VP8HQ&#10;w/uxf+nWxf8ASz3D/j0fQq/8Jof+y7O2P/FSs7/72Ow/arkb/ct/+aLf8fj6B/8Aewf9O627/wAW&#10;O0/7tm79BV/wob/7eNZ7/wAQ/tb/AK0VXtLzj/uc3+lT/B0MP7sX/p1sX/Sz3D/j0fVUnxw+QfZP&#10;xZ7o2H3p1Rl2xW8dh5lMjBHIWNNXUrft12Lr41KmbH5KkZ6edAQ2hy0bJKqSKQWd29hKssZoymo9&#10;D6g/IjB6zK90/bLaveHYbzl3eY/EtruIoSKeJDIMxzRk10yxOA6HIqKMGUsp30947c+O/wDO1/l/&#10;Udbh56TGz7ooP4ptnJ1Kx1GS2Nvehh0y0tRpAf8AyeWVoKlV0Ctx0/kjss0TrLUqQ812VRgnI8zH&#10;IPI/5fVTX06+cfY905n+4F7lNHOGcW7+HPGpZIN22qVqh1rjvVQ8ZNfBnTS2UYGon/hPb0/v7oH5&#10;h/N3prtHCS7e3713srFbd3FjJLlRJHl5Xingcqvno6yneOoppgAs9PLFMnpcH2HOTbd7S6mikFGV&#10;aEf7YfyPEHzGes2P7zPnjbfcrkflTftolE1ne3VzNBIKV0m2UFWAJ0yRsGjkStUkVlOQeqnf56H/&#10;AG9O+Uf/AJJP/vuto+yDmz/koS/7T/q2nWZ/93l/057l/wD6mv8A3e9y6tq/4S3/APc83/lMv/mg&#10;+xFyD/o//Nr/AKydYW/3vv8AzqX/AFPv+8N1Wl/M++Zfy/2B8/PlHs3Ynys+SWytobf7KkoMDtXa&#10;W+t0Y3G0MAo6RhDR0NHlIaWmiDMTojRVuSbXJ9kO+bncw3cqpLKoDkACRwAPkAesrfui+xPJHMvt&#10;rsF/uPL2x3VzNYh5ri52mwnnlfxZRqeSW3Z3agAqxJoOiG/7P387P+81flr/AOjH3j/9efZV++Lv&#10;/f8AN/zkf/oLrI7/AIG326/6Zblz/uSbZ/2y9e/2fv52f95q/LX/ANGPvH/68+/fvi7/AN/zf85H&#10;/wCguvf8Db7df9Mty5/3JNs/7ZegH2Z2Fndo9obU7Xeprc3ubbG/aHsJ6yvqZvuKuuoshFkjJPWE&#10;vUeaoqItTzXaTUxe5b2ijlMbh/MMG/MGvUi79yxb73s9zsoVIoLizmsgqRroihlgaCix4XSqtQJh&#10;aCmB1vlfzoOuYPlR/K93bvrruCPc8W06bb3yU2e8MayvNiqeLXW1sDKWEZi2zl6yoLKW1RI8YJEl&#10;/ctc0Q/vDbzImQNMo/0tMn/eWJ6+cz7h3NLez3u7bbfuhNublr3Y7kElQtw7UjjYGla3dtElDSjE&#10;Mfh6+fx7iHr6V+ve/de697917rYO/wCE4vSGY3181dydytj9W1uiusK+SbLSIGVMzuQHEY+lQkgp&#10;LPjTk5NQvZIGRreQH2L+SrUzXfieUak1+bdoH5gn9nXM3+9L9wIOXuQoNi1/4xu1/CBGDQm1sf8A&#10;GZXPqFl+nWh4lwR8J6UH/ClHtyh3f8v+sOp8bOtQnTvTsVRm9Mpbw5TcdbNXSU7Q3KRsMVS46bXw&#10;8gnAYaY4yXOd7kS3Sxj8CCvyLEn/AAU6Lf7qfkqTZOSNw3qUU/ee5ssXbTVb2MSxBw3EgzSTpTgp&#10;Q0NWYA03/CW//ueb/wApl/8ANB9mPIP+j/8ANr/rJ1D/APe+/wDOpf8AU+/7w3Uf5x/z6vl/8Z/l&#10;p3p0NsTrj425baHWO9X23gclu3D7onyU0C01PMHrJqPeNBSyS6pSLx08S2A9N7k13Tm+5sriSJFi&#10;IRiASr1oPWjj/B0593r+7j5I92eStp5j3G+3yO5v7UTzJbXNgkCv4jrRFl2yZwtFHxOxr59WMfyh&#10;f5tmQ/mAf6QOt+58JsHY3e+zgNz4XFbDSupcbmtvOY4ZZ6SlyeRytWtbi6tlWrH3Lq0VRTyRooWY&#10;Kdct8xneC0coVZBkaagMv5k5B454H5HrF377f3LIvu1fR7rsMt5d7Rdf4vLJeGKSe1vRqYK7wQW6&#10;GOZATEfDBDRurE1WtIf89Lur+YT1v3ruXojtDuncU3xq39SS7l6px+zaWmweOzOClkZJsbmpMbDB&#10;Nlq7FSsKatgqppYXAp6xaaFKuJfYU5rubyGYwyuTG2UoAoZfQ0pUjga/bQVHXQH+7w5B9suauXYO&#10;Yto2uEb7ZssG4vdSPdz2t2oBWW3E7MsMcwHiQvGiuP1IjI5iY9a6/sHddQettT/hLf8A9zzf+Uy/&#10;+aD7kTkH/R/+bX/WTri3/e+/86l/1Pv+8N1SB/Ns/wC3kHy6/wDEqy/+4NF7CfMH+5s3+nPXQL7l&#10;X/Tq+W/+leP+r0vW218UNyYX+bF/KGqeuN65OjyO/cl17V9Jb3ydeInak3ftyOCXB5qoVFk0yyvH&#10;i8s+mNDeV1jVRY+5E25xzFtpjY92koSfJ1yp/wCOk/n1xY95dquPuZe9q7pt8bR2cd7HutpGmoCX&#10;bb1nW4t1JIqoDXFqKscKCxOeq8/+E5Xwyz20t5/IX5Kdl7dqsLuDZGXrPjftLG5SP10+TpZ4ajd0&#10;qNrMZko5IaShWWPWpL1sQk9Mikm5J2wo8k7ihWsYB/i4t+zA/M9ZOf3o/vvbb3YbLyptM6ywXcUW&#10;+XMkbYeCRGSyBFAQHDyzFWoaCFiuQRTN/ON+VDfKv519qZrFVrVWwuqak9K9ehXLRPR4GoqI66tj&#10;+ilclmZayojcAFqd4Fa+gewzzJuH7xu3YfCvYv2KTn8zU/Yes7PuMezw9nPbvb4Jk03m4qN1vcUY&#10;SXaI0cZ86xQLEjCtA4cjj1tP/wAqX/tyFsD/AMRV2x/712+vY/2H/kkj/STf8fk649ffL/8AEgL3&#10;/pYcu/8Adt2nrQW9xH19I3W2n/wmi+LJv3R8w9y4phwOk+raqqRxcf5Pkty1kAeyMtxj6WOdA1iK&#10;6AOtpkMhcjbfUvcsP6Cf4WP+AV+0dcW/71/3g/5JfI9pJ/0ldwVSD/HBaRtTIP8AbyMhIwYXoe0h&#10;Nfzef5fv8zD5s/MXcm/evfj1U57pvZW3aDr7qatl3hsijWooKeM1ddkPschuilqaaSuy1XUt+7BF&#10;MadKZJVvGLU5i2a+3S6Z0jqgAVO+MYHnQuOJJPRt9yT7yvtP7A8jQbdue9LDul1PNebig2zdZCkr&#10;t4ccXiQ2EiOI4Y4x2uyh2kKnuPVXf/DF/wDNO/7xc/8AX266/wDsu9kX9U9w/wB9f8bj/wCg+svP&#10;+Thvs9/00H/dK3v/AL1vW17/ACYum/lr8ffipl/j38uerH2K+w951cnWEtTm9v5yOtwGZDVtTRMM&#10;JmcwkJoMs9WxEvgR4quJIo2MUrGQeV7W5srcw3KadLHR3K1VbJHaTwNf29caPv3888le5fOUfM3J&#10;O4fVi8tYxfhbW8tGivLakSSD6q1ti3iQiIVXWQ0TFmGpR1pffzIvi/L8QfmX3V01S0MlHtCm3G27&#10;etWIIjfbmaH3+LSJif3BQRytQyN+Z6WUW49xhvNh+7bl4vIGq/6Vsj9gND8x13j+6t7uj3u5E2vf&#10;XcNcmAW19nuF9a/ozFvTxComUfwSr0Rn2V9ZDdbD/wDwmh/7Ls7Y/wDFSs7/AO9jsP2M+Rv9y3/5&#10;ot/x+PrmJ/ewf9O627/xY7T/ALtm79BV/wAKG/8At41nv/EP7W/60VXtLzj/ALnN/pU/wdDD+7F/&#10;6dbF/wBLPcP+PR9Ua+wt10L697917rfp/wCFCf8A27f3b/4lXan/ALnSe5c5z/3C/wBuv+Xr5uf7&#10;sz/p6lt/0r9x/wCrI602v5fXblD0V82vjB2llp1pcHtvuLD0+5K15TCtPi8lUDFZSoZwRdafH100&#10;hRiEkC+NyEZj7jTabkWl1FIcAOtfsJof5Hrup95nkqT3E9v9/wBnhGqWfbLloFC6y9xAn1EKAery&#10;wooIqVrqAJA62sP+FJ3R+U338T+re6MNjBkJei+znptxTxxBpKTC7op4qKep8v6kg/jFBjIXUcM0&#10;sbEjx+5A54tTLbpKP9DYg/IPQV/aAPz643/3VPuDDy7znuGwzyaBu1gDApaiyXVg7SqtOBbwJbhl&#10;PkFYD4utIv3F3X0Bde9+691737r3W2H/AMJjOkMx/GPkr8j6/H+DBDFY3pba2SkQE1NTJOmbzkUb&#10;31KtJHBiy4tZzOtjeIj3IHIlqS0s54ABAfUkhj+yg/b1xk/vbPcCAw7FytG9ZvEn3S4jBwiBTa27&#10;EcCXLXIHmAh/iHVWv887tyh7Z/mQ90x4mdarE9XUGH6jpKlJTIGnxNBHLlU03KwmmzVbWQFFNtUR&#10;dgJHdQQ81XIub6SnBaJ/vIz/ADr1mB/d5clScme1e1mYaZNwe53JlK6aJcTFYTXi2u3iicMfJtIq&#10;oBOwh/wmh/7IT7Y/8W1zv/vHbD9jPkb/AHEf/ms3/HI+uZv97B/08Xbv/FctP+7nu/Wmt8hf+Z+9&#10;4/8AiYNzf+7qt9xjdf2r/wCmb/Ceu6nth/yrW0/9Kyw/7RYuj6fymf5iGa+BHyCpqjcVZX1vx/7R&#10;nptu9xbdh1SCmQSaaPclHCLk1+FMrl1UE1FHJUQaTKad4jfl/eTs81TmNqBx8vJh8x/MVHz6xy++&#10;h92G3+8fyyy2qom87eJJ9snNFMh01ktXb/fc+kUJ/s5VR6hdYbZW/nQ/y8MJ83+i8T8o/j/TYzcX&#10;dHXezlz+JqNthJ/767ReL74UUEtOrtWVtLFI1ViyNXlDzUqgtURGMcc0bMN1iFzBQuq1xnxE44px&#10;I4j1yPTrlH9w37z1x937mKTlDmVpINrvbkwyrOSn7r3IN4PiMHI8ONyojua000SQ4jYMv/8AhPZ/&#10;27f2l/4lXdf/ALnR+3uTP9wv9u3+ToN/3mf/AE9S5/6V+3f9WT1oLe4j6+kb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4n/hND/wBkJ9sf+La53/3jth+5&#10;V5G/3Ef/AJrN/wAcj6+fL+9g/wCni7d/4rlp/wB3Pd+tNb5C/wDM/e8f/Ewbm/8Ad1W+4xuv7V/9&#10;M3+E9d1PbD/lWtp/6Vlh/wBosXQP+2Ohz1737r3XvfuvdbxP/CaH/shPtj/xbXO/+8dsP3KvI3+4&#10;j/8ANZv+OR9fPl/ewf8ATxdu/wDFctP+7nu/Wmt8hf8AmfveP/iYNzf+7qt9xjdf2r/6Zv8ACeu6&#10;nth/yrW0/wDSssP+0WLobfgP8xt4/Bn5K7J7y2ytVkcHTS/3c7M2nTMi/wAb21WSwnJY9TJZEqV8&#10;MdTSSEgR1kEDPqiEiOr2ncm2qdZl4DDD+JTxH+UfMDoA/eQ9jLH7w3Kl1y9d6UmYePYXLAn6W+iV&#10;hFIdOSh1NHKoBLRO4FG0kbff8234a7O/mR/EDaXyS+PktHu7szYOzT2L1VlcJ42O5ts1kKVuQwRI&#10;9TVXjX7ijjY64q2OWk0I1VKVkbmPbF3u2W4g7mVdSkfjQ5I+0cQPWo8+uIf3LPfa++6tzvc8rczB&#10;rawvLr6LcY5aj6C+iYxR3HoEqdErDDQsstSI1rob+4n6+jPreJ/4TQ/9kJ9sf+La53/3jth+5V5G&#10;/wBxH/5rN/xyPr58v72D/p4u3f8AiuWn/dz3frTW+Qv/ADP3vH/xMG5v/d1W+4xuv7V/9M3+E9d1&#10;PbD/AJVraf8ApWWH/aLF0D/tjoc9e9+690tutdnQdh9hbI2HVbr2xsWn3luqh2zPvPek7U2IxS1t&#10;THTtX5KoRJGgoqUSeSV9J0opJsASHIY/FdVqFqQNTGiippUn0Hn0H+bN9blfa7vckt57trW3mnFr&#10;aoJLm4MSM/hxKSNUj00qK5JA62j/AJm/8JzFoOutqbu+EO66jde79t7MpaLeuwN81kUR3VWQQL5c&#10;1g8jLIKLHVuQcF2oJ5FofUvgqqcJ45R7ufJRVA1qdRCjUrGmo+qngK+hx6HrkH7D/wB6MbjdLiy9&#10;wLdbe2nupHtby0iZv3fE7mkFxEq+JLHEKATopmwdcchNV1m+2fj33p0Pl6vBdzdQ9i9ZZKjqzRSJ&#10;vPEVtDE7jkGnqZoVpqqN19UckMkkcikPGzKQSBri0ltDplRkPowI/wAPXWPkv3O5d9xoFuNh3Kyv&#10;0ZdY+luYpWA/pIrF0I4MrqrKcMAcdPvRXxY+RHyX3Ji9rdGdP767EyGVq/s467CUMwxlOQbPJX5e&#10;YRYvHU8Z4eWpqIo1NlLaioNrSxmvm0xIzE+gx+Z4D7Sei73E94eV/ae1kvOYdztLJI11FJZl8d/Q&#10;RwKWmlY+SxozHjSgJ63xdgYbbn8of+VdDQ763Jja3cHTnWuTy+Qq6aa0WV3rnqmsr4cXjPuNDTRS&#10;ZvIJSU58aM1NEKmWJCJbS1Eo5b26jkakUn7ZGJIA/M0+wVpx6+c/mW/uvvs+8Jk26CRYd0voI0Vl&#10;7rfa7RIoWmm0VCkW8Jlk7iBI3hqx7a6Knw76Ewvye+SvUfRW4uxNv9WYTsPdcOHye8dxSrEkUNml&#10;emovIpily9eqGmx8MhSOaslgid1D+4o260F9OkJYIGahY+X+yeAHmaDr6IffP3IuPaPlPcuYrWym&#10;3CWyt2ljtoVLFmwoeSh1LBGT4k7qCyRK7AGnV938wn/hPTvXZtXV9lfBGGs35s37aNst0dn65Dnq&#10;F0VVmnw2RrpYocvSuAZGpp5I6yNtSwNWa0jiF288mvD32lWXzQnuH2HzHy4/b1zg+7L/AHm1hvqL&#10;tXuKVtLrU3h7tDEfpJgSSqzxRKzQOPhEiK0TChcRULNrcdgdU9odTZaTA9pdc7664zcUz074nfWJ&#10;r8TUB4yVkUQ18EDkoRY2B9gmWB4DpdWU+jAg/sPXVPlnnPZ+dIRc7PfWl9EQG8S0uYblKMKg1hdx&#10;nowPxd+B/wApfl/u/B7Y6a6m3TkcVlZ4/v8AsTM0lRRbZxtKzqslZXZqeJaMRxIS4hhaWqnCMtNT&#10;zSDR7V2G1T7kwWJCfVjhR8yeH+X0B6jT3e+8Zyf7IWMt3vu426SRhtFlFIkt/PIASI44EYvViKa3&#10;CxISDI6LnrdB/mObw2B8Av5Sec6Ngzi12QyPRdJ8TuuqardErMxNXYdMHkq0QvI7ARYo1ddPp1JG&#10;QsSlS8Q9ydvcqbNt3gg1JQRL6tUUJ/ZU/wAuuDf3W9j3L7yXvVDzC0WhE3eTmK9ZQTFbLFcm7ij1&#10;AAd03hQpWhbLGtG60s/gJ/2XZ8Kv/FteuP8A3scN7jLZ/wDcuD/mtH/x9eu9f3kv+ndc0/8Aiub3&#10;/wB2y662f/8AhTt/zIL4yf8AiYMr/wC6U+x1z5/ZRf6Zv8A65F/3SX/Ky79/0rIP+0odaZfuNOu7&#10;vXvfuvde9+691sP/APCaH/suztj/AMVKzv8A72Ow/Yz5G/3Lf/mi3/H4+uYn97B/07rbv/FjtP8A&#10;u2bv0FX/AAob/wC3jWe/8Q/tb/rRVe0vOP8Auc3+lT/B0MP7sX/p1sX/AEs9w/49H0Kv/CaH/suz&#10;tj/xUrO/+9jsP2q5G/3Lf/mi3/H4+gf/AHsH/Tutu/8AFjtP+7Zu/QVf8KG/+3jWe/8AEP7W/wCt&#10;FV7S84/7nN/pU/wdDD+7F/6dbF/0s9w/49H1Rr7C3XQvq2n+Ub/MbyvwL74jpN4V2Srfjr2rV0+F&#10;7WwcJeVcbLqEdHuijp1DsarF6yKlIlL1VEZIgsk0dL4xBy7vR2ibur4bYcenow+Y/mMenWFv31/u&#10;tw/eN5cMlika73t6vLt0popnWmp7N2NOyan6ZY0jm0tVUaSu/Jgetera7shvkZtagxM+8t7db0ez&#10;qvemCeN4c1gkqFyeKeWWLVHWLTmZ2pZwx/ZnZdTx+Lxy8lvE0n1C01MgXUODLWo+35H0/Lr5vdx5&#10;q3i32r+q948gtbW+luVtZQwa1uyngTBQ1ChbSBIhHxoDQHVq0HP56H/b075R/wDkk/8Avuto+4j5&#10;s/5KEv8AtP8Aq2nX0hf3eX/TnuX/APqa/wDd73Lq2r/hLf8A9zzf+Uy/+aD7EXIP+j/82v8ArJ1h&#10;b/e+/wDOpf8AU+/7w3VIH82z/t5B8uv/ABKsv/uDRewnzB/ubN/pz10C+5V/06vlv/pXj/q9L1XV&#10;7J+souve/de697917rcl/kJfzGtndh9YY/4F95ZfFw722rR1GM6Vk3AsQpdx7ckR5Jttt5R4p8li&#10;w0oihfmqxzLGiMaOUvJPKG9LKn0cxFRUR14Mp4r9o8vUY8s8K/7x77rd9yxu7+43L0chtLhkk3QQ&#10;lvEsb4EBboae5YpqLqcYjnBJI8VACJ/zLP5EPcvU+892dufDvaOR7X6VzWRqM8/V22lNRuTa6ylp&#10;pKKjx9zU57FQuSlJ9oJq+OMxxTQS+N6uQq3zlKW1cyWwLxk10jLJ8qcSPSlT6+pyJ+6j/eK7FzlY&#10;W2yc83KbdukSJCNwnOix3ArRBJJL8NtMwzL4pSBm1OrpqES68+59pbr2TlZMFvPbG4do5yFPJNht&#10;z0VTQVaKWZAzU9VFFMq60ZblbXVh9QfYNdDGaMCD6EUPXTjaN7suYIRc2FxBcxE0EtvLHNGTQGga&#10;NmWtCDx4EevR4/ir/LB+Zny53Nj8VsHp3dO2NoyVMa5ntPsejqsLt+hga5eVaushjkycqAf8B8fH&#10;VVALIXjSNvIDXb9judyakaEDzdgQo/M8fsFT1j37x/e55E9lLR5tx3O3uLkK3hbfYyx3V5K4pRSk&#10;TMIQa/2k7Rpg0ZmGk7ke28X8Xv5F3wRlGazCZzKwyy5HIVZENPm+wN6VUACU1HT6nMNOiRJFGgMk&#10;eOx0BnnaWQTTTyWi2/KVpk1PH0aR/l6D/AM5PHhZut3zf/eG+4o+niMUZCoi9z2mzbXG+WkagqxL&#10;FmPa0876ECqURNCnu3uDenf/AG52J3V2JXLkN6dmbrq9256aLUIklqpCyU1MjMxio6OHRBTx3Iig&#10;jjjBso9xJc3DXcjSuasxLH7T/k9Ovo69v+R7D212Sy2Da00Wthbx20INNRWNaF3IAq8jVeRqdzsz&#10;efW0H/wlv/7nm/8AKZf/ADQfY95B/wBH/wCbX/WTrkX/AHvv/Opf9T7/ALw3VIH82z/t5B8uv/Eq&#10;y/8AuDRewnzB/ubN/pz10C+5V/06vlv/AKV4/wCr0vRUPjz3x2B8ZO6Ove9er8iuN3p11n0zWNMw&#10;1QVMRV4K3H1afWSiyVFLLS1CghjDK+hkfSwQWd09jKssZoymo/zfYRg/LqZvc7252z3a2G95d3dN&#10;drewmJ6YeNgQ8cqHykikVZEJqNSioIqDvXfJTqbqL+dT/Lt25vXrOako945DCnsDqCurZYGqcDuu&#10;lheHIbZy0yemOKeZZMfW/RL+CuRXWKDVK1/bx802QeP4qak/ouOKn7eB/I9fO57U86b39wn3PnsN&#10;2DNbJL9FuSKrhLzbpHDRXcKnJKqVnh8/jhJBZ6aAu5NuZzZ+4s/tLdGLq8HuXa2aqtubhwuQXRPR&#10;11DPJTVdLOn9ianqInjdfwyke4idDGSrChBIIPEEY6+lDat1t99tYb2zkWWC4ijnglQ1SWGVBIjq&#10;fNWVgwPoetrr/hLf/wBzzf8AlMv/AJoPuQuQf9H/AObX/WTrjV/e+/8AOpf9T7/vDdUgfzbP+3kH&#10;y6/8SrL/AO4NF7CfMH+5s3+nPXQL7lX/AE6vlv8A6V4/6vS9WPf8JyPlR/oy+TO8fjRuPKLTbU+Q&#10;m3WyW1YallEabqwEUtVCiFhaM5HDGtRvUDLNT0kQV3KWO+S9w+nuDCxxIMf6dcj9oqPmadYtf3pP&#10;s7/WzlO25stY9Vxs0wjuCoOo7feMsbE0OfCn8IjB0rJK1QAetlH+ZJ39t74KfBzvHsbY1Hj9qbt3&#10;PUZDBbBjxMaRPNvLedXVTT5WwaMSVkE1TWZeZmJZ/tpOG4QjffbtdotHdKKzEhaY75CST9vFvy65&#10;TfdW9trr7xHuFtO17gz3FtAIZrwyMWC7ZtccarDwNEZY4rVABQeIvDj183v3CvX1Qdb9P8qX/tyF&#10;sD/xFXbH/vXb69y5sP8AySR/pJv+PydfNz98v/xIC9/6WHLv/dt2nrQnw+Iym4MvisBhKCpymazm&#10;SgxGIxlEpeapqqmVYaeCJBy8s0rqiqOSxA9xIqljQZJwOvo8vr6HbIJLm4dY4okeWWRjRUjjUuzM&#10;fIKoJJ8gOvoqU7bU/lJfyuY5npsXkch8funVmmp5rx0+c3xlpRdJDE7TCmy27cnpJV3eGkf0swhB&#10;9zONPLm3+pjT/epGP+AsfyHXy9yi9++n7vFQ0iJvO5kBhRntNqt1ORqAUtDZQVFQA8gyAW61uf8A&#10;oJe+dn/Pp/iV/wCeLeP/ANnnsFf15u/4If8AeX/62ddU/wDk0/7df9HHmP8A7K9s/wC9R17/AKCX&#10;vnZ/z6f4lf8Ani3j/wDZ579/Xm7/AIIf95f/AK2de/5NP+3X/Rx5j/7K9s/71HRmfhv/AMKHvkL2&#10;z8nOm+rfkDsD4+bb6s7H3lBsfObh2HjNyUWRoanKBqPFVKz5DdGYpFpkys1OKnyUxApzK3kiK61W&#10;7dzpNPOiTLGEZgpKhgRXAOXI40rjh1E3vr/di8s8l8pbnvHLN5vM+4WNs93FDeT2MsEsdvSWZSsO&#10;32zlzCshj0yD9QKNLVoRs/4Uq/FxdzdW9S/Lbb9ArZbrPLf6LOw54VGp8JmJWnw9TM1r+PHZjywK&#10;L8tlBxZeFXPNhrRLlRlTob7DkfsNR/tugB/dS+752neNx5KuX/Tv4/3hZAk0F1bKFnVR6ywaXPyt&#10;vn1pt+4167p9bD//AAmh/wCy7O2P/FSs7/72Ow/Yz5G/3Lf/AJot/wAfj65if3sH/Tutu/8AFjtP&#10;+7Zu/QVf8KG/+3jWe/8AEP7W/wCtFV7S84/7nN/pU/wdDD+7F/6dbF/0s9w/49H1Rr7C3XQvr3v3&#10;Xut+n/hQn/27f3b/AOJV2p/7nSe5c5z/ANwv9uv+Xr5uf7sz/p6lt/0r9x/6sjrQW9xH19I3W9n/&#10;ACl/nR1T/MN+K9Z8SPkM2F3B2/tPr+TYG/tnbi0oN37WWEUVPmqNQUaWphpTHDkPERPT1aJWqYlq&#10;YdErcubrHvNv9LPQuF0kH8acAR8wOPnXPnj52Pvo/d43n7sfOC86cseLDtlxeLeWd1BUnbdwLeK1&#10;u5zpVnDPBq7HiJhOoxvWgb58fyP/AJO/Fvcud3R0vtXc3yD6Flq5azDZ3ZlM1fuHEUzSXipc7haN&#10;DWyvTxtZ66jgkpGSNppxRahCAju/K1xt7FowZI/IqKsB/SA9PUY88cOuk33b/wC8E5S937SGz3+4&#10;g2beAqrLFdSCGyuZAuXt55SI1DEYhldZQWCIZqauqXq3bm4cbm22zkcDmaDci1cdA2362lnirhPL&#10;p8UJpJEWcSy610Jo1NqWwNx7DBUg0INfTz6zyt91tbu3+rimieDSz+MkiNFoWuptYJXSKGprQUNe&#10;HVnnww/k9/MX5fbjxksvXu4OlupTUr/He1+0qCox0IgBQv8AwfGVYpshnJ3ViIzToKQOrJPWQMLE&#10;92zly53NhRSiebsCBT5A0J/LHqR1iP78ffi5G9kbWQLew7puOk+Dt23zJO2vNPHmj8SK3UEDUHPi&#10;0IKROOtrf5R/IP49/wAlj4ObY6n6sWhbf8W1qnbPRuyqxoZsjmM3KjNXbszsaeMyUcNdMayvl0xx&#10;SytHQU4iEkSRSDuF5DytaCKL46EIDkljxdvzyfXgKDhxs9oPbPmb7+vuFPvO8a/ozcJPu10oZYLa&#10;0UgR2duTqo7Rr4UCVZlUNNJq0sW0Bs1mctuPM5bcOeyFXl85nsnPmczla9zJPVVdVK89TUTSNdpJ&#10;ZppGd2PLMxJ+vuIWYsanJOSfU9fSft9hDtUEdrbIscMMaRRRoNKRxxqERVA4KqgADyA63dv+E0P/&#10;AGQn2x/4trnf/eO2H7lTkb/cR/8Ams3/AByPr5/f72D/AKeLt3/iuWn/AHc93601vkL/AMz97x/8&#10;TBub/wB3Vb7jG6/tX/0zf4T13U9sP+Va2n/pWWH/AGixdA/7Y6HPW2J/wn+/mXtSVWL+Bvduemkp&#10;62Sab447py8xZYZbNPUbPlle5WOWzz4rU1lfzUCm8lDCJA5P33QRaSnB/sifI/w/n5fPHmOuMf8A&#10;eU/dPEySe43L8IBUKN8t41oWGEW+UDiRhLmgqRpmIxM/W0x1f1B1/wBNY7dGG63wFNtjCbs3zkux&#10;cjhceFSljymYeObJS0sKqFgiq6pWqGjHpWWWTQFQqij+2tEtAwjFAzFiPKrcaf4euP3N3O25c9S2&#10;8+6TNPLb2kFkkr1MjW9sCkQdiSWKIQgY5KqtampPyo/cAdfY7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xt/KE/m9/Gv4A/Gve/TnceyO8dy7n3L3jkuzK&#10;Gu6zxuArKBKCswG2cVFDNLldzYaoWrWow07MqwNGI2iIlZmdEGvLfMkGzwNFKshJkLdoUihVR5su&#10;e3rlv99z7kfNf3k+a7Tfdiu9pggg2mCwdL+e8imM0V5f3BZRb2F0pQrdIAS4bUGBUAAmgXtPdGP3&#10;x2d2PvTEw1lPi9378zG6MbT5FUSoSnyGQqKuFJ0ikmjWZY5gHCO6hgQrsLEg6ZxI7MPMk/tNeukn&#10;J2zy8vbRY7fMVaS2s7a3kZCSheGFI2KllUlSVNCVBpxAOOkH7b6EnXvfuvde9+691sbfyhP5vfxr&#10;+APxr3v053HsjvHcu59y945Lsyhrus8bgKygSgrMBtnFRQzS5Xc2GqFq1qMNOzKsDRiNoiJWZnRB&#10;ry3zJBs8DRSrISZC3aFIoVUebLnt65b/AH3PuR81/eT5rtN92K72mCCDaYLB0v57yKYzRXl/cFlF&#10;vYXSlCt0gBLhtQYFQACaBe090Y/fHZ3Y+9MTDWU+L3fvzMboxtPkVRKhKfIZCoq4UnSKSaNZljmA&#10;cI7qGBCuwsSDpnEjsw8yT+0166ScnbPLy9tFjt8xVpLaztreRkJKF4YUjYqWVSVJU0JUGnEA46Qf&#10;tvoSdbCv8pL+dDtr4QdYbt6M+RW3+zt+9ZU2VG4+pZuuqfG11fh56t3bLY2WLL5nDwjFVMumqh8U&#10;paGpeqJjdakNCMeXOZl2lGimDMlappoSpPEZYYPH7a+vXMr76f3Dbv7wO723MPK81hZ37R+BuQvX&#10;nihuUjAEMqm2tblvGUVifUoDRiOhBjo1X/z97O+LvdfyR3j2/wDE/bPZOxti9jyf3p3JsfsbGYfG&#10;/wANz1Q7nJfwlMNms1A2MrpAKsK7QtBPNPDHH9usNiHd57e5naS3DKrZKsAKMeNKM2PP5VpSnWXP&#10;3bOUeb+QOVbbY+c57G7u7EfTwXdjPcz+PZoB4XjG6tbVhLGP0qgMHREZm1lq2w/yhP5vfxr+APxr&#10;3v053HsjvHcu59y945Lsyhrus8bgKygSgrMBtnFRQzS5Xc2GqFq1qMNOzKsDRiNoiJWZnRBFy3zJ&#10;Bs8DRSrISZC3aFIoVUebLnt6wz++59yPmv7yfNdpvuxXe0wQQbTBYOl/PeRTGaK8v7gsot7C6UoV&#10;ukAJcNqDAqAATan/ANBL3wT/AOfT/LX/AM8Wzv8A7PPYg/rzafwTf7yn/WzrDr/k0/7i/wDRx5c/&#10;7K9z/wC9R17/AKCXvgn/AM+n+Wv/AJ4tnf8A2ee/f15tP4Jv95T/AK2de/5NP+4v/Rx5c/7K9z/7&#10;1HXv+gl74J/8+n+Wv/ni2d/9nnv39ebT+Cb/AHlP+tnXv+TT/uL/ANHHlz/sr3P/AL1HWjt7irr6&#10;DerfPg//ADpflp8LsHi+vBU4ruzprD04o8P152NJUebFQL+iDCZmEmsoKdAAqU8q1VJElxDTRE6v&#10;Yi2rma52saAQ6DgrVx9h4j7Mj5dYRfeC+4VyX783Em6aZNq3OVi0t7ZKmm4c8WuIGokjHiZFMUrH&#10;LyNw6vV2V/wpu+LlfRRydi/Hvv3auRNOGmpdlSbdz8Cy+i6LUV2V21I8YJazmFSbL+2NR0C2HnuB&#10;h+pHIp/olW/wlOud+/f3S/OFvIRte87PcJqw10L2zcrnJWK3vgDwxrIye7GWrsT/AIU4fHegxlae&#10;pvjn3RurM/bsMdH2JVYPb9N5So0mZ8bXbll8auTcKl2CgAqWJSs/PcIH6UTk/wBIqv8AgLdLOWP7&#10;pXmi5mUb1ve128WoazZR3d5Jpqa6RPDYrUinE0BPnTOt786v5j/yN+f+6MZke3MrjMHsba9XNU7I&#10;6p2aktPhca8t0NVKs0s1Rkco0Fo3q6h2KgyLTR00UrxEEbrvU+8MDKaAfCgwo/zn5nrqf93f7rHK&#10;33a7SSLZI5Jru4VVu9xuir3U4Wh0LpVVih1dwijABOkyNIyq3RBfZT1kl1ez8OP5+3yx+NWDxOw+&#10;0sbjPkv15h4oaLFrvWtnody0dNFpUU8G4o4qxqqJYgQv39LWSrZAsyxroIq2zm65sAEekqjgGJDA&#10;egbP8weudnvn/dt8me61xJuOzySbFeylmk+liSWxlkap1NalotBJ4+DJEpyShY16uM2z/wAKaPiD&#10;VUXk3l0X8kcDkdK/5Ltmn2xloLnVqH3FVuPCyWAC2Ph5ubhdI1CePnq3I745AflpYfzZf8HWDO6/&#10;3TXO8MlLHdtjmTPdO9/bv5U7Y7G6HrXvxjjXAadsf8Kc+pKPE1sfRvxq7G3DnHBjxtZ2xkMZhqSI&#10;6jaWemw8+dmnsoB8Szw3JI8yhbsnuee0A/RiYnyLkAfsXV/hHQs5M/uk97nmQ8w77YwwjLrt0M91&#10;I2OCtcpaKufxFGpx0GtBrI/Lz5od+/N/stezu+d0QZWvoKNsXtba2DiajwmDo3cSPS4mgMsxhWWQ&#10;BpZpZJqqcqnnqJRHGEAu47lNukniTGp4ADCqPQD/AFE+Z660+yXsNy3933af3Ry5bmNHYSXFxMwl&#10;u7uUCgeaTSurSMKiqkaVOhF1NVCfGLszA9LfJT49dx7ppMvX7Y6m7x2n2ZuOhwEcMtfNQYHP4/K1&#10;kNFFUVFLTyVclPSusKyzwxtIVDyxqS4bsJxazxytWiSIxpxorAmlaZx0IvdvlO5595U3rYrNo0n3&#10;HadxsIHmLLCk15ZzW6NIUSRggaQFyqOwWpCscHcY/wCgl74J/wDPp/lr/wCeLZ3/ANnnuSv682n8&#10;E3+8p/1s64af8mn/AHF/6OPLn/ZXuf8A3qOvf9BL3wT/AOfT/LX/AM8Wzv8A7PPfv682n8E3+8p/&#10;1s69/wAmn/cX/o48uf8AZXuf/eo69/0EvfBP/n0/y1/88Wzv/s89+/rzafwTf7yn/Wzr3/Jp/wBx&#10;f+jjy5/2V7n/AN6jqjv+c1/Mv6J/mJ/7Lf8A6FNp9t7X/wBD/wDfD+83+lKgw9F5/wC8H91vsvsf&#10;4Tns35fF/BJ/N5fDp1xaPJqfxhTmffId68Lwg40a66wo+LRSlGb+E9dB/uI/dP5i+7B+/P3/AHO2&#10;3H7z/dngfu+a5l0fR/vDxPE+ps7Slfq00addaNq00GoDf5Qnzj6m+APyU3v3H3Ht7sTcu2Ny9HZL&#10;rOhoes6TG1lelfWZ/bOVimmiyuXw1OtItPhp1ZlnaQSNEBEys7ol5b3WPZ52llDEGMr2gE1LKfMr&#10;jt6kH77n3e96+8nypabFsU1lBPBu0F+738k8UJhis7+3Kqbe2umLlrpCAUC6QxLAgAor+aj8wOtP&#10;nF8scn3t1Pg987e2jWbDwu14sd2HTUFJkhUY6OZJ3aHG5PLUohcyDQRUFiL6kX8s7/uKbrcmaMMF&#10;IUUYAHAp5E/4ej77nfsfu33fOTE5d3qW0muVvLq4L2Uk0kGicoVGqeC2fUNJqNFPQnpa/wAoT5x9&#10;TfAH5Kb37j7j292JuXbG5ejsl1nQ0PWdJjayvSvrM/tnKxTTRZXL4anWkWnw06syztIJGiAiZWd0&#10;e5b3WPZ52llDEGMr2gE1LKfMrjt6Ifvufd73r7yfKlpsWxTWUE8G7QX7vfyTxQmGKzv7cqpt7a6Y&#10;uWukIBQLpDEsCACiv5qPzA60+cXyxyfe3U+D3zt7aNZsPC7Xix3YdNQUmSFRjo5kndocbk8tSiFz&#10;INBFQWIvqRfyzv8AuKbrcmaMMFIUUYAHAp5E/wCHo++537H7t93zkxOXd6ltJrlby6uC9lJNJBon&#10;KFRqngtn1DSajRT0J6rh9kvWU/XvfuvdbI38rH+eXtn4i9JVHQPye2z2n2FtLZ9SH6d3B11DjMhk&#10;KGhneSSpwtfHmczh0+wpJW10LxzSNEkj0viWCKDQNuX+a122LwZwzKPgK0JAPEGpXHp+zhSnK374&#10;P93pd+9nMA5k5Rn2+yubpf8AdnDetPDDLKgVUuIza2tyfEdRSYMihmUSai7PWpv+ZF8mNifML5o9&#10;zfIzrPE7tweyOxP7u/wTF76go6bKxfwjamCwVT91Bj6/J0ia6vGSvF46mW8LRs2hy0aB7e75Nyun&#10;njBCtpoGoDhFXyJHEevWZ/3V/afcfY7kLa+Vt2ktpbuy+t8WS0eWS3b6ncbu7TQ00MDmiTqG1RrR&#10;wwFQAxPH/Jl/mX9E/wAuz/ZkP9Ne0+290f6YP7n/AN2f9FtBh63wf3f/AL0/e/ffxbPYTxeX+Nwe&#10;HxebVol1+PSnkNeWN8h2XxfFDnXopoCn4dda1Zf4h1j59+77p/MX3n/3H+4Lnbbf92fvPx/3hNcx&#10;a/rP3f4fh/TWd3Wn0j69WilV06qnTXP84+9NpfJj5ad6d87Ex248TtDs7er7kwON3bDTQZKGBqan&#10;hCVkNHWV9LHLqiJtHUSrYj1XuASbpdLe3EkqVAdiQDStD60J/wAPWUP3evbu99puStp5c3F4JLmw&#10;tRBM9s0jwM/iO1UaWOFytGHxIpr5dFS9oOpl697917r3v3XupmOyOQxGQoctia6sxeUxdZFkcbks&#10;dK8FRT1EDrLDPBNEyyQzQyKHR0IZWAZSCAfewSpqOmLq1ivonhmRZI5FZJI3UOjo4KsrKwIZWBII&#10;IIINDjrYP+JX/Cif5N9K4XF7M+QWzsV8mNtY1UpaXdVdXvhd2JDqYE1WUSlr6LLmFCugz0kdTKVI&#10;nrmZ/Igw27nO4tAFmAlA8yaP+2hr+Yr8+uZvvT/df8pc+zyX/LNzJsU71ZrdYRdbcWoPgiMkMkGo&#10;1rolaNa9kIA0m1jC/wDCmT4YT0Ecm4+lfk/ismT+7SYXH7UyEAGlT6amfduNkY6yw5gXgBvqxVRC&#10;nPVsR3JKD8ghH83H+DrDi/8A7pznyOQi13TYJI/JpZtxhc5PFU26cDFPxnNR5VJZ+8P+FOdK2Kqc&#10;f8cPjRWR5ieBxTbq7pykfgppNBCE4LCa3qxrOon+KwWCadLa9UaC757JFIIqH1c1/kv/AEF1K/t9&#10;/dJyCZZeat9QxAjVb7XA2uRa5/xi6oEwKf7jPxrUaaNrU/JX5U98fLrsKp7M783/AJXfG4mElPia&#10;WfTBjsVSySGQUOJx0ISloKVTb0xprkKh53llu5BF7fy7i/iTMWP8gPQDgB11b9qPZzlz2T2xdp5b&#10;s47SHtMjCrz3EgFPEmlaryOc5Y0WpCKq0UF69o+pO6vF/ky/zL+if5dn+zIf6a9p9t7o/wBMH9z/&#10;AO7P+i2gw9b4P7v/AN6fvfvv4tnsJ4vL/G4PD4vNq0S6/HpTyCrljfIdl8XxQ516KaAp+HXWtWX+&#10;Idc+fv3fdP5i+8/+4/3Bc7bb/uz95+P+8JrmLX9Z+7/D8P6azu60+kfXq0UqunVU6a5/nH3ptL5M&#10;fLTvTvnYmO3Hidodnb1fcmBxu7YaaDJQwNTU8ISsho6yvpY5dURNo6iVbEeq9wCTdLpb24klSoDs&#10;SAaVofWhP+HrKH7vXt3e+03JW08ubi8ElzYWogme2aR4GfxHaqNLHC5WjD4kU18uipe0HUy9XR/y&#10;hv5qtP8Ay+Nx7+2l2xit8b1+P3YFIM1NtzY8dHVZPF7jpwkUGRx9Pksji6Iw19IDT1yGeN3EVJKp&#10;JpzHKJuXN/8A3MzLIGaNskLQkMOBFSBkYP5enWBf32vuct95m1s73ZZLS13mzbwhPdtLHBcWT1Zo&#10;pWgguJNUb98JCEDVKp+MMoRfzVPk18P/AJg940Hf3xl2d3B1/uvdmM+07jwXY2IwOPoa6upVjjos&#10;1QyYfcWZdq+qpv2a5JI4kcwQ1Cu80tQWTb/fW24zeNbq6lh3hgoBI4EUZsnz4cK8Seht9zn2l549&#10;juX35a5tutsvLe3k1bZNZXN5NLDFIS0lvILmytQIkbvhKsxGt0ICKlB//ky/zL+if5dn+zIf6a9p&#10;9t7o/wBMH9z/AO7P+i2gw9b4P7v/AN6fvfvv4tnsJ4vL/G4PD4vNq0S6/HpTyLeWN8h2XxfFDnXo&#10;poCn4dda1Zf4h1G/37vun8xfef8A3H+4Lnbbf92fvPx/3hNcxa/rP3f4fh/TWd3Wn0j69WilV06q&#10;nTXP84+9NpfJj5ad6d87Ex248TtDs7er7kwON3bDTQZKGBqanhCVkNHWV9LHLqiJtHUSrYj1XuAS&#10;bpdLe3EkqVAdiQDStD60J/w9ZQ/d69u732m5K2nlzcXgkubC1EEz2zSPAz+I7VRpY4XK0YfEimvl&#10;0CXU/Ze6emezuvu29k1f2O7utd5Y7e+3aglgn3eNq4quFJQjKXglaLRKl7SRM6NdWI9pYJmtnWRM&#10;MpDD7Qa9D/nPlOz582i92XcF1219az2ky4r4c8bRkrUGjLq1KfwsARkdW5fzfv5qO1/5hp6R2x1T&#10;tvf2yut+ucZV7i3NiN9x4+Ces3PX6KdpIo8dkcnFNQ4ygh0Uk7yQzO1ZVh6aMBGcRcx7+u8mMRhl&#10;VQSQ1MufsJwAMHjk46wp+5D9zu8+7H+9bzeZ7O6vr544LeWzaZ0isIavRjPDAVkmkasiBXUCKKkj&#10;EkCk32GOs/OtnL4T/wA6P4ufG7+XTtj4i752F37leycLsre+26rN7Uxe3Z8G0+5c7uTJ0Lx1NZuq&#10;hrzFFT5iFZyaNWWRZRGsqqjuOds5nt7OxFsyyFtMgqAumrsxHFwfxZx1yT9//uF84e6vuhcc7bde&#10;bPHYy3W1TrFcXF6l2EsbSxt5AUi2+aPUzWzlKSkFSpYqSQKVfgH3D0b8fflh1N3f8hdv743VsDqz&#10;MSbzpdvdf0OMr6+ozVJC7YNzDlsliqRIKLJGKraQTeRXp0Ea3bWgY2i5is7hJZgxVDqooBJI4cSB&#10;g0P5dZ8feT5H5h9zOTNx5f5YmtLe83CNbVp7yW4hhS1kYC4Gq2guHLSRaogujSQ7ajQUNo3833+c&#10;P1t88uqet+megtr9r7O2fjN4Tb27Kfs2lxNBLX1FJTinwlLSx4jN5pJqWI1VXNOJni/eSkZEYoWU&#10;+5k5kTd40jhDqoJZtQAqaUHBm9TX8usQfuRfcc3X7ue832/cyXG3XNy9strYiwkuJlhSR9dw7m5t&#10;LUq5EcSJoDdplBIqAdfH2D+umXXvfuvdZIZpaeWKeCWSCeCRZoZoWKujqQysrKQVZSLgjkHke/dV&#10;dFlUqwBBBBBFQQcEEHiD1tlb1/nvfDz5C/CnLfHL5J9ZfIzIdg7+6Tj2L2PuHZ2H2vVYsbjShjVc&#10;7jJMhu+lqisGZgiyNOJ6YNHIioyyaNTyFLzZbXtoYJ1kLMmliApGoD4hVweIB4dcYNg/u6eefbLn&#10;6PmnlS/2RLOz3U3djDdXN/HcfQmZj9PMIdtkSrQO0DlJKMpJBWtBqY+4967Q9Wp/yhPnH1N8Afkp&#10;vfuPuPb3Ym5dsbl6OyXWdDQ9Z0mNrK9K+sz+2crFNNFlcvhqdaRafDTqzLO0gkaICJlZ3QQct7rH&#10;s87SyhiDGV7QCallPmVx29Ydffc+73vX3k+VLTYtimsoJ4N2gv3e/knihMMVnf25VTb210xctdIQ&#10;CgXSGJYEAFFfzUfmB1p84vljk+9up8Hvnb20azYeF2vFjuw6agpMkKjHRzJO7Q43J5alELmQaCKg&#10;sRfUi/lnf9xTdbkzRhgpCijAA4FPIn/D0ffc79j92+75yYnLu9S2k1yt5dXBeykmkg0TlCo1TwWz&#10;6hpNRop6E9Vw+yXrKfr3v3XutnL+aZ/Oj+Lnze+Jec6G6o2F37t/d+T3rhNyQZLsLF7dpMaIMbUt&#10;NOjzY3dWWqhK6taMCnKk/qZRz7HPMHM9vu1v4UayA6lNWCgUFfRz/g65J/c/+4Xzh93/AJ1h5j3m&#10;82ea2jtbqBksri9knLzxhVIWfb7ZNIPxd4IHAHrWN9gbrrZ0qNlb33h1vuzA776/3Pndmbz2vkEy&#10;u3d0bZqpqOuoqhLhZaepgdJY2sSpsbMpZWBViDeORoWDISpBqCDQg/aOiff+X7Hmuym27c7eG6tb&#10;hDHPbzxrLFKh4qyOCCMAjGCARQgHrY9+MP8AwpP7r2HhsVtX5O9RYXu2GghSibsTZ9Yu3868aIoE&#10;9fQmkq8RkqpmU6jAMYhDBiCynyDWw53mhAWdBJ/SB0t+eCD/AC65Z+7n91RsHMc8l5yjuUu1FyW+&#10;iuojeWgYsTpjkEkc8SAHGv6k4pUA9tidP/wpj+FDY3y1XTXykhy/gdvsafF7TlpvINXjT7tt4wy6&#10;Gsup/t7rc2R7DUdjnm1plJa+lEp+3X/k6xfk/unefhLRNz5fMdR3m43FX04qdA2xhUZoNecZFcEt&#10;+Qv/AApo3jl8bXYT4w/H3HbNqqiBoqffvbteMpURF2A1w4DGpT0kc0SAlHmr6qIuw107JGVlKr3n&#10;p3FIIwv9JzqP7BQftJ6nr2y/umbGylS45u3l7lVILWe2wmBGoODXM5dypPELBG1AaOC1V1p+4O5+&#10;1O/t+5ntDuXfWf7E35n3U5Lce4pfJKUS/jghjRUgpKSEEiKngjjgiBtHGo49gi4uZLtzJIxZjxJ/&#10;1fy66u8j8h7P7a7bFtGw2kNlZw10QQrRanizEks7tTud2Z24sx6DH2x0Letjb+UJ/N7+NfwB+Ne9&#10;+nO49kd47l3PuXvHJdmUNd1njcBWUCUFZgNs4qKGaXK7mw1QtWtRhp2ZVgaMRtERKzM6INeW+ZIN&#10;ngaKVZCTIW7QpFCqjzZc9vXLf77n3I+a/vJ812m+7Fd7TBBBtMFg6X895FMZory/uCyi3sLpShW6&#10;QAlw2oMCoABNAvae6Mfvjs7sfemJhrKfF7v35mN0Y2nyKolQlPkMhUVcKTpFJNGsyxzAOEd1DAhX&#10;YWJB0ziR2YeZJ/aa9dJOTtnl5e2ix2+Yq0ltZ21vIyElC8MKRsVLKpKkqaEqDTiAcdIP230JOpuM&#10;yeRwuRx+Yw+QrcTl8TWxZPFZXGSyQVNNUwSLLBUU88TJLDPDKivHIjBkYBlIIB97BKmowRwPSe7t&#10;Ir+J4J0SSORGjkjkUOkiOCrKysCGVgSGUgggkEU63Dvjn/wpQ6NxXTOxsR8mus+88t3Vh8SuJ3nu&#10;DrDGbcq8RlJacmKLJxnI7mw1RT1FbCqy1EAp/FFOziF2j0hZJsed4liUXCyFwKEoFINPPLLk+Ypx&#10;64c+6P8AdT8w3m+3c/Kd/tMe1yyGS1hv572O5gV+4xHwLC6VljYlY38TUyAFgGrXTk9xr13O6979&#10;17r3v3Xuve/de697917r3v3Xuve/de697917r3v3Xuve/de697917r3v3Xuve/de697917r3v3Xu&#10;ve/de697917r3v3Xuve/de697917r3v3Xuve/de697917r3v3Xuve/de697917q8H+Rb8P8A46/M&#10;fvruPZfyQ68/0jbZ2r1Cm6MBjf4vncR4K45nH0hn82ByeLqJf8nndNEjvH6tWjUAQKOVNuh3Kdkn&#10;XUojLAVYZ1KPwkevXPn+8P8AfDmj2L5c2y/5VvfoZ7jcjbzP9NaXOuIWs0mnTeQXCjuUGqgNilaV&#10;HWz7/wAMX/ysf+8XP/X27F/+y72Pv6p7f/vr/jcn/QfXI/8A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3/DF/8AKx/7xc/9fbsX/wCy737+qe3/AO+v+Nyf9B9e&#10;/wCThvvD/wBNB/3Stk/71vXv+GL/AOVj/wB4uf8Ar7di/wD2Xe/f1T2//fX/ABuT/oPr3/Jw33h/&#10;6aD/ALpWyf8Aet69/wAMX/ysf+8XP/X27F/+y737+qe3/wC+v+Nyf9B9e/5OG+8P/TQf90rZP+9b&#10;17/hi/8AlY/94uf+vt2L/wDZd79/VPb/APfX/G5P+g+vf8nDfeH/AKaD/ulbJ/3revf8MX/ysf8A&#10;vFz/ANfbsX/7Lvfv6p7f/vr/AI3J/wBB9e/5OG+8P/TQf90rZP8AvW9e/wCGL/5WP/eLn/r7di//&#10;AGXe/f1T2/8A31/xuT/oPr3/ACcN94f+mg/7pWyf963r3/DF/wDKx/7xc/8AX27F/wDsu9+/qnt/&#10;++v+Nyf9B9e/5OG+8P8A00H/AHStk/71vXv+GL/5WP8A3i5/6+3Yv/2Xe/f1T2//AH1/xuT/AKD6&#10;9/ycN94f+mg/7pWyf963r3/DF/8AKx/7xc/9fbsX/wCy737+qe3/AO+v+Nyf9B9e/wCThvvD/wBN&#10;B/3Stk/71vXv+GL/AOVj/wB4uf8Ar7di/wD2Xe/f1T2//fX/ABuT/oPr3/Jw33h/6aD/ALpWyf8A&#10;et69/wAMX/ysf+8XP/X27F/+y737+qe3/wC+v+Nyf9B9e/5OG+8P/TQf90rZP+9b17/hi/8AlY/9&#10;4uf+vt2L/wDZd79/VPb/APfX/G5P+g+vf8nDfeH/AKaD/ulbJ/3revf8MX/ysf8AvFz/ANfbsX/7&#10;Lvfv6p7f/vr/AI3J/wBB9e/5OG+8P/TQf90rZP8AvW9e/wCGL/5WP/eLn/r7di//AGXe/f1T2/8A&#10;31/xuT/oPr3/ACcN94f+mg/7pWyf963r3/DF/wDKx/7xc/8AX27F/wDsu9+/qnt/++v+Nyf9B9e/&#10;5OG+8P8A00H/AHStk/71vXv+GL/5WP8A3i5/6+3Yv/2Xe/f1T2//AH1/xuT/AKD69/ycN94f+mg/&#10;7pWyf963r3/DF/8AKx/7xc/9fbsX/wCy737+qe3/AO+v+Nyf9B9e/wCThvvD/wBNB/3Stk/71vXv&#10;+GL/AOVj/wB4uf8Ar7di/wD2Xe/f1T2//fX/ABuT/oPr3/Jw33h/6aD/ALpWyf8Aet69/wAMX/ys&#10;f+8XP/X27F/+y737+qe3/wC+v+Nyf9B9e/5OG+8P/TQf90rZP+9b17/hi/8AlY/94uf+vt2L/wDZ&#10;d79/VPb/APfX/G5P+g+vf8nDfeH/AKaD/ulbJ/3revf8MX/ysf8AvFz/ANfbsX/7Lvfv6p7f/vr/&#10;AI3J/wBB9e/5OG+8P/TQf90rZP8AvW9e/wCGL/5WP/eLn/r7di//AGXe/f1T2/8A31/xuT/oPr3/&#10;ACcN94f+mg/7pWyf963r3/DF/wDKx/7xc/8AX27F/wDsu9+/qnt/++v+Nyf9B9e/5OG+8P8A00H/&#10;AHStk/71vXv+GL/5WP8A3i5/6+3Yv/2Xe/f1T2//AH1/xuT/AKD69/ycN94f+mg/7pWyf963r3/D&#10;F/8AKx/7xc/9fbsX/wCy737+qe3/AO+v+Nyf9B9e/wCThvvD/wBNB/3Stk/71vXv+GL/AOVj/wB4&#10;uf8Ar7di/wD2Xe/f1T2//fX/ABuT/oPr3/Jw33h/6aD/ALpWyf8Aet69/wAMX/ysf+8XP/X27F/+&#10;y737+qe3/wC+v+Nyf9B9e/5OG+8P/TQf90rZP+9b17/hi/8AlY/94uf+vt2L/wDZd79/VPb/APfX&#10;/G5P+g+vf8nDfeH/AKaD/ulbJ/3revf8MX/ysf8AvFz/ANfbsX/7Lvfv6p7f/vr/AI3J/wBB9e/5&#10;OG+8P/TQf90rZP8AvW9e/wCGL/5WP/eLn/r7di//AGXe/f1T2/8A31/xuT/oPr3/ACcN94f+mg/7&#10;pWyf963r3/DF/wDKx/7xc/8AX27F/wDsu9+/qnt/++v+Nyf9B9e/5OG+8P8A00H/AHStk/71vXv+&#10;GL/5WP8A3i5/6+3Yv/2Xe/f1T2//AH1/xuT/AKD69/ycN94f+mg/7pWyf963r3/DF/8AKx/7xc/9&#10;fbsX/wCy737+qe3/AO+v+Nyf9B9e/wCThvvD/wBNB/3Stk/71vXv+GL/AOVj/wB4uf8Ar7di/wD2&#10;Xe/f1T2//fX/ABuT/oPr3/Jw33h/6aD/ALpWyf8Aet69/wAMX/ysf+8XP/X27F/+y737+qe3/wC+&#10;v+Nyf9B9e/5OG+8P/TQf90rZP+9b17/hi/8AlY/94uf+vt2L/wDZd79/VPb/APfX/G5P+g+vf8nD&#10;feH/AKaD/ulbJ/3revf8MX/ysf8AvFz/ANfbsX/7Lvfv6p7f/vr/AI3J/wBB9e/5OG+8P/TQf90r&#10;ZP8AvW9e/wCGL/5WP/eLn/r7di//AGXe/f1T2/8A31/xuT/oPr3/ACcN94f+mg/7pWyf963r3/DF&#10;/wDKx/7xc/8AX27F/wDsu9+/qnt/++v+Nyf9B9e/5OG+8P8A00H/AHStk/71vXv+GL/5WP8A3i5/&#10;6+3Yv/2Xe/f1T2//AH1/xuT/AKD69/ycN94f+mg/7pWyf963r3/DF/8AKx/7xc/9fbsX/wCy737+&#10;qe3/AO+v+Nyf9B9e/wCThvvD/wBNB/3Stk/71vXv+GL/AOVj/wB4uf8Ar7di/wD2Xe/f1T2//fX/&#10;ABuT/oPr3/Jw33h/6aD/ALpWyf8Aet69/wAMX/ysf+8XP/X27F/+y737+qe3/wC+v+Nyf9B9e/5O&#10;G+8P/TQf90rZP+9b17/hi/8AlY/94uf+vt2L/wDZd79/VPb/APfX/G5P+g+vf8nDfeH/AKaD/ulb&#10;J/3revf8MX/ysf8AvFz/ANfbsX/7Lvfv6p7f/vr/AI3J/wBB9e/5OG+8P/TQf90rZP8AvW9e/wCG&#10;L/5WP/eLn/r7di//AGXe/f1T2/8A31/xuT/oPr3/ACcN94f+mg/7pWyf963r3/DF/wDKx/7xc/8A&#10;X27F/wDsu9+/qnt/++v+Nyf9B9e/5OG+8P8A00H/AHStk/71vXv+GL/5WP8A3i5/6+3Yv/2Xe/f1&#10;T2//AH1/xuT/AKD69/ycN94f+mg/7pWyf963rXD/AJ8nwk+MPww3N8acf8ausv8ARtR9gYLdNZu6&#10;H+NbhzH3cuOqMElG2rP5bKtT+FayYWhMYfXdwxVdII5t2uDbGjEC6QwYnuZq0I/iJ9eupn93N94D&#10;m734tN9l5rv/AK5rObb1tj9LZW3hrOl2ZBSzt7cNqMSfHqIp20qa6/vsIddK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2V/8AhMj/ANlR/IT/&#10;AMQEn/vRYr2NeRv9yn/5pH/j6dcov72n/lUdl/6XDf8AaFcdbqPuU+uCnXvfuvde9+691737r3Xv&#10;fuvde9+691Wh/Ns/mPbf/lXfDDdvyyzXXGT7arcVvDBbF2vsDH1hxsdfkM1XLEfu8r9pXjG01Nj4&#10;aqfymnlEk0UNMFDVCuvuvdGO+Ffyw69+c3xX6S+WfVmPz2I2N3fs1N14jC7nSKPIUEiVE9DX4+sE&#10;Ek0DT0GRpJ6dnid4pPH5I2KMp9+690ZmsrKTH0lVX19VT0NDQ071lbW1jrFFDFEpeSWWRyqRxxop&#10;ZmYhVUEkgD37r3WnP1b/AMLKvh3vb5g1/Re7ugN+bH+OmU7GXYHX/wAqUzlLWioglq/safcOf2nP&#10;isbPgsHPIVnZ4sjkKunpG8stJ5VeBPde63IPfuvdatf/AAp//mz9q/y//jv1V098Q+2MHs75bd+9&#10;gJQTQYaOiym5sRs2CirPusjQY2eKr+yqcpl3oqKkqpYGZh92KIfcReWD3XutgT4dbs7o378TfjTv&#10;f5G7Z/uX35u/onau5e5dpGFqZ8duWuwlFU5mjlpWu1JPBXySJLASfBIGiudF/fuvdGQ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oJ/wqF/4/P4b/&#10;APhsb2/9y9s+4258+OH/AEr/AOFeu3X90R/uDzP/AM19q/6t3/Wql7AHXY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tlf/hMj/wBlR/IT/wAQ&#10;En/vRYr2NeRv9yn/AOaR/wCPp1yi/vaf+VR2X/pcN/2hXHW6j7lPrgp1737r3XvfuvdEj/4cp/l+&#10;/wDeZXxx/wDQsw//ANVeyn9+2f8Av6P/AHodT/8A8Cn7l/8ATMb5/wBy65/619e/4cp/l+/95lfH&#10;H/0LMP8A/VXv379s/wDf0f8AvQ69/wACn7l/9Mxvn/cuuf8ArX0aXrnsrr/t/ZmG7F6s3ntvsHYm&#10;4fuP4Fu/aVXDXY+r+0q56Gq+3qqdnil+3rKaWGTSTpljdDypHswgnS5QPGwZTWhBqDQ0/wAI6iDm&#10;nlTc+SL+Xa94tZ7K7h0eNbXMbQzR+JGkqakcBhqjkV1qMqwIwega+Y/xD6Q+dvxx7L+LfyG25NuP&#10;rDs/EpRZNaCX7avoKumnjq8bl8VVhXNJk8XXQRVFPIVeMsninimp5JoZHug/1pAbe76/mJf8JO+5&#10;cT0N3Xhs/wDMb+UZ2Fuuuqeod2YeFYa3bzV1bVV1XTYyulSOlwW7G8j1lbgK2Y4nLP563FVNLNJk&#10;qiL3XuttyX5cdUfzKf5b3yS7D/l6dj7Z7o3Nv34z712z1/gqGtGPymO3hktq5WDC4LcVHJLBX7by&#10;RybxIy1IhIQipgkkp2inf3Xuvjk7b+LHfW6fkTkfijjevcnF35gt1Z3Zm5+v8jJTU8+Jr9rxZCo3&#10;NHlJpJhTUUe3qbE1s2RkkkC0sVJUNIR42Hv3Xut9v5wf8Kl8J8XPiV0N8ZfhtlNqfI753VfSW3Nm&#10;9pduYmti3Xs3Z24ExFJQ1zY3J0tTkqPsTcZrlc0rQVVVjDI0dTW1Fc/lxsvuvdMH8pH+WR1X0B3t&#10;if5j/wDPa+SOwav519k0lL3V1P0T8jNwUoy23Frp5xQbu3TTZSVRPuGN6Ro8VjkT7Pb/AILFBk6e&#10;GHEIbnc7ezbTLIiGlaMQDTIr/LqUeS/ZLm/3HtGvtg2bcdwt0laBprO0mniWZVR2jLRqwDhZEYqc&#10;gMp4Edbbv/DlP8v3/vMr44/+hZh//qr2n/ftn/v6P/eh0Lv+BT9y/wDpmN8/7l1z/wBa+nzbP8wT&#10;4O7z3HgNobU+WfQG4d0bpzNNt3beAxW6MTNVV1fWzJTUdHSwpUl5qmqqJEjijUFnkZUUFiB7vHvV&#10;pKwVZYySQAAwqScAdF+7fdp9wdhtZr695c3mG3t4pJ55pNvuVjihiUu8jsY6KiKpZmOFUEnA6OB7&#10;M+oQ697917oufbXy9+LfQu5aXZvdPyB6k6t3ZXYaLcVJtzfWcoMbWSUE01RTw1aU9TNHIaeSelmR&#10;XtpLROAbqfaG53O3s20yyIhpWjEA0yK/y6lHkv2S5v8Aca0a/wBh2bctwt0laBp7S0mniWZFR2Qt&#10;GjDUFkQkVqAwPn0F/wDw5T/L9/7zK+OP/oWYf/6q9p/37Z/7+j/3odC7/gU/cv8A6ZjfP+5dc/8A&#10;WvpxxX8xL4JZ2vgxWE+XHx/y+TqtZp8fjdz4ueZxGjSyFY46hnIjiRnY2sqKzNZQSNjfLNsCaP8A&#10;3odJb37sPuJtsTTXHLe8xRrTU8lhcIoqQoqWQDJIA9SQBk9N3/DlP8v3/vMr44/+hZh//qr3r9+2&#10;f+/o/wDeh0q/4FP3L/6ZjfP+5dc/9a+vf8OU/wAv3/vMr44/+hZh/wD6q9+/ftn/AL+j/wB6HXv+&#10;BT9y/wDpmN8/7l1z/wBa+vf8OU/y/f8AvMr44/8AoWYf/wCqvfv37Z/7+j/3ode/4FP3L/6ZjfP+&#10;5dc/9a+vf8OU/wAv3/vMr44/+hZh/wD6q9+/ftn/AL+j/wB6HXv+BT9y/wDpmN8/7l1z/wBa+vf8&#10;OU/y/f8AvMr44/8AoWYf/wCqvfv37Z/7+j/3ode/4FP3L/6ZjfP+5dc/9a+hb6h+V3xo7/zOU270&#10;h3t1Z2vncJjP41l8RsLNUOTqKakMqQCpnipZpGjhM0qJqYAamA+p9qbbcre8YrFIrkCpCkE04V/n&#10;0Cud/Zvmz21gjuuYNo3DboZZPCikvLWWBJJNJfSpkVQW0qTQZoCejA+1vUa9e9+690RjuP8Amcfy&#10;8Pj12PuPp/vT5rfGfqTtTaH2f96evewd4YXF5fH/AMQoKXKUP3dBV1cVRB93jq2nqYtajXDNHIt1&#10;cE+690GX/D0H8pX/AL2O/DX/AND/AG7/APV3v3XujbfHv5VfGr5Zbaze8vjJ3v1T33tXbec/uzuD&#10;P9UZzH5ylosh9vDVfZ1UtBPMsFQaaojkCPYlGBFxf37r3Q/e/de6Bjvf5GdDfF7Yy9m/Izt/rzpH&#10;rx81T7bXevZ2VpMPjDX1aTPTUf3lbLFB9xOlPIY01amCNYGx9+690TL/AIeg/lK/97Hfhr/6H+3f&#10;/q737r3T9tX+bv8Ayud87o23srZv8wH4k7n3fvDPUe1tq7awe+cBU1uRyWQqI6ShoaOnirWlqKqr&#10;qpkiijQFnkdVUEkD37r3Vi3v3Xuve/de6Jd8vv5iPwq+A8OxJvl/8hNldG/6TpchFsKn3OmQqJ8n&#10;/CRRnJPT02Noq6o8NH/EKYSyMixq08S6tTge/de6JL/0EWfyVf8AvPzqz/z2br/+x/37r3Qn9L/z&#10;x/5UHyG7T2P0n0581est69o9k5xNs7G2jTUufpJsjkJVdoaOCbIYekpBPPoKxI8qmWQrFHqkdFb3&#10;XurS8xl8Xt/E5TPZuvpMVhcJjp8vl8pXuscFNS00TTVFRNIxCxxQxIzuxNlUEnge/de6rc/4eg/l&#10;K/8Aex34a/8Aof7d/wDq737r3Xv+HoP5Sv8A3sd+Gv8A6H+3f/q737r3Xv8Ah6D+Ur/3sd+Gv/of&#10;7d/+rvfuvde/4eg/lK/97Hfhr/6H+3f/AKu9+6917/h6D+Ur/wB7Hfhr/wCh/t3/AOrvfuvde/4e&#10;g/lK/wDex34a/wDof7d/+rvfuvdDL3B/MX+Bvx+/uJ/px+X3x56m/wBKGyqbsfrn/SBurE4v+N4C&#10;tv8AaZjGfd1MX3mOqLftzx6o2/B9+690DX/D0H8pX/vY78Nf/Q/27/8AV3v3Xuhr6F/mH/BP5S73&#10;n61+N/y6+PneXYFLgZ901OzOrt04nM5KPG0stPBU1z0lDUzTLSwTVcKPIV0q0sak3YX917o5Pv3X&#10;uve/de6It8o/5m38v/4V1EuN+UHy36T6k3HDTfeNsjMZiKr3IYSARKm2cWK7PvE1/S60ZVjwpJ9+&#10;691U/nf+FZH8lDEZJKHH9/dl7opWnaJszguvd4x0yqsmgSlcnisdWaHX1gCAvp4ZFf0e/de6NL0R&#10;/wAKHv5NfyHyNLhdl/OfrHa+cq6kUceL7mpc3sQeVn0RotdvDF4XFymW6lPFVSfqCm0gZF917q5P&#10;EZjE7gxdBm8DlMdm8LlaRK/F5fETxVNLUwSKGjmp6iFnimikUgq6MVYcgke/de6cffuvdFl+RnzQ&#10;+JXxD/ud/s0nyP6a+P3+kL+If3F/0ubgx2C/i/8ACfsf4n/D/wCITw/dfYfxOk8/j1eP7mHVbyLf&#10;3Xuiy/8AD0H8pX/vY78Nf/Q/27/9Xe/de6Gbon+Yv8C/k/vr/Rj8dvmF8c+6+xThqjcKbI613bhs&#10;tlHoaQxLVVSUVJVy1EkNOZkMjKp0BtTWUEj3Xujne/de6bsxl8Xt/E5TPZuvpMVhcJjp8vl8pXus&#10;cFNS00TTVFRNIxCxxQxIzuxNlUEnge/de6rc/wCHoP5Sv/ex34a/+h/t3/6u9+6917/h6D+Ur/3s&#10;d+Gv/of7d/8Aq737r3VguwN/7I7V2RtTsrrXdeB311/vrA026dmbz2tUxVuNymNrYlnpK6hq4GeG&#10;ppamF1eORGKupDKSD7917pAdlfJHozqDNUu2uxuy9t7b3FVY1c62AkeWprabGNJJD/GMhS0cVRPj&#10;MIs0MiNkqtYaFHjdXqFZWA917oWcFncHujC4ncu2czitxbdz+NgzOCz+CqIauiraOpjWamq6Sqp3&#10;kgqaaohdXjljZkdGDKxUg+/de61Gf+FQv/H5/Df/AMNje3/uXtn3G3Pnxw/6V/8ACvXbr+6I/wBw&#10;eZ/+a+1f9W7/AK1UvYA67H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sr/APCZH/sqP5Cf+ICT/wB6LFexryN/uU//ADSP/H065Rf3tP8AyqOy&#10;/wDS4b/tCuOt1H3KfXBTr3v3Xuve/de6+Sv7x36+0jr3v3XuvoffyL/+3WPxc/8AJ2/9+Lu73M3K&#10;f/JPi/2//Vx+vmJ/vDf+nw8wf9Sr/uybb1bV7EXWFvQQ989B9OfJ7qbenRffvXm2u0+p+wcUcRuv&#10;Ze64BPS1EepZIpUN1lpayknRJ6WqgeOppaiOOop5Y5o0dfde6+Pt8v8A47fzC/5CPzT3VtLbHYfY&#10;3x7zmdiyNZ1L210zuCupcfu3Z01TLDTyRVdO9PJWRwKyx1VHXwrNS1iB2iB+3qH917qpHeO8N19h&#10;7u3Tv/fm5c7vPfO+Nx128N57w3RVT12Ty2WydVLW5HJZGtqXkqKyurqyeSeeeV2klld5HZmYk+69&#10;1t9f8JLP5Vfbfcvyr2f/ADF9/bC2VUfFro2pzmJ2hkd8rDV1Oa3qtC1LRT4DGtHMFfbFTVLVvkZ/&#10;CtPVJCtEZqlJHpfde62l/wDhSF8Wz2J8cdg/J7b1B5dxdBbjG3t4yxA6pNs7jmgphLJpVmkOOzq0&#10;YjU6VSOuq5C3ABA/O9h4sK3A4xnS3+lY4/Y1Kf6Y9dUP7rD3f/qvzVeco3L0g3iDxrYHgL+yV5KC&#10;pFPFtzLqOSWhiUDz60m/cX9d+OnXBZvL7ZzeH3Jt/IVWIz238rT5vCZWhYpNS1dJMk9NUQuOUlhm&#10;jV0b8MoPvasUIIwRkEeR6R7jt8G728tpcoskM0bxSxuKrJFIpR1YeYZWII9D19RX4r95Yn5L/HHp&#10;bvjDNTCn7P69x25q6lpXV0pMjJAseWoCykgvjspHUUr/ANHhYHke56268F/Akw/EoJp5HgR+RqOv&#10;kL94fb2f2o5p3TlyfVqsL2eBGYEGSFXJhkofKWFkkX1DA9D97W9Rv1803+Zz8j5PlP8AOHvztKmy&#10;JyO1IN4y7F69kRtUIwG3z/CsdLTjnRHkFpnrmH/HWqkP1PuDN7vv3hdSS1qC1F/0q4H7QK/aevq4&#10;+6R7WD2e9vdn2h00XDWy3l6CKN9Zef4xKrepi1iEf0YlHRCfZV1kh1d7/Jx+LJ7JofmT8mtw45Z9&#10;r/H/AOMG8sNtSWpjBSTdG4dsZimSSJmOl2xuFWsLgKTHJV0kgZCF1CTl+w+oWedhiKGSn+nZGA/Y&#10;K/Yadc+vv0+8H9VZOWeUrV6XG879tktwFOVsLK/tnIYDI8W4MWk1oyxSrQitKQvYb66C9e9+6917&#10;37r3Xvfuvde9+691sr/8Jkf+yo/kJ/4gJP8A3osV7GvI3+5T/wDNI/8AH065Rf3tP/Ko7L/0uG/7&#10;QrjrdR9yn1wU697917r5Av8AwqO/7fr/ADm/8pl/753r737r3VAPv3XuraP5N/8ANc7V/lLfLHD9&#10;zbXXLbq6Z3sKXaPyP6gpJVEe49urMzLUUsc0kdNHuPAtNLVYmpdo9EjT0ckqUVfWpJ7r3X2Mug++&#10;epvk90515370XvTFdg9T9p7ag3XsvdeILeOopZwbpLFIqT0lZSyq8FVSzpHUUtTHLT1Ecc0bovuv&#10;da2f/CxX/t0LTf8Ai1myv/cDcnv3XuvlY+/de6OV/Ln/AO3hHwR/8XK6w/8Ae3wfv3XuvuXe/de6&#10;97917r5EH/CnD55P83P5pPa2F21mHyPUHxSVvjb1vHGymnlq8NUStu3JoqehmrdzvVwRzBn89FRU&#10;LagAqJ7r3WvN7917pYdeb93Z1Vv/AGN2hsHM1O3d9db7wxm/dl7gorCagy2HrYMjjqyIkEeWlrKe&#10;ORb/ANpR7917r7TvT/y12j87P5U8Hyz2UaWPF91fEfPblymLpJVmXGZuLA5Kg3FhmkRmDS4bP0lZ&#10;QvzfXTm4B4HuvdfEy9+691737r3Xvfuvde9+691737r3XvfuvdbUn/Cn7/ujv/4yn2H/ANdPfuvd&#10;arfv3Xutsj/hGn/29q3n/wCKa7x/96LZPv3XuvqFb03ptHrjaO5t/wC/9zYLZex9l4Kq3Pu3du56&#10;qGix2Nx1FC9RV1tbV1DxwU1NTQRs8kjsFVQST7917r5q385//hVl3v8AIzc+7egP5cm6dydA/HTG&#10;VdVt/Jd84RpsfvjeiKzQtWYur0xVuzsJNYtTCnMWYlj0TVFTR+R6CP3XutOTKZTJ5zJ5HNZrI12X&#10;zOXrpsplstlJpKipqqmokaWeoqJ5WeWeeeV2eSR2Z3dizEkk+/de6g+/de697917q1n+W3/OZ+df&#10;8r7d2Jq+g+1crnOoVyq1u7Pjh2DUVOR2XlYnlMlX4ca8v+4LIVWolshjGpapnCGd6iJTC3uvdfVg&#10;/lU/zXPjj/Nl+P3+mLpKpn21vXac9PhO6uk9wTxSZvaWUqFlaBKgxhFrsTklp5ZMbkYkWGrjjljZ&#10;IKymrKSn917rVC/4XOf90u//ACtn/wAyP37r3WgH7917oXug+9+1PjF3N1x3/wBI7uyOxu1eqN0U&#10;+7tl7nxjEPBVQEq0cqX0VFHVwPJT1VPIDFU00s1PMrxSup917r7F/wDJu/mvdVfzaPijiO4tsR43&#10;aXcuyjT7T+RHUMM4kmwGeMTFaqlVmM8m384sMlTjKh7koJqSR2qqOpC+690f35M/9k3/ACB/8Qju&#10;v/3Q1/v3Xuvg6+/de697917r7Yn8l/8A7dK/y4v/ABTXYH/vO0Pv3XuqrP5pHxK+RnaXbudHX279&#10;+9OVsna2W7gxnYm0sX2nk/7646r2t1tiMNt+hzfV229z1ez9w7eqdp5ikgaup5XokqabNYrF5s1u&#10;WpaT3Xur6fiJs/cOzen54twbTqOvhurs/enZG3uuayRJJ8Bh9zbry+dxeNqliZoKWsWjr0mqaKFn&#10;gx1RNLj4JJYaVJX917rWi/4VC/8AH5/Df/w2N7f+5e2fcbc+fHD/AKV/8K9duv7oj/cHmf8A5r7V&#10;/wBW7/rVS9gDrsd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yv/wAJkf8AsqP5Cf8AiAk/96LFexryN/uU/wDzSP8Ax9OuUX97T/yqOy/9Lhv+&#10;0K463Ufcp9cFOve/de697917r5K/vHfr7SOve/de6+h9/Iv/AO3WPxc/8nb/AN+Lu73M3Kf/ACT4&#10;v9v/ANXH6+Yn+8N/6fDzB/1Kv+7JtvVtXsRdYW9e9+69186P/hcFja2Lv34DZiSHTjq7p/emNpaj&#10;Uh1z0mawstQmgMZF8cdbCblQra7KSVcL7r3WjH7917r7B/8AwmU6tfqv+Sd8MKSrp4YctvnFbp7S&#10;ykkKhfKM/vPcFbjZGOhGZxhWokJYsfRZW0BAPde6ug7j6s2v3h1R2P07vamNVtPs7ZWS2Pno1/Wt&#10;PkqSWleWE3BSog8gkidSGSVEdWVlBCe6t1u42ibg6lT+Yp/LoVcjc4Xnt/vNjvm3tpuLC6gu4T5F&#10;4JFkAbjVW06WBBDKSCCCR18ujuHq3dPSHa3Y3T296U0m7Ost6ZHZGejCuqPUY6qlpWng8iqz01SI&#10;xLBJbTJC6SKSrAmBbiBrWRo3+JWKn7QadfXpyNzhZ+4OzWO+be2q2v7WC7hNQSEnjWQK1CQHTVpd&#10;eKuGU0II6Df2z0Kut0n/AITV/I5N39AdsfGbM15kzXTu8RvnaNLMTf8AgO49RqYYF5XRRZulqJpD&#10;cerIpxzf3JvI174kT25OUOpf9K3H9hFf9t1wW/vWfaw7HzLt3NkCUi3O1+kuWH/KZY0Cs3zkt5I1&#10;X5QN1a//ADRvkb/srnwW7/7Mocj/AA7dldtF+vuv5Y20zDObiIxNHPTci82OSpkr7XsEpHNmtpIh&#10;5hvfoLSRwaEjQvrqbGPsFT+XWGn3Q/a3/Xf9w9n2mRNdstyLy8BFV+ksv8ZkV/6MpjWD/TSgYrUf&#10;NX9wj19WnXvfuvdfQH+I3xYX4k/yeN57FymLTGb/AN5/G/ePbHaKtGiTjNZ/bNZU/aVWi4afEY1a&#10;THMdTAmkJU6SPcuWG3/u7anU/E0Ujt9rIcfkKD8uvmn97feE+9XvhbbjDIZLO13vbdu2/uJT6Wzv&#10;oo9aVpRZ5TLcAUB/VoRUdfP49xH19LHXvfuvdXK9X/yJPnr291n132zs7F9TybR7Q2LiOxNrSZLc&#10;aQVDY7N4+nyVCZ4DRsYZjTVKF0udDXW5tf2JIOVLy5RZFVdLKGHcODCo/wAPWCfN/wDeK+3HJG7X&#10;uy3z7kLmwu7myuAliXQT2szwSaW8Ual1xmhoKihp0uv+geD+Yx/zqOmv/QoT/wCovbv9Tr7+Ff8A&#10;ex0Hf+Tnntd/vzdP+5ef+t3Xv+geD+Yx/wA6jpr/ANChP/qL37+p19/Cv+9jr3/Jzz2u/wB+bp/3&#10;Lz/1u6uX/ksfywflJ8Fu8O2t+98UOxKXb+8uqV2hhn2pmFyMprFy9BWkSxCCExx+Cnf1XPIAtz7E&#10;vK+w3G1TtJMFAKFRRgc6lPl9nWCf39fvc8ofeI5f23buXGvGmtdwNzKLm2MC+EbaWLB1tU6nGPTP&#10;WyF7HXXLHr3v3XuvkC/8Kjv+36/zm/8AKZf++d6+9+691QD7917r3v3XutqL/hNR/PJqv5dfcsPx&#10;Z+SO7pV+E3eW5Y/9zGalYwddboqmSCPcULtcQbeyZCQ5uLiOHTDlIzGaesSs917rak/4WE1lJkP5&#10;PWMr6Cqp66hrvlJsesoq2jdZYpopcduN45YpELJJHIjBlZSVZSCCQffuvdfK59+690cr+XP/ANvC&#10;Pgj/AOLldYf+9vg/fuvdfcu9+691Vz/Ob+dEP8uz+XH8kPkjj8jDQ9jUm0j190jE4DtLvTchOLwU&#10;qRFkEyYmWZ8rUJqUtSUFRpJbSD7r3XxU6ioqKuonq6ueaqqqqZqipqahmeSSR2LO7uxLO7sSWYkk&#10;kkk39+691h9+691737r3W+J/wki+Z+c7A+PPzp/lc5KsfKbnrOr9w93/ABsw9VPBEJjlca2A3Tho&#10;Z6l4YoFGSqMTWwI0nj1VWSqHMSo7t7r3VHP/AEC4/wA9f/vBn/2JvTv/ANsH37r3SU35/wAJqf51&#10;/Wex959kb3+Fv8E2X19tTI733fmf9I3U1T9pi8TRzV+Qqvt6TflRV1H29JTyP44YpJX06Y43cqp9&#10;17qiz37r3XvfuvdXY9L/APCdT+ch8hepeuO9On/h5/e/qvtvZmP7B693T/pB6sx/8QxGUpo6ugq/&#10;scpveiyNJ56eVX8VTTwzJfTJGjAge690Jv8A0C4/z1/+8Gf/AGJvTv8A9sH37r3R0f8AhV1sjdHW&#10;e+P5VXW+98Z/BN6dffy0tqbI3fhvNT1P2mUxNZU0GQpfuKSWopKj7erp5E8kMskT6dUcjoVY+691&#10;qYe/de62yP8AhGn/ANvat5/+Ka7x/wDei2T7917qzP8A4WM/zS9xY3K7P/lcdO7lnxeNqcHj+2Pl&#10;ZWYibTJVrVMaja2z6koQ6U4hjTNVsLC0wlxBDaFlR/de60BPfuvdPm2Nr7l3tuPBbP2Zt3O7u3bu&#10;jLU+A2ztbbFJUV+RyNdVyrBS0VDQ0kctTV1dTM6xxQxI8kjsFRSxA9+691sP9Zf8JS/5z3ZGyIt6&#10;1PQ2wutmq6H+IY3Z/Zu8sFQ5udCjPGjUNJUZBKCeSwXw18tJLGzATJFZ9PuvdU8/MH4J/Lf4Ddiw&#10;dW/Lno3efS27MjBNWbfO4EgqMZmKenkWKeqwebx81Zhs1TQyOiySUVVOsTOiy6GYA+690Ur37r3V&#10;mX8pD+Y32H/K/wDmz1Z8kNqZDKTbBbKQbN7+2PQsTHuLZNfUwDM0LQllSSuo0Ra/GuSPFkaWmZtU&#10;Jljk917raq/4W4bq27vra38pXe+0MtSZ/ae8dv8AcG6tsZ3HktBW47IU3T9XRVcDEAtDU00ySISA&#10;SrA2Hv3XutCP37r3XvfuvdWI/wAr/wDmR92/yt/lbs75K9PTzZfGQAbc7a6uqalqbHbv2xPLG9dh&#10;q1xHOIJg0a1FDViKR6OtihnCSxiWGX3Xuvryba+WnSfzj/lzb0+T/wAfNzrujrHtH457py2MkmCR&#10;1uPqkweQhyGGy1Mkkoo8viK1JKWsh1uqzRsYpJYWjlf3XuviFe/de697917r7Yn8l/8A7dK/y4v/&#10;ABTXYH/vO0Pv3XurNPfuvde9+691qCf8Khf+Pz+G/wD4bG9v/cvbPuNufPjh/wBK/wDhXrt1/dEf&#10;7g8z/wDNfav+rd/1qpewB12O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ZX/4TI/8AZUfyE/8AEBJ/70WK9jXkb/cp/wDmkf8Aj6dcov72n/lU&#10;dl/6XDf9oVx1uo+5T64Kde9+691737r3XyV/eO/X2kde9+6919D7+Rf/ANusfi5/5O3/AL8Xd3uZ&#10;uU/+SfF/t/8Aq4/XzE/3hv8A0+HmD/qVf92TberavYi6wt697917r583/C4zb2dbcv8ALo3WuHyT&#10;7ZiwXZe3p8+kLmjjr5KjZdTFRyVAUxR1M1PFJJHGxDSJFKyBhFIV917rQg9+6919x3+Wp1eelf5d&#10;/wAGeqJUjSu2H8Sevdu5lotIWTIw7Vxf8SmASSZB568zSWWR1GqyuwsT7r3R2/fuvdaUP/CkL4sD&#10;rz5DbA+UW28UINt974D+7O9ailQhE3PgIYoY5p2FkR8ng2pxGPq7Y+pkNzc+4s522/wJ1nUYkFD/&#10;AKdcfzFP2Hrvn/dX+8P9ZuWbzlC6krPtE31ForHJsLxmYqo4kQ3AcseAE8ajHWtr7BXXVXq1T+TD&#10;8kV+Nn8wHpzJZKsNHtDtqpfoveRLMqeDccsEWMkkIBVYqbcEOPmkZxpWKOQlkHrU+5avfobxCeDH&#10;w2+xsD9hofy6w5+/j7V/66vtpucUS6rnbVG722ATqsldpgOBJe2edVAyWK0B4G13/hTR8jUyG5ug&#10;vilhq1Xh27RVHd+/KZbkCrrBUYbbyFgQqy09JHlJHQgt46uBgVB9Yh56vdTx248hrb7TgfsFf29Y&#10;a/3TXtaba13jnKdaGZk2mzbFfDi0XV0acSrObYA4FYnGSMap3sAddkOrH/5TvxbX5bfObp3r/K47&#10;+I7E2jkj212dDIqvE2D29JBUtS1COrB6bK5J6PGyAC+msJBW2oHPL+3/ALyukjIqoOp/TSuc/aaL&#10;+fWLH3z/AHf/ANZb283PcoX0Xdyn7tsCCQwu71XTWpBFHhiEtwvlWLgeB+gZ8rf+yXPkn/4gLeP/&#10;ALzuR9zBuv8AuLN/zSk/44evml9nf+Vu2P8A6XG2f9psHXy1PcDdfYD1737r3VyvV/8APb+evUPW&#10;fXfU2zsp1PHtHq/YuI672tHktuJPULjsJj6fG0InnNYpmmFNTIHew1tdrC9vYkg5rvLZFjVl0qoU&#10;do4KKD/B1gnzf/d1e3HO+7Xu9Xybkbm/u7m9uCl8UQz3UzzyaV8I6V1yGgqaCgr0uv8AoIf/AJjH&#10;/O36a/8AQXT/AOrfbv8AXG+/iX/eB0Hf+TYftd/vvdP+5gf+tPXv+gh/+Yx/zt+mv/QXT/6t9+/r&#10;jffxL/vA69/ybD9rv997p/3MD/1p62aP5MfzM7p+cfxe352z3rU7Zqt3be77ynXeOk2rQDHU4x1J&#10;t7a2ShDwCWYNN9zl6gl7i6lFt6bkd8r7lLutu0kxBYSFRQUwFQ+X2nrk39+/2I2H7vfN9nsvLouF&#10;tptnt71xcTeM/jyXu4QNRtK0XRbJQU41Nc9W4+xJ1hT1737r3XyBf+FR3/b9f5zf+Uy/98719791&#10;7qgH37r3Xvfuvde9+691dvvD+cL2B3d/Jxf+WB3wctuzN9Q90bS3x8c+y5W80qbVxdPmaWt2nl3d&#10;vIRhmrYHxE/r/wAjaWhkMaUlIJPde6pI9+690cr+XP8A9vCPgj/4uV1h/wC9vg/fuvdfcu9+6918&#10;2v8A4Wc/PNOzfkp0z8Adl5qOp2t8cMEnbPb1NRy6kbee5qS2IoaqMEhZ8JtSRKmNuDpz0qEen37r&#10;3Wk37917o9vxw/l/90fJn4r/ADe+WWw6GafYXwg2htnc+9qeOnleXIHcWcSglio3AEZXC4eCuy1e&#10;bkwUtMrMAJUJ917oiXv3Xujv/wAtz5kbi+AHzi+OHy228tVUw9SdiU9dvHEUdzJkts5BJcVujGxr&#10;5YUaeu2/XVcUBdtCVDRSsrBLH3Xuvt87T3Vt3fW1ttb32hlqTP7T3jt+j3VtjO48loK3HZCmjq6K&#10;rgYgFoammmSRCQCVYGw9+690XP53/wDZD3zK/wDFU+xP/eQzHv3XuvhZ+/de697917r7Yn8l/wD7&#10;dK/y4v8AxTXYH/vO0Pv3XurNPfuvdfNX/wCFtv8A2XD8Qv8AxVOf/wB6/N+/de60r/fuvdbZH/CN&#10;P/t7VvP/AMU13j/70WyffuvdUe/zYe7M58iP5l/zq7dz9TNUz7k+T+78bh/uGZnhw2Fy9Tgtv0jM&#10;9mP2OCxlJT/RRaL0oi2Rfde6r59+6919Cj/hGR/Ls2Q3X3b/APMn7E27S5ffdXver6I+PsuUijkG&#10;Ix2PoqSo3PnqK5cLV5aqyEeMjltHNBFQV0akxVzX917rfQ9+691W7/Nc/l29Y/zNfhd2x8cd8YPC&#10;S71qNvVe4uiN9ZCCN6rbG9KWmlfCZSlqDolgp5akLS5COOSP7rHT1NM7KJAy+6918TOuoa7F11Zj&#10;MnR1WOyWOqpKHIY+ujeGeCeFzHLDNFIFkilikUq6MAysCCAQR7917qL7917rYk/mkd35LvX+S7/w&#10;nsy+cqfus511tn5C9IVx1q+im2fuHrfCYWL02K+PbtLjxpYAj/al0s3uvda7fv3Xuve/de697917&#10;q83+TF/OQ3x/LSy3dXTu9JM7u34j/J3YuZ2v2PsihPnkwO4a7C1GLxW9MLTySIq1UBaGmysUZDV+&#10;MVbpPVY/HKnuvdUZe/de697917r7Yn8l/wD7dK/y4v8AxTXYH/vO0Pv3XurNPfuvde9+691qCf8A&#10;CoX/AI/P4b/+Gxvb/wBy9s+4258+OH/Sv/hXrt1/dEf7g8z/APNfav8Aq3f9aqXsAddj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o7f8M4/wAs&#10;/wD7xN2P/wCfDcP/ANePc0f1WsP99D/en/6C6+Wf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5/Pyb2xgdk/JL5CbM2tjocPtjaPeG7NsbcxFOztHS0FBnq+ko6ZGkZ5GSCniRAX&#10;ZmIUFmJufcQXsYimkVcAOwA9AGIHX0r+0m73PMHKmy3945luLnaduuJ5GABkmms4ZHchQACzMSaA&#10;DOAOr5/+EyP/AGVH8hP/ABASf+9FivYs5G/3Kf8A5pH/AI+nXOP+9p/5VHZf+lw3/aFcdbqPuU+u&#10;CnXvfuvde9+6918lf3jv19pHXvfuvdfQ+/kX/wDbrH4uf+Tt/wC/F3d7mblP/knxf7f/AKuP18xP&#10;94b/ANPh5g/6lX/dk23q2r2IusLeve/de61g/wDhXh1/T7z/AJNm99xzUsNRJ1N39sTsCkmlSNmg&#10;kqa+p2qZY2dHaNzFuZ4i0ZRykjIWMbOj+6918oP37r3X3w+tf+ZdbB/8MrFf+4MHv3Xulr7917qu&#10;X+a58Wh8t/g93F17jMcchvva2K/0p9YLEmuY5zAJLVR0tOv/AB1ytAarHD+n3er6qPZHzHt/7xtH&#10;UDuXvX/TL5fmKj8+sovub+8H+sr7g7Zukr6LS4k/d9/U0X6S8Kxl2/owyeHP/wA2qefXzcfcJ9fV&#10;N1Io6yrx9XS19BVVNDX0NSlZRVtG7RTQzRMHjlikQq8ckbqGVlIZWAIII9+Bp01PAl0jRSqro6lX&#10;RgGVlYUIINQQQaEHBGD0Pnyn+SO+/lv3nvPvzsgUsW7N6pjoq6koC5poI8bi6PFwR06v/m4zFRK5&#10;UWHkd2+rElXfXr7hK00lNTUrThgAf4B1G3s77Vbd7Kcu2vLe16jb2pnKs4AdzPcS3DFiOJrKRX+E&#10;AeXRe/aTqTut2r/hOF8WB1v8bt8fJ3cOPeHc3yA3AcHtKSoHMe2NvTz0wliBUPGclm2qzJe6yRUd&#10;JIvHJlDkjb/Bha4bjIdK/wClX/O1a/YOuAf96Z7w/wBauarTlK1cG32aHxbkKfiv71EkINDQ+Fbi&#10;LT5q0sqn5Xg/K3/slz5J/wDiAt4/+87kfYp3X/cWb/mlJ/xw9c+vZ3/lbtj/AOlxtn/abB18tT3A&#10;3X2A9e9+690saXrvsCtpqetoti7xq6OrgSqpKulxlbJFLFIoeOSORICrxupBVgSCCCCQfdtJ9D0Q&#10;zc07Zbu0cl5aqykqytcRKyspoQQXBBBFCDkHrP8A6Meyf+fe74/89Nf/APU/v2g+h/Z03/W/af8A&#10;lNtP+ymH/oPr3+jHsn/n3u+P/PTX/wD1P79oPof2de/rftP/ACm2n/ZTD/0H1uzf8JuMFm9vfBzt&#10;Wiz+GyuDrJfldnKqOky9PNTStE20NioJFjmRGMZZGAYCxKsL3B9ypyOKWj1/383/AByPrgP/AHqO&#10;5W+6e4W3yW0scyjl20UtE6yKGG5bsaEoSK0INONCPXrYK9jLrmj1737r3XyBf+FR3/b9f5zf+Uy/&#10;987197917qgH37r3R8umf5e3d/f/AMKPkv8ANjqmmG69pfEve2Cwfc2y8fTyyZKiwWcochVf3phZ&#10;GYT47EzUGjIp41amglWtLNTxVLQe690Q337r3Xvfuvde9+690cr+XP8A9vCPgj/4uV1h/wC9vg/f&#10;uvdfbK+Q/eexPjH0P3F8iOz65sd190l1tmOzt3VEQ1StRYahnrpoaaPlpqupEPhp4lBead44kDO6&#10;g+6918Nz5M9/77+VfyF7p+SXZ1UKvfneHZWX7L3L42ZooJ8rWy1S0VLq5Six8UiU1LGAFip4oo1A&#10;VQB7r3QHe/de6+t7/wAJ7/5bmzulf5Km0Oou4toQVeR+dWxsz2x35gslAA9TiOwMSMdjMVUx1COy&#10;CLZH2KSwSpaKqmqgY7s+r3XuvlpfML42bv8Ah58pu/vi9vuOcbl6M7VzHXlRWToYxXU1BVyJjsrC&#10;pCn7XMY0wV1O1hqgqI2sL29+690W/wB+6919WL/hJb880+Vn8tmk+P2681HW9r/CLOxdTVdNPLrq&#10;ptmZBJq3ZNc6E3SCngircLCoFljw6Em729+691fV87/+yHvmV/4qn2J/7yGY9+6918LP37r3Xvfu&#10;vdfbE/kv/wDbpX+XF/4prsD/AN52h9+691Zp7917r5q//C23/suH4hf+Kpz/APvX5v37r3Wlf791&#10;7rbI/wCEaf8A29q3n/4prvH/AN6LZPv3Xutc/wCaezarrn5j/LPr2upqmjrdifJjfmzaykrGZpop&#10;cXunK0MkcrOFdpEeAqxYBiwJIB9+690Wf37r3X1Df+EavyD2d2F/LR370JSVlNDv/wCPXyAy824M&#10;KG/ebD7sgpsth8oV1E+KprYslSCwFmoTceoFvde626/fuvdB7232jsvpDqzsfuXsfM0m3tgdVbGy&#10;vYe9M5XOscVJi8PRT5CtndnKqPHT07kC/JsByR7917r4OG9tyvvPee7t4SUi4+Tde56/cr0COZBA&#10;a+rlqjCJCqGQRmXSG0rqtewvb37r3SY9+691eT86di5TZn8k/wDkU5DK0tZRydgb1+VO+qKnrk8b&#10;fayby67xlPKiEB/DUxYsTRMw/cjkWRLxOjH3XuqNvfuvdHh/l8/BXsj+Yv3/AFXxm6dymKoO1cp1&#10;VuvfuwKDNssdLlsjtnDz5mLByVLyRxUUmYSlelgqZWEMNRJE9QVgEjr7r3RPN1bW3LsbdG5Nk7zw&#10;GY2pvDZ2erNrbs2vuGnlo8hjcnj6iSkr6CupJ1SelrKOqheGaGRVeORGR1DKR7917ph9+691737r&#10;3XvfuvdfbE/kv/8AbpX+XF/4prsD/wB52h9+691Zp7917r3v3XutQT/hUL/x+fw3/wDDY3t/7l7Z&#10;9xtz58cP+lf/AAr126/uiP8AcHmf/mvtX/Vu/wCtX7YWPo8tvnZeLyEC1VBkt2Y7H11M5IEkM1ZD&#10;HKhKkMA6MQbEHngj2AVFSB11z5luZLLbrqaI6Xjtp3RhSqssTMDmowRXr6JX/DOP8s//ALxN2P8A&#10;+fDcP/149zP/AFWsP99D/en/AOguvmC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sy9iDrE/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+XL8xf+yuvlP/AOLHb4/96bKe4D3H/ciX/mo//Hj19evsZ/ypPL3/AEo9p/7QLfq8n/hM&#10;j/2VH8hP/EBJ/wC9FivYp5G/3Kf/AJpH/j6dc9f72n/lUdl/6XDf9oVx1uo+5T64Kde9+691737r&#10;3XyV/eO/X2kde9+691s1/wAvf+ev058NviB1F8bt1dHdmbwz3XH8f+/3Ht+txUNHUfxjc+az0Xhj&#10;qZFmXww5RIn1Dl0Yj0kexxs/NqbZbJAY2YrqyGABqzN6fPrkv95r+7u3331533Lmqy3awtob76PR&#10;BNFcNKn01ha2Z1FFKnU1uWFPIiua9HO/6CdPj3/3jR3L/wCfLCf9ffZn/XyL/fTf70P83UD/APJp&#10;Pmf/AKPu1/8AOG7/AOgevf8AQTp8e/8AvGjuX/z5YT/r779/XyL/AH03+9D/ADde/wCTSfM//R92&#10;v/nDd/8AQPTb/MR+U+yP5q//AAn5/mUdhbO6+3RsrD7Gw89LPgt0Twz1L1ew6rZnYQrkfHzIogQC&#10;Kysx9UL+RJIiY3E2y7su8xGVVK0crQmvAKa4/wBN1g995f7u1/8Adn32DYdwu7e8knsIr9ZbdZER&#10;UluLq3CESgHUDasSeFGHnXr5RHs36x46+8f8bp56r47dCVVVNLU1NT0ttaeoqJ2LySSPg6Fnd3Yl&#10;mdmJJJJJJueffuvdDT7917r3v3XuvnDfzcviuvxK+c/bey8Rjzj9g78q17f6zRE8cS4nPyzzS0kC&#10;hQiwYvLxVtBEBf8AapkJN2IEJcw7f+7bt0Aop70/0rZoPkDUfl19S/3J/eH/AF6Pbzbb6d9d5Zqd&#10;svyTVjcWaoquxJJLTQNDMxNO6RgMDqtD2SdZY9e9+690JnS/VO6O9O2+tum9lwifdPZ29cdsnCa1&#10;Zo45shVR0/3E2gFhT0quZpm/sRI7GwBPt63ga6kWNOLMFH2k06CXPvOdp7d7Jfb7fmlvYWs91LkA&#10;ssMbPpWv4nICIPNmA8+vqMdRdY7Y6V6s676i2XTGl2n1pszHbIwETgazTY2kipY5JSAA08wi8krf&#10;V5GZjyT7nu1t1tI1iXgihR+Qp18hfOvNt3z7vF7vd+2q4vrqe7mPl4k8jSECvBV1UUeSgDy6Q3yt&#10;/wCyXPkn/wCIC3j/AO87kfafdf8AcWb/AJpSf8cPQg9nf+Vu2P8A6XG2f9psHXy1PcDdfYD1737r&#10;3W6T8WP59nwW6e+MXxy6j3dTd2tuzqzofaHXO52xO3qSalORwe3sdjK000zZiJpac1NK/jcohZLM&#10;VUmwkyw5wtbWCOJlkqkaKaKtKqoBp3j064Le8P8Adx+4nPHN2973ZHavp9w3fcr638S9kSTwbu9m&#10;nj1qLZgraJBqFTQ1FTx6Hj/oIy/l6f8AKr37/wCg1R//AF79q/672f8ADL/vK/8AQfUc/wDJrr3O&#10;9dn/AOy+T/tl69/0EZfy9P8AlV79/wDQao//AK9+/f13s/4Zf95X/oPr3/Jrr3O9dn/7L5P+2Xo1&#10;Pw+/m3/FH5v9r1fTfSsHaUe76LZ9ZveZt44enoKT7KhqKOmmtPFkqtjN5K6LSuixGo6hbkx2zmW3&#10;3aTwog4NC3cABQU9GPr1Dvvh9yvnP7v2zLvu/mw+me5jtB9NcvNJ4sqSyL2tBGNNIWqa4NMZ6s+9&#10;iDrEjr3v3XuvkC/8Kjv+36/zm/8AKZf++d6+9+691QD7917r6IP/AAiNxmNzXQP8xPDZnH0OWxGW&#10;7F2TjMrisnFHPTVVNPhdyRT09RBKrxTQTROySRupV1JVgQSPfuvdUW/8KPP5HuW/lnd5P3/0Nt+e&#10;p+EPe25ZTtKOiEkv9xNwziSpn2jXM2srjZlWSbCVDMS9OktFL+9RCaq917rWQ9+691737r3Ryv5c&#10;/wD28I+CP/i5XWH/AL2+D9+691vzf8LMPnk3U3xR6k+B+y801NvH5Q7lXsLtOnpJAJItkbVqo5aS&#10;kqEVlkRM5uoU0kL8o6YashYENx7r3XzT/fuvde9+691737r3Xvfuvde9+691sF/8Jm/nn/sjv80v&#10;qOi3NmGxvUHymVfjN2YszN9vDPnqunO1cm68xRNQbphoopal7Cmx9VkGLrG0l/de6+qD87/+yHvm&#10;V/4qn2J/7yGY9+6918LP37r3XvfuvdfbE/kv/wDbpX+XF/4prsD/AN52h9+691Zp7917r5q//C23&#10;/suH4hf+Kpz/APvX5v37r3Wlf7917rbI/wCEaf8A29q3n/4prvH/AN6LZPv3Xukj/wAK0/gZn/jB&#10;/MnzPyTwuHkj6c+bGKj7HwuTpYitNS7txdLRYzd2KkcKB91UTpTZklj+5/FXCE+GQL7r3WrL7917&#10;qwD+W3/Mk+R38rr5HYn5FfHXLUEtVLQHbPYvXW5hLLgt14KWWOafE5aCGSKVSssSTUtVC6VFJUIs&#10;kbNG00M3uvdb6XU3/C1b+XvndgxZXur45/K/rjsmkx0U+W2dsGj2vunFz1DeNZYcTmqzcm2ZpxG5&#10;dtVbQY9TGoIZpG8Y917rXB/nY/8ACmfuD+Zxset+NHQuwsz8b/ijX10NXvWiymRSq3Xvb7dknpqb&#10;PS0QShxeEgqVWX+F00lWJ5oop6mtlQJTQ+691q1+/de6F3oLo3sn5M92dWfH3p/AT7m7N7i3zjuv&#10;9l4eFZCr1uSqEp0mqXijlanoKRWaoq6gqY6alimqJSIonYe691uM/wDCuj47bU+I/wAYv5H3xi2T&#10;IanbXRPU3aHWNBknQRyVz4nH9OUtTk50X0rU5SrSWrntwZpnI4Pv3XutIn37r3Wyj/wkw/7fVdG/&#10;+Is7B/8AeUyHv3Xutiz/AIVQ/wAiuPu3au6P5mPxL2ZJL3PsfDDIfKbrnbcGqTdOAx9Osf8AfCip&#10;4+Wzu36KEDIoik12MiE4AqaFhW+69184L37r3Xvfuvde9+6919sT+S//ANulf5cX/imuwP8A3naH&#10;37r3Vmnv3Xuve/de61BP+FQv/H5/Df8A8Nje3/uXtn3G3Pnxw/6V/wDCvXbr+6I/3B5n/wCa+1f9&#10;W7/rWK6x/wCZk9e/+Hxif/c+n9gJOI+0ddbOb/8Akk3v/PJc/wDVl+vq4e8huvjZ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ly/MX/srr5T/APix2+P/AHps&#10;p7gPcf8AciX/AJqP/wAePX16+xn/ACpPL3/Sj2n/ALQLfq8n/hMj/wBlR/IT/wAQEn/vRYr2KeRv&#10;9yn/AOaR/wCPp1z1/vaf+VR2X/pcN/2hXHW6j7lPrgp1737r3XvfuvdfJX9479faR1737r3Xvfuv&#10;de9+691737r3W5d/Ie6a2p8iv5T/AMvOgd9RmXZndvcm/OqN0hV1OtBuDrrZuKqnjGpLSxw1TPGQ&#10;ylXVWVlIBEq8jf7iP/zWb/jkfXz5f3sH/Txdu/8AFctP+7nu/Xyx+4er9z9Idt9pdL72gSl3n1D2&#10;Nm+r93U0YYLHlMBk6rE18ah1RwEq6SQDUobjkA8exn1zE6+4t8JspXZz4Z/EfNZSf7rJ5f4xbCym&#10;RqdKJ5J6jauJlmfRGqRprkcnSqqovZQBYe/de6M57917r3v3Xutc3/hRz8Wj2b8Y9mfJTbuNE+6P&#10;jzuT+Hbplp0Pkk2vuKWnpJnfRd5f4dmkoXQEFYoamtl1IuvUCOdrDxoFuF4xmjf6VqD+RpT7T11F&#10;/utveD+qXN11ypdPS33qDXbgntXcLJXkUCuB4sBmBoas6RLQmlNIn3F3X0B9e9+691sn/wDCbz4r&#10;nsD5B7/+U24scku2+icEdqbJmqFNpNz7gglhmmgPKscZgvuFlBsVbI0zrcglRtyTt/jztO3CMUH+&#10;nao/kK/tHXKf+9Q94f6tctWfJ9q5E+7zC5uwp4WFm6sqt/zWudBWnEW8gPHO6z7lLrgf0AXyt/7J&#10;c+Sf/iAt4/8AvO5H2g3X/cWb/mlJ/wAcPUj+zv8Ayt2x/wDS42z/ALTYOvlqe4G6+wHr3v3Xuve/&#10;de697917r3v3Xur+P+E4H/bwLcX/AIrjuP8A93G2vYu5K/3M/wCbbf4V65tf3p3/AE7SD/peWX/a&#10;Nf8AW9h7lrr53Ove/de6+QL/AMKjv+36/wA5v/KZf++d6+9+691QD7917r6J/wDwh6/5kn/MD/8A&#10;Ep7D/wDdTuP37r3W5v8AJX44dO/Lrovsv449+bPot89T9sbam2xu3AVnpfxvpeCso5wPJRZPHVSR&#10;1VFVxFZqWqhhqImWSNSPde6+N5/Nu/ld9xfyo/ljuToXsGHI7g65zhn3V0F260Bjo91baabTFMJE&#10;UQRZrFl1pstRgh6ap0yqpo6qinn917qrz37r3Rx/5dUiRfzBPgrLK6Rxx/MfrGSSSQgKqje2EJZi&#10;bAAAXJP09+690Zb+dp87pP5in8yX5FfITFZSTJdY0m4h1Z0WhKGKPZu2S+PxU8GktpXNTLU5iRS7&#10;6Z8lMqt4wir7r3VUXv3Xur6/5Sf/AAn2+Un83TqrtDujqrsrqzqHr7rffsHW1PmO0I8y4zGW+wjy&#10;WRgx4xePq104qlrKEzM7C5rI1UelvfuvdWy/9ASXzh/7y9+Kf/Ujd/8A9ZPfuvdAf8l/+EfPzm+O&#10;fx87m78i7++PvacfTPXGW7Mr+vtjQboOZytHhaSXIV1Ni46jDxxT1/2cErQwlg08irCl3dR7917r&#10;Uf8AfuvdZqeoqKSogq6SealqqWZaimqadmSSORGDI6OpDI6MAVYEEEAg39+6919fj4l/OuD+Yp/I&#10;B398jMhkIa3sdvhV2F1v3fDGwLxbz23s/K43NzSprkMIy7RxZWCNmZlpchT6iSbn3XuvkA+/de69&#10;7917r7Yn8l//ALdK/wAuL/xTXYH/ALztD7917qzT37r3XzV/+Ftv/ZcPxC/8VTn/APevzfv3XutK&#10;/wB+691tkf8ACNP/ALe1bz/8U13j/wC9Fsn37r3X0Lv5mf8ALo6S/mhfFHefxf7pjfFjITx7o6z7&#10;Gx0Ec+S2luijjmTHZ3HpIyLLoSeWmq6cvGKuhqKmlMkRlWaP3Xuvj5fzBv5dnyc/lo9+5zoP5L7J&#10;q8JXRVFRVbC3/j45n27u7ERSBI8zt3IvGkdZSurx+aE6amilf7eshgnBT37r3RFvfuvde9+69173&#10;7r3T/tXam6d9bkwezdkbaz+8d37nycOE21tTatHUZDJZGtqHEdPSUNDSRzVVXVTyMFjiiR3diFVS&#10;Tb37r3X08f8AhNn/AMJ+sh/L6xI+ZvzAwONk+Yu+ttvitgdfSmKrXrXCVyEViyzxSS0su7s1AViq&#10;5YdX8OozJQQzsavIK3uvdV1/8LnP+6Xf/lbP/mR+/de60A/fuvdbKP8Awkw/7fVdG/8AiLOwf/eU&#10;yHv3XuvrSsqurI6q6OpVlYXBB4IIPBBHv3Xuvl8/8Kdv5Fp+D3ZWT+cvxe2wY/iP3Husf6QtlYOm&#10;00/XW6cjLxFFHCvjp9qZ+qcmgNljoa1zjRoikxyP7r3Wof7917r3v3XuvtifyX/+3Sv8uL/xTXYH&#10;/vO0Pv3XurNPfuvde9+691qCf8Khf+Pz+G//AIbG9v8A3L2z7jbnz44f9K/+Feu3X90R/uDzP/zX&#10;2r/q3f8AWsV1j/zMnr3/AMPjE/8AufT+wEnEfaOutnN//JJvf+eS5/6sv19XD3kN18bP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8uX5i/wDZXXyn/wDFjt8f&#10;+9NlPcB7j/uRL/zUf/jx6+vX2M/5Unl7/pR7T/2gW/V5P/CZH/sqP5Cf+ICT/wB6LFexTyN/uU//&#10;ADSP/H0656/3tP8AyqOy/wDS4b/tCuOt1H3KfXBTr3v3Xuve/de61K/+gW//AMDm/wDYZf8A6Qfc&#10;d/1B/wCH/wDVL/rp12k/5O+/+Gl/3Xv++N17/oFv/wDA5v8A2GX/AOkH37+oP/D/APql/wBdOvf8&#10;nff/AA0v+69/3xuvf9At/wD4HN/7DL/9IPv39Qf+H/8AVL/rp17/AJO+/wDhpf8Ade/743Xv+gW/&#10;/wADm/8AYZf/AKQffv6g/wDD/wDql/1069/yd9/8NL/uvf8AfG69/wBAt/8A4HN/7DL/APSD79/U&#10;H/h//VL/AK6de/5O+/8Ahpf917/vjdWJ9J4/4o/8J8/hzu6j+Wvy/wBpDZu7u4Mp2Lg9y5vCy4bJ&#10;5KrnwOBx74LBbaospuTK56thjwgnY0gdlWceWKKOMzOKtj2j9ywmLXrq5eunTxVRSmpv4fXrnz97&#10;D7x//BP8xW2//u792fT7bDt/gfV/Wa/Cuby58TxPprSlfq9OjQaaNWo6qL8wn+ct8o/jZ81P5jXy&#10;K+UPxU29v3bXVXbuaoM21F2HS0VDV1OYpsXR43L5Wno6KprPtqLNVdEcgiVExqvJUytMkBYU8R11&#10;jD19cD+Vb2BD2n/LO/l/b9jloZZ9w/DfreXKjGXFPHkYNpYmlycEKtLM6pTZGCaIKzs66NLksD79&#10;17o+/v3Xuve/de6D/tjrTa3c/WPYPUm96P7/AGj2Vs3I7I3FTC2s0mTpJaSZ4mYHxzxLLrikHqjk&#10;VHUhlBDFzbrdxtE/BlKn7CKft9OhLybzXecibvZ71t7aLmxuoLuBvLxIJFkUH1UlaMvBlJBwetUV&#10;v+EvO8dR0/MnbJW/pLbIqgSPxcf3nNj/ALE/6/uPf6hv/v5f94P/AEF12UH97vY+fLE//c1j/wC2&#10;Drr/AKBet5/95kbY/wDQJq//ALJvfv6hv/v5f94P/QXW/wDk7vY/9MxP/wBzWP8A7YOtiP8Al9/D&#10;PAfA/wCM+1ugsRnYN3ZajzOR3XvXe0FJ9h/GMtkai7VZpDPUmEU9BDS0UYMrt4aWMsxa/sabLtY2&#10;iAQg1NSzNSlSflU+QA/LrmF95b32ufvF82XHMk8Jto3igt7W1MnjfTW0CUCa9KatUjSSsQqjXI1A&#10;B0dj2a9QF0ge19jf6T+reyetf4p/A/8ASHsDM7G/jXg+5+z/AItjqmg+6+281P8Acfb/AHHk8flj&#10;16dPkS+oJ7qD6mJ4601oy1pWmoEVpj16EnJ3MH9Ut3sd18Pxfory2u/C16PE+nmSbRq0vp1aNOrS&#10;1K10mlOtWn/oFv8A/A5v/YZf/pB9gP8AqD/w/wD6pf8AXTrsB/yd9/8ADS/7r3/fG69/0C3/APgc&#10;3/sMv/0g+/f1B/4f/wBUv+unXv8Ak77/AOGl/wB17/vjde/6Bb//AAOb/wBhl/8ApB9+/qD/AMP/&#10;AOqX/XTr3/J33/w0v+69/wB8br3/AEC3/wDgc3/sMv8A9IPv39Qf+H/9Uv8Arp17/k77/wCGl/3X&#10;v++N17/oFv8A/A5v/YZf/pB9+/qD/wAP/wCqX/XTr3/J33/w0v8Auvf98bo/n8t/+Sn/AMN9fIHI&#10;96/7Mt/pc+/64yPX/wDdb+5v8A0fxCsxlX9399/evNavD/DtPi+3GryavIuizG+y8rfuebxvF19p&#10;WmjTxp5629PTrG370/3+P+CX5aTl39xfu3RfQXv1H7z+sr4MU8ejw/3fa01ePXVrxpppNai9j2Le&#10;udvXvfuvdagX80f/AISlf8OUfOzvP5q/7Pn/AKF/9NH92f8AjGn+i7+8f8N/u5s7b20/+Lz/AKRc&#10;F9595/Avuv8AgDB4vP4P3fF5pPde6IB/0Ax/+DRP/YJ//pc9+691sUfyPP5K3/DM+yfkFs7/AGZX&#10;/Zj/APTrurA7m/iP9zf7n/wr+CUmRpfB4f71bp+++5/iGrXrp/H49OmTVdfde6vU9+691Wp/NV/l&#10;gdG/zXfi1nvjt25N/dHc9DVHc/THc+NoY6/KbN3EkZjiyNPTPUUf8Qx1VETT5LGtU08ddSsVWelq&#10;4qOtpfde61Lv+gGP/wAGif8AsE//ANLnv3Xup2M/4Q7ZDC5LH5nEfzUanG5XE10WTxmRo+lTHNBU&#10;QSLLDNE69uhkkikQMrDkMAR7917qD/0Ax/8Ag0T/ANgn/wDpc9+6917/AKAY/wDwaJ/7BP8A/S57&#10;917rcD/lkfAbY/8ALN+F/UnxA2PuMb5Tr2HIZLdnY8mNXEz7jzmWyFRkcll58eK3JGk8jzrBBCau&#10;pMFJBTweaQRBvfuvdH59+691gqaamraaoo6yngq6SrgemqqWpRZI5Y5FKvHIjAq6OpIZSCCCQRb3&#10;7r3Wh/2T/wAIgNp7o7F39ubYX8xOXrvYu4t65XO7L6/m6i/ir4LE1ddPUY7DPlP9KOP/AIk2Mo5I&#10;6Y1X2tN9wYvN9vDr8a+690iv+gGP/wAGif8AsE//ANLnv3Xurwv5W/8AIS3z/LY+Nvze+Lc/zjPe&#10;PWnzC2HV4DGUU3XH93f7oZ2vwOV27Xbgp1G+84ct9/QVtItRSM1Jr/hlKI6mLVIW917qj3/oBj/8&#10;Gif+wT//AEue/de69/0Ax/8Ag0T/ANgn/wDpc9+691uxfC/45/7KH8Svjh8W/wC+P+kL/Zfumtv9&#10;R/36/h/8J/i/8Cx0GP8A4h/DPvsn9h914fJ4Pu6nx6tPmktqPuvdGa9+691rV/ztv+E8f/DxveHU&#10;Hc3+zff7Lp/op6pk6x/u3/cD+9/3+vL12V+++8/vttf7W33ni8Pgmvo1+X1aF917qlf/AKAY/wDw&#10;aJ/7BP8A/S57917q2T+TT/wml/4aP+WuZ+Un+zp/7MD/ABfprMdR/wBxf9HH91PH/FsjhMh/EP4n&#10;/fzcuv7f+D+PwfaLr82rzJ49L+691tMe/de6L/8AJb4qfHP5i9YZTpr5P9ObH7q62yr/AHEm297U&#10;gn+2qArIlbjayMxV+JyMSOwjrKGenqogzCOZdRv7r3Wnn8s/+EUHQW8MvktyfDL5X746Vhq6mSsi&#10;607pxUW7sXD5GJWloM5Q1WEy9FRwAgJ93DlqgqP3J3b1e/de6qgyv/CKX+ZxDkauLB/In4IZHEpL&#10;ahrcruDsGiqJEsPVLSw9a18ULXuNK1EotY6ubD3XujTdAf8ACIbt+uyOLrPlL83+ttrYiGWOXN7d&#10;6A29lM/U1KaUMsFLmtxPtuKibWWCTyYuqFlVmpruVT3Xuttv+XP/ACSv5fP8sKmhy/x36kbNdvSY&#10;s4rL/ILtaePObxqopERaiOCuNPTUOEp6nxjzQYmkoIZrDzJIQD7917q2r37r3VAP887+Rj/w9H/s&#10;rv8AzlF/stn+y2f32/5gn++P8a/vj/dH/s7tq/w7+Hf3V/6avuPuv90eD973XuqAf+gGP/waJ/7B&#10;P/8AS57917qyn+Ux/wAJb/8Ahrn5q7G+YP8As83+nL+5e1dw7Z/0d/6Mv7s/c/x7E1GL8/8AF/8A&#10;SDuDw/a+fy6Psn8unRqjvrHuvdbafv3Xug87a6o66716y330325tHDb86y7L2xV7O3vs/PxCWkr8&#10;dXRNDUQSLwysVbVHIhWWKQJLE6SIjD3XutGzev8Awhx2nlN4boyew/5kOW2fsnIbgrK3aW0891Km&#10;arcZjZZ5HoqCry8fZmJTJ1FJTskT1QoqQTspk+3i1aB7r3SZ/wCgGP8A8Gif+wT/AP0ue/de63Yv&#10;hf8AHP8A2UP4lfHD4t/3x/0hf7L901t/qP8Av1/D/wCE/wAX/gWOgx/8Q/hn32T+w+68Pk8H3dT4&#10;9WnzSW1H3XujN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737r3Xvfuvde9+&#10;691737r3XvfuvdBX2b0V0j3WmFj7l6c6r7bTbbVD7dTs3b2IzwoDViEVRohlaOrFKakU0PlMWnye&#10;KPXfQtvde61n/wCf5/Ih7P8Anv1n8ddg/wAvLrH4S9G0Oyd9Zvd/cz5bEw7OymTlfH0dFtoUGR21&#10;teu+4oKNJ8v97TVJj1TTUEsIfxS6Pde6uX/lHfE3uT4Mfy6/jN8Te/8Ac+wd5drdK7dzG29w7h6v&#10;qMjVYKann3Pm8jh46Coy2NxGQlFJhK2jp5mlo4P8oil8amPQze691Y7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UE/wCFQv8Ax+fw&#10;3/8ADY3t/wC5e2fcbc+fHD/pX/wr126/uiP9weZ/+a+1f9W7/rWK6x/5mT17/wCHxif/AHPp/YCT&#10;iPtHXWzm/wD5JN7/AM8lz/1Zfr6uHvIbr42e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5cvzF/wCyuvlP/wCLHb4/96bKe4D3H/ciX/mo/wDx49fXr7Gf8qTy&#10;9/0o9p/7QLfq8n/hMj/2VH8hP/EBJ/70WK9inkb/AHKf/mkf+Pp1z1/vaf8AlUdl/wClw3/aFcdb&#10;qPuU+uCn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qCf&#10;8Khf+Pz+G/8A4bG9v/cvbPuNufPjh/0r/wCFeu3X90R/uDzP/wA19q/6t3/WsV1j/wAzJ69/8PjE&#10;/wDufT+wEnEfaOutnN//ACSb3/nkuf8Aqy/X1cPeQ3Xx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y5fmL/2V18p/wDxY7fH/vTZT3Ae4/7kS/8ANR/+PHr6&#10;9fYz/lSeXv8ApR7T/wBoFv0k+mfkH3d8d83ldydG9pb06qz2dxX8DzGW2TWy0M9TRiaOcU8zxEF4&#10;hNEj6TxqUH8e2re6ltDqidkJFCVJBpxpj7Ojnnz2y5f90LeO15h2+13CGGTxYo7qJZUjk0lNShuB&#10;0sRX0PRi/wDhz3+YX/3mL37/AOhBWf8AR/tZ++rz/f0v/ORv8/UX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9/w57/ML/wC8xe/f/QgrP+j/AH799Xn+/pf+cjf5+vf8CL7Y&#10;/wDTM7P/ANkcf+br3/Dnv8wv/vMXv3/0IKz/AKP9+/fV5/v6X/nI3+fr3/Ai+2P/AEzOz/8AZHH/&#10;AJuvf8Oe/wAwv/vMXv3/ANCCs/6P9+/fV5/v6X/nI3+fr3/Ai+2P/TM7P/2Rx/5uvf8ADnv8wv8A&#10;7zF79/8AQgrP+j/fv31ef7+l/wCcjf5+vf8AAi+2P/TM7P8A9kcf+br3/Dnv8wv/ALzF79/9CCs/&#10;6P8Afv31ef7+l/5yN/n69/wIvtj/ANMzs/8A2Rx/5uvf8Oe/zC/+8xe/f/QgrP8Ao/3799Xn+/pf&#10;+cjf5+vf8CL7Y/8ATM7P/wBkcf8Am69/w57/ADC/+8xe/f8A0IKz/o/3799Xn+/pf+cjf5+vf8CL&#10;7Y/9Mzs//ZHH/m69/wAOe/zC/wDvMXv3/wBCCs/6P9+/fV5/v6X/AJyN/n69/wACL7Y/9Mzs/wD2&#10;Rx/5uvf8Oe/zC/8AvMXv3/0IKz/o/wB+/fV5/v6X/nI3+fr3/Ai+2P8A0zOz/wDZHH/m69/w57/M&#10;L/7zF79/9CCs/wCj/fv31ef7+l/5yN/n69/wIvtj/wBMzs//AGRx/wCbr3/Dnv8AML/7zF79/wDQ&#10;grP+j/fv31ef7+l/5yN/n69/wIvtj/0zOz/9kcf+br3/AA57/ML/AO8xe/f/AEIKz/o/3799Xn+/&#10;pf8AnI3+fr3/AAIvtj/0zOz/APZHH/m6ALur5Ld/fI2o29V979u777YqdpwVNNtqffFfNXNQx1jQ&#10;tVJTGYnxLO1PEXA/UUW/0HtLcXkt3Qyuz04amLUr9vUk8g+0/LXtYsycubbabctyY2nFpCsQlMQc&#10;IW08dIdqemo9IfrH/mZPXv8A4fGJ/wDc+n9sJxH2joQc3/8AJJvf+eS5/wCrL9fVw95DdfGz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fLl+Yv/ZXXyn/APFj&#10;t8f+9NlPcB7j/uRL/wA1H/48evr19jP+VJ5e/wClHtP/AGgW/RcfaPqU+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XHWP/Myevf/AA+MT/7n&#10;0/uycR9o6DvN/wDySb3/AJ5Ln/qy/X1cPeQ3Xxs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2aBGHfAIuwEAY2lNuufp3KmfVtuXl6e9aP//2P/gABBK&#10;RklGAAECAQEsASwAAP/tACxQaG90b3Nob3AgMy4wADhCSU0D7QAAAAAAEAEsAAAAAQABASwAAAAB&#10;AAH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lBLAwQUAAYACAAAACEAl4cUIdwAAAAGAQAADwAAAGRycy9kb3ducmV2&#10;LnhtbEyPQWvDMAyF74P+B6PCbqvjjZWQxSmlbDuVwdrB2E2N1SQ0lkPsJum/n7vLehFPPPHep3w1&#10;2VYM1PvGsQa1SEAQl840XGn42r89pCB8QDbYOiYNF/KwKmZ3OWbGjfxJwy5UIoawz1BDHUKXSenL&#10;miz6heuIo3d0vcUQ176SpscxhttWPibJUlpsODbU2NGmpvK0O1sN7yOO6yf1OmxPx83lZ//88b1V&#10;pPX9fFq/gAg0hf9juOJHdCgi08Gd2XjRaoiPhL959VSaLkEcokqUAlnk8ha/+A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L68tvsECAAAKBwAADgAAAAAAAAAAAAAA&#10;AAA8AgAAZHJzL2Uyb0RvYy54bWxQSwECLQAKAAAAAAAAACEASKQXtQCwAQAAsAEAFQAAAAAAAAAA&#10;AAAAAAApBQAAZHJzL21lZGlhL2ltYWdlMS5qcGVnUEsBAi0AFAAGAAgAAAAhAJeHFCHcAAAABgEA&#10;AA8AAAAAAAAAAAAAAAAAXLUBAGRycy9kb3ducmV2LnhtbFBLAQItABQABgAIAAAAIQBYYLMbugAA&#10;ACIBAAAZAAAAAAAAAAAAAAAAAGW2AQBkcnMvX3JlbHMvZTJvRG9jLnhtbC5yZWxzUEsFBgAAAAAG&#10;AAYAfQEAAFa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52145"/>
    <w:rsid w:val="00054BE9"/>
    <w:rsid w:val="000800F9"/>
    <w:rsid w:val="00080D9D"/>
    <w:rsid w:val="00081568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17D84"/>
    <w:rsid w:val="0012699C"/>
    <w:rsid w:val="0014171C"/>
    <w:rsid w:val="00145FF0"/>
    <w:rsid w:val="00151BD4"/>
    <w:rsid w:val="001569D2"/>
    <w:rsid w:val="00157202"/>
    <w:rsid w:val="00160833"/>
    <w:rsid w:val="00175B0F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A7870"/>
    <w:rsid w:val="001B2A0D"/>
    <w:rsid w:val="001B2EFE"/>
    <w:rsid w:val="001B3295"/>
    <w:rsid w:val="001C186E"/>
    <w:rsid w:val="001C326F"/>
    <w:rsid w:val="001D4DCE"/>
    <w:rsid w:val="001D5824"/>
    <w:rsid w:val="001E2792"/>
    <w:rsid w:val="001E66A3"/>
    <w:rsid w:val="001F6941"/>
    <w:rsid w:val="00203460"/>
    <w:rsid w:val="00210AA6"/>
    <w:rsid w:val="002246E1"/>
    <w:rsid w:val="00232D29"/>
    <w:rsid w:val="0023775F"/>
    <w:rsid w:val="00242C29"/>
    <w:rsid w:val="00242C6D"/>
    <w:rsid w:val="00244163"/>
    <w:rsid w:val="002641BC"/>
    <w:rsid w:val="00264C4C"/>
    <w:rsid w:val="00270D43"/>
    <w:rsid w:val="00275152"/>
    <w:rsid w:val="002856F0"/>
    <w:rsid w:val="00290F7F"/>
    <w:rsid w:val="00291DC0"/>
    <w:rsid w:val="00293BC0"/>
    <w:rsid w:val="00294197"/>
    <w:rsid w:val="002947DF"/>
    <w:rsid w:val="002A5B99"/>
    <w:rsid w:val="002C0D7B"/>
    <w:rsid w:val="002C35DF"/>
    <w:rsid w:val="002D12A0"/>
    <w:rsid w:val="002D267F"/>
    <w:rsid w:val="002D7585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659CB"/>
    <w:rsid w:val="00371F50"/>
    <w:rsid w:val="00372394"/>
    <w:rsid w:val="00373132"/>
    <w:rsid w:val="003736F8"/>
    <w:rsid w:val="003804D4"/>
    <w:rsid w:val="00383168"/>
    <w:rsid w:val="00387B72"/>
    <w:rsid w:val="00397079"/>
    <w:rsid w:val="003A0C4F"/>
    <w:rsid w:val="003A4D0A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40635C"/>
    <w:rsid w:val="004146C4"/>
    <w:rsid w:val="004167DA"/>
    <w:rsid w:val="00420A48"/>
    <w:rsid w:val="004316A9"/>
    <w:rsid w:val="004321DD"/>
    <w:rsid w:val="00442769"/>
    <w:rsid w:val="00451FE8"/>
    <w:rsid w:val="00454E0F"/>
    <w:rsid w:val="00457A51"/>
    <w:rsid w:val="00457F1C"/>
    <w:rsid w:val="00460ADA"/>
    <w:rsid w:val="00465810"/>
    <w:rsid w:val="00484A40"/>
    <w:rsid w:val="004A0D30"/>
    <w:rsid w:val="004B3AB8"/>
    <w:rsid w:val="004B559E"/>
    <w:rsid w:val="004C0BBA"/>
    <w:rsid w:val="004C51AE"/>
    <w:rsid w:val="004D1C43"/>
    <w:rsid w:val="004D3700"/>
    <w:rsid w:val="004D749B"/>
    <w:rsid w:val="004E09FD"/>
    <w:rsid w:val="004E3EA7"/>
    <w:rsid w:val="004E50C1"/>
    <w:rsid w:val="004F3B16"/>
    <w:rsid w:val="004F692D"/>
    <w:rsid w:val="00504C71"/>
    <w:rsid w:val="005103F4"/>
    <w:rsid w:val="00512C5C"/>
    <w:rsid w:val="005204F1"/>
    <w:rsid w:val="005239DE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B13B0"/>
    <w:rsid w:val="005B1A87"/>
    <w:rsid w:val="005B6356"/>
    <w:rsid w:val="005B7C44"/>
    <w:rsid w:val="005C1323"/>
    <w:rsid w:val="005C5523"/>
    <w:rsid w:val="005C789B"/>
    <w:rsid w:val="005D074E"/>
    <w:rsid w:val="005E2509"/>
    <w:rsid w:val="005E6AD5"/>
    <w:rsid w:val="005F050C"/>
    <w:rsid w:val="005F23FA"/>
    <w:rsid w:val="00607580"/>
    <w:rsid w:val="00617C4E"/>
    <w:rsid w:val="0065122F"/>
    <w:rsid w:val="0065255C"/>
    <w:rsid w:val="00661D05"/>
    <w:rsid w:val="006628C7"/>
    <w:rsid w:val="0066589D"/>
    <w:rsid w:val="00674BCA"/>
    <w:rsid w:val="00682A5C"/>
    <w:rsid w:val="006A4867"/>
    <w:rsid w:val="006A665E"/>
    <w:rsid w:val="006A7707"/>
    <w:rsid w:val="006B5AD7"/>
    <w:rsid w:val="006C212E"/>
    <w:rsid w:val="006C76BC"/>
    <w:rsid w:val="006E40CA"/>
    <w:rsid w:val="006E6015"/>
    <w:rsid w:val="006F5BF2"/>
    <w:rsid w:val="006F5C67"/>
    <w:rsid w:val="006F7862"/>
    <w:rsid w:val="00704935"/>
    <w:rsid w:val="00707BA1"/>
    <w:rsid w:val="00715EB7"/>
    <w:rsid w:val="007218D1"/>
    <w:rsid w:val="00722446"/>
    <w:rsid w:val="0072501A"/>
    <w:rsid w:val="007258A8"/>
    <w:rsid w:val="007316F0"/>
    <w:rsid w:val="00750543"/>
    <w:rsid w:val="007523BD"/>
    <w:rsid w:val="007609DB"/>
    <w:rsid w:val="00775E0A"/>
    <w:rsid w:val="00783140"/>
    <w:rsid w:val="0078327F"/>
    <w:rsid w:val="00790B66"/>
    <w:rsid w:val="00794880"/>
    <w:rsid w:val="007B768D"/>
    <w:rsid w:val="007D01B0"/>
    <w:rsid w:val="007E74CB"/>
    <w:rsid w:val="007E7B49"/>
    <w:rsid w:val="007F4B27"/>
    <w:rsid w:val="00801AF5"/>
    <w:rsid w:val="00802545"/>
    <w:rsid w:val="00805EA3"/>
    <w:rsid w:val="008105BA"/>
    <w:rsid w:val="008240BC"/>
    <w:rsid w:val="00830B22"/>
    <w:rsid w:val="00844F6C"/>
    <w:rsid w:val="008453D0"/>
    <w:rsid w:val="00850AB7"/>
    <w:rsid w:val="00862E33"/>
    <w:rsid w:val="00870E1D"/>
    <w:rsid w:val="00871538"/>
    <w:rsid w:val="00872299"/>
    <w:rsid w:val="00872F9B"/>
    <w:rsid w:val="00874A10"/>
    <w:rsid w:val="00882791"/>
    <w:rsid w:val="00883009"/>
    <w:rsid w:val="00885177"/>
    <w:rsid w:val="00891932"/>
    <w:rsid w:val="008B01C0"/>
    <w:rsid w:val="008B383A"/>
    <w:rsid w:val="008B5812"/>
    <w:rsid w:val="008C1AF0"/>
    <w:rsid w:val="008D322F"/>
    <w:rsid w:val="008D38F1"/>
    <w:rsid w:val="008D4640"/>
    <w:rsid w:val="008D5DE3"/>
    <w:rsid w:val="008E4CB8"/>
    <w:rsid w:val="008E5414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5F03"/>
    <w:rsid w:val="00977E1D"/>
    <w:rsid w:val="00982EE4"/>
    <w:rsid w:val="00983879"/>
    <w:rsid w:val="009A00E2"/>
    <w:rsid w:val="009C258C"/>
    <w:rsid w:val="009C73CA"/>
    <w:rsid w:val="009E28F9"/>
    <w:rsid w:val="009E570C"/>
    <w:rsid w:val="009F2C3B"/>
    <w:rsid w:val="009F536C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13BA"/>
    <w:rsid w:val="00AD34A9"/>
    <w:rsid w:val="00AD6FC6"/>
    <w:rsid w:val="00AE6B1E"/>
    <w:rsid w:val="00B00C20"/>
    <w:rsid w:val="00B1351C"/>
    <w:rsid w:val="00B14677"/>
    <w:rsid w:val="00B1656D"/>
    <w:rsid w:val="00B306FA"/>
    <w:rsid w:val="00B358A9"/>
    <w:rsid w:val="00B372B0"/>
    <w:rsid w:val="00B40BF8"/>
    <w:rsid w:val="00B53AD8"/>
    <w:rsid w:val="00B54955"/>
    <w:rsid w:val="00B561A4"/>
    <w:rsid w:val="00B8059B"/>
    <w:rsid w:val="00B91992"/>
    <w:rsid w:val="00B9542B"/>
    <w:rsid w:val="00BB29C2"/>
    <w:rsid w:val="00BB7593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22D08"/>
    <w:rsid w:val="00C27D87"/>
    <w:rsid w:val="00C36949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A7D"/>
    <w:rsid w:val="00CC3F8D"/>
    <w:rsid w:val="00CC3FF7"/>
    <w:rsid w:val="00CE28A8"/>
    <w:rsid w:val="00CF29B0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4E00"/>
    <w:rsid w:val="00DB763F"/>
    <w:rsid w:val="00DB7FBE"/>
    <w:rsid w:val="00DC00D1"/>
    <w:rsid w:val="00DC030A"/>
    <w:rsid w:val="00DC164A"/>
    <w:rsid w:val="00DD2DFA"/>
    <w:rsid w:val="00DD7EBD"/>
    <w:rsid w:val="00DE194B"/>
    <w:rsid w:val="00DE2395"/>
    <w:rsid w:val="00DE5860"/>
    <w:rsid w:val="00DF53E3"/>
    <w:rsid w:val="00E005F5"/>
    <w:rsid w:val="00E11DC1"/>
    <w:rsid w:val="00E16C2B"/>
    <w:rsid w:val="00E16D0E"/>
    <w:rsid w:val="00E17B1B"/>
    <w:rsid w:val="00E21DC3"/>
    <w:rsid w:val="00E30E1A"/>
    <w:rsid w:val="00E33C73"/>
    <w:rsid w:val="00E6732D"/>
    <w:rsid w:val="00E857AF"/>
    <w:rsid w:val="00E86377"/>
    <w:rsid w:val="00E9390B"/>
    <w:rsid w:val="00E95DAC"/>
    <w:rsid w:val="00EA428A"/>
    <w:rsid w:val="00EA4EC7"/>
    <w:rsid w:val="00EB129C"/>
    <w:rsid w:val="00EC31A6"/>
    <w:rsid w:val="00EE5206"/>
    <w:rsid w:val="00EF1E42"/>
    <w:rsid w:val="00F0286F"/>
    <w:rsid w:val="00F107E5"/>
    <w:rsid w:val="00F14090"/>
    <w:rsid w:val="00F15C79"/>
    <w:rsid w:val="00F15EAD"/>
    <w:rsid w:val="00F17343"/>
    <w:rsid w:val="00F1770E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0691"/>
    <w:rsid w:val="00FA3CD3"/>
    <w:rsid w:val="00FA5727"/>
    <w:rsid w:val="00FB09F2"/>
    <w:rsid w:val="00FC3D3A"/>
    <w:rsid w:val="00FC4F79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3736F8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591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Fuchs, Rodney</cp:lastModifiedBy>
  <cp:revision>38</cp:revision>
  <dcterms:created xsi:type="dcterms:W3CDTF">2024-10-17T15:12:00Z</dcterms:created>
  <dcterms:modified xsi:type="dcterms:W3CDTF">2024-10-18T07:35:00Z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